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382D0" w14:textId="04743FE3" w:rsidR="0042529F" w:rsidRPr="00D24C0D" w:rsidRDefault="000513E8" w:rsidP="0042529F">
      <w:pPr>
        <w:jc w:val="center"/>
        <w:rPr>
          <w:rFonts w:asciiTheme="minorHAnsi" w:hAnsiTheme="minorHAnsi" w:cstheme="minorHAnsi"/>
          <w:sz w:val="56"/>
          <w:szCs w:val="56"/>
        </w:rPr>
      </w:pPr>
      <w:r w:rsidRPr="000513E8">
        <w:rPr>
          <w:rFonts w:asciiTheme="minorHAnsi" w:hAnsiTheme="minorHAnsi" w:cstheme="minorHAnsi"/>
          <w:noProof/>
          <w:sz w:val="56"/>
          <w:szCs w:val="56"/>
          <w:lang w:val="en-IE"/>
        </w:rPr>
        <w:drawing>
          <wp:inline distT="0" distB="0" distL="0" distR="0" wp14:anchorId="08B3049D" wp14:editId="0967E0D9">
            <wp:extent cx="2176780" cy="2999740"/>
            <wp:effectExtent l="0" t="0" r="0" b="0"/>
            <wp:docPr id="1396238262" name="Picture 1" descr="A green and yellow shield with a dragon and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238262" name="Picture 1" descr="A green and yellow shield with a dragon and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382D3" w14:textId="3100BD8B" w:rsidR="0021573D" w:rsidRPr="007740A5" w:rsidRDefault="00D93E66" w:rsidP="00112351">
      <w:pPr>
        <w:jc w:val="center"/>
        <w:rPr>
          <w:rFonts w:asciiTheme="minorHAnsi" w:hAnsiTheme="minorHAnsi" w:cstheme="minorHAnsi"/>
          <w:b/>
          <w:smallCaps/>
        </w:rPr>
      </w:pPr>
      <w:r w:rsidRPr="007740A5">
        <w:rPr>
          <w:rFonts w:asciiTheme="minorHAnsi" w:hAnsiTheme="minorHAnsi" w:cstheme="minorHAnsi"/>
          <w:b/>
          <w:smallCaps/>
          <w:color w:val="008000"/>
          <w:sz w:val="56"/>
          <w:szCs w:val="56"/>
        </w:rPr>
        <w:t xml:space="preserve">Deputy Principal </w:t>
      </w:r>
      <w:r w:rsidR="0021573D" w:rsidRPr="007740A5">
        <w:rPr>
          <w:rFonts w:asciiTheme="minorHAnsi" w:hAnsiTheme="minorHAnsi" w:cstheme="minorHAnsi"/>
          <w:b/>
          <w:smallCaps/>
          <w:color w:val="008000"/>
          <w:sz w:val="56"/>
          <w:szCs w:val="56"/>
        </w:rPr>
        <w:br/>
      </w:r>
    </w:p>
    <w:p w14:paraId="463DB93B" w14:textId="77777777" w:rsidR="00112351" w:rsidRDefault="00112351" w:rsidP="0021573D">
      <w:pPr>
        <w:rPr>
          <w:rFonts w:asciiTheme="minorHAnsi" w:hAnsiTheme="minorHAnsi" w:cstheme="minorHAnsi"/>
          <w:b/>
          <w:smallCaps/>
        </w:rPr>
      </w:pPr>
    </w:p>
    <w:p w14:paraId="5E1382D6" w14:textId="77777777" w:rsidR="0021573D" w:rsidRPr="007740A5" w:rsidRDefault="0021573D" w:rsidP="0021573D">
      <w:pPr>
        <w:rPr>
          <w:rFonts w:asciiTheme="minorHAnsi" w:hAnsiTheme="minorHAnsi" w:cstheme="minorHAnsi"/>
        </w:rPr>
      </w:pPr>
      <w:r w:rsidRPr="007740A5">
        <w:rPr>
          <w:rFonts w:asciiTheme="minorHAnsi" w:hAnsiTheme="minorHAnsi" w:cstheme="minorHAnsi"/>
          <w:b/>
          <w:smallCaps/>
        </w:rPr>
        <w:t>Reporting to:</w:t>
      </w:r>
      <w:r w:rsidRPr="007740A5">
        <w:rPr>
          <w:rFonts w:asciiTheme="minorHAnsi" w:hAnsiTheme="minorHAnsi" w:cstheme="minorHAnsi"/>
          <w:b/>
          <w:smallCaps/>
        </w:rPr>
        <w:tab/>
      </w:r>
      <w:r w:rsidRPr="007740A5">
        <w:rPr>
          <w:rFonts w:asciiTheme="minorHAnsi" w:hAnsiTheme="minorHAnsi" w:cstheme="minorHAnsi"/>
          <w:b/>
          <w:smallCaps/>
        </w:rPr>
        <w:tab/>
      </w:r>
      <w:r w:rsidRPr="007740A5">
        <w:rPr>
          <w:rFonts w:asciiTheme="minorHAnsi" w:hAnsiTheme="minorHAnsi" w:cstheme="minorHAnsi"/>
        </w:rPr>
        <w:t>College Principal</w:t>
      </w:r>
    </w:p>
    <w:p w14:paraId="5E1382D7" w14:textId="77777777" w:rsidR="0021573D" w:rsidRPr="007740A5" w:rsidRDefault="0021573D" w:rsidP="0021573D">
      <w:pPr>
        <w:rPr>
          <w:rFonts w:asciiTheme="minorHAnsi" w:hAnsiTheme="minorHAnsi" w:cstheme="minorHAnsi"/>
          <w:b/>
          <w:smallCaps/>
        </w:rPr>
      </w:pPr>
    </w:p>
    <w:p w14:paraId="5E1382D8" w14:textId="2F51D2C8" w:rsidR="0021573D" w:rsidRPr="007740A5" w:rsidRDefault="0021573D" w:rsidP="0021573D">
      <w:pPr>
        <w:rPr>
          <w:rFonts w:asciiTheme="minorHAnsi" w:hAnsiTheme="minorHAnsi" w:cstheme="minorHAnsi"/>
        </w:rPr>
      </w:pPr>
      <w:r w:rsidRPr="007740A5">
        <w:rPr>
          <w:rFonts w:asciiTheme="minorHAnsi" w:hAnsiTheme="minorHAnsi" w:cstheme="minorHAnsi"/>
          <w:b/>
          <w:smallCaps/>
        </w:rPr>
        <w:t>Grade/Salary:</w:t>
      </w:r>
      <w:r w:rsidRPr="007740A5">
        <w:rPr>
          <w:rFonts w:asciiTheme="minorHAnsi" w:hAnsiTheme="minorHAnsi" w:cstheme="minorHAnsi"/>
          <w:b/>
          <w:smallCaps/>
        </w:rPr>
        <w:tab/>
      </w:r>
      <w:r w:rsidR="00D24C0D" w:rsidRPr="007740A5">
        <w:rPr>
          <w:rFonts w:asciiTheme="minorHAnsi" w:hAnsiTheme="minorHAnsi" w:cstheme="minorHAnsi"/>
          <w:b/>
          <w:smallCaps/>
        </w:rPr>
        <w:tab/>
      </w:r>
      <w:r w:rsidR="00D74B71" w:rsidRPr="00D74B71">
        <w:rPr>
          <w:rFonts w:asciiTheme="minorHAnsi" w:hAnsiTheme="minorHAnsi" w:cstheme="minorHAnsi"/>
          <w:bCs/>
          <w:smallCaps/>
        </w:rPr>
        <w:t>Ci</w:t>
      </w:r>
      <w:r w:rsidR="00D74B71">
        <w:rPr>
          <w:rFonts w:asciiTheme="minorHAnsi" w:hAnsiTheme="minorHAnsi" w:cstheme="minorHAnsi"/>
          <w:bCs/>
          <w:smallCaps/>
        </w:rPr>
        <w:t>r</w:t>
      </w:r>
      <w:r w:rsidR="00D74B71" w:rsidRPr="00D74B71">
        <w:rPr>
          <w:rFonts w:asciiTheme="minorHAnsi" w:hAnsiTheme="minorHAnsi" w:cstheme="minorHAnsi"/>
          <w:bCs/>
          <w:smallCaps/>
        </w:rPr>
        <w:t xml:space="preserve">ca </w:t>
      </w:r>
      <w:r w:rsidR="00D24C0D" w:rsidRPr="00D74B71">
        <w:rPr>
          <w:rFonts w:asciiTheme="minorHAnsi" w:hAnsiTheme="minorHAnsi" w:cstheme="minorHAnsi"/>
          <w:bCs/>
          <w:smallCaps/>
        </w:rPr>
        <w:t>€</w:t>
      </w:r>
      <w:r w:rsidR="00D24C0D" w:rsidRPr="00D74B71">
        <w:rPr>
          <w:rFonts w:asciiTheme="minorHAnsi" w:hAnsiTheme="minorHAnsi" w:cstheme="minorHAnsi"/>
          <w:bCs/>
        </w:rPr>
        <w:t>70,</w:t>
      </w:r>
      <w:r w:rsidR="00D24C0D" w:rsidRPr="007740A5">
        <w:rPr>
          <w:rFonts w:asciiTheme="minorHAnsi" w:hAnsiTheme="minorHAnsi" w:cstheme="minorHAnsi"/>
        </w:rPr>
        <w:t>000</w:t>
      </w:r>
    </w:p>
    <w:p w14:paraId="5E1382D9" w14:textId="77777777" w:rsidR="0021573D" w:rsidRPr="007740A5" w:rsidRDefault="0021573D" w:rsidP="0021573D">
      <w:pPr>
        <w:rPr>
          <w:rFonts w:asciiTheme="minorHAnsi" w:hAnsiTheme="minorHAnsi" w:cstheme="minorHAnsi"/>
        </w:rPr>
      </w:pPr>
    </w:p>
    <w:p w14:paraId="16DBFD17" w14:textId="121B4840" w:rsidR="0094108D" w:rsidRDefault="0021573D" w:rsidP="0021573D">
      <w:pPr>
        <w:ind w:left="2160" w:hanging="2160"/>
        <w:rPr>
          <w:rFonts w:asciiTheme="minorHAnsi" w:hAnsiTheme="minorHAnsi" w:cstheme="minorHAnsi"/>
          <w:lang w:val="en-IE"/>
        </w:rPr>
      </w:pPr>
      <w:r w:rsidRPr="007740A5">
        <w:rPr>
          <w:rFonts w:asciiTheme="minorHAnsi" w:hAnsiTheme="minorHAnsi" w:cstheme="minorHAnsi"/>
          <w:b/>
          <w:smallCaps/>
        </w:rPr>
        <w:t>Basic Function:</w:t>
      </w:r>
      <w:r w:rsidRPr="007740A5">
        <w:rPr>
          <w:rFonts w:asciiTheme="minorHAnsi" w:hAnsiTheme="minorHAnsi" w:cstheme="minorHAnsi"/>
          <w:b/>
          <w:smallCaps/>
        </w:rPr>
        <w:tab/>
      </w:r>
      <w:r w:rsidRPr="007740A5">
        <w:rPr>
          <w:rFonts w:asciiTheme="minorHAnsi" w:hAnsiTheme="minorHAnsi" w:cstheme="minorHAnsi"/>
          <w:lang w:val="en-IE"/>
        </w:rPr>
        <w:t>Gurteen College are seeking applications f</w:t>
      </w:r>
      <w:r w:rsidR="00D24C0D" w:rsidRPr="007740A5">
        <w:rPr>
          <w:rFonts w:asciiTheme="minorHAnsi" w:hAnsiTheme="minorHAnsi" w:cstheme="minorHAnsi"/>
          <w:lang w:val="en-IE"/>
        </w:rPr>
        <w:t xml:space="preserve">or </w:t>
      </w:r>
      <w:r w:rsidR="0002680B" w:rsidRPr="007740A5">
        <w:rPr>
          <w:rFonts w:asciiTheme="minorHAnsi" w:hAnsiTheme="minorHAnsi" w:cstheme="minorHAnsi"/>
          <w:lang w:val="en-IE"/>
        </w:rPr>
        <w:t>the role of Deputy Principal</w:t>
      </w:r>
      <w:r w:rsidR="007740A5" w:rsidRPr="007740A5">
        <w:rPr>
          <w:rFonts w:asciiTheme="minorHAnsi" w:hAnsiTheme="minorHAnsi" w:cstheme="minorHAnsi"/>
          <w:lang w:val="en-IE"/>
        </w:rPr>
        <w:t xml:space="preserve">.  </w:t>
      </w:r>
      <w:r w:rsidR="00417B05" w:rsidRPr="007740A5">
        <w:rPr>
          <w:rFonts w:asciiTheme="minorHAnsi" w:hAnsiTheme="minorHAnsi" w:cstheme="minorHAnsi"/>
          <w:lang w:val="en-IE"/>
        </w:rPr>
        <w:t xml:space="preserve"> </w:t>
      </w:r>
      <w:r w:rsidR="007740A5">
        <w:rPr>
          <w:rFonts w:asciiTheme="minorHAnsi" w:hAnsiTheme="minorHAnsi" w:cstheme="minorHAnsi"/>
          <w:lang w:val="en-IE"/>
        </w:rPr>
        <w:t xml:space="preserve">The Deputy Principal </w:t>
      </w:r>
      <w:r w:rsidR="006055D4">
        <w:rPr>
          <w:rFonts w:asciiTheme="minorHAnsi" w:hAnsiTheme="minorHAnsi" w:cstheme="minorHAnsi"/>
          <w:lang w:val="en-IE"/>
        </w:rPr>
        <w:t xml:space="preserve">is core member of the </w:t>
      </w:r>
      <w:r w:rsidR="00DA3995">
        <w:rPr>
          <w:rFonts w:asciiTheme="minorHAnsi" w:hAnsiTheme="minorHAnsi" w:cstheme="minorHAnsi"/>
          <w:lang w:val="en-IE"/>
        </w:rPr>
        <w:t xml:space="preserve">Gurteen </w:t>
      </w:r>
      <w:r w:rsidR="00E31C55">
        <w:rPr>
          <w:rFonts w:asciiTheme="minorHAnsi" w:hAnsiTheme="minorHAnsi" w:cstheme="minorHAnsi"/>
          <w:lang w:val="en-IE"/>
        </w:rPr>
        <w:t>management team</w:t>
      </w:r>
      <w:r w:rsidR="006055D4">
        <w:rPr>
          <w:rFonts w:asciiTheme="minorHAnsi" w:hAnsiTheme="minorHAnsi" w:cstheme="minorHAnsi"/>
          <w:lang w:val="en-IE"/>
        </w:rPr>
        <w:t xml:space="preserve">, taking lead </w:t>
      </w:r>
      <w:r w:rsidR="00E31C55">
        <w:rPr>
          <w:rFonts w:asciiTheme="minorHAnsi" w:hAnsiTheme="minorHAnsi" w:cstheme="minorHAnsi"/>
          <w:lang w:val="en-IE"/>
        </w:rPr>
        <w:t>responsibility</w:t>
      </w:r>
      <w:r w:rsidR="006055D4">
        <w:rPr>
          <w:rFonts w:asciiTheme="minorHAnsi" w:hAnsiTheme="minorHAnsi" w:cstheme="minorHAnsi"/>
          <w:lang w:val="en-IE"/>
        </w:rPr>
        <w:t xml:space="preserve"> </w:t>
      </w:r>
      <w:r w:rsidR="00E31C55">
        <w:rPr>
          <w:rFonts w:asciiTheme="minorHAnsi" w:hAnsiTheme="minorHAnsi" w:cstheme="minorHAnsi"/>
          <w:lang w:val="en-IE"/>
        </w:rPr>
        <w:t>f</w:t>
      </w:r>
      <w:r w:rsidR="006055D4">
        <w:rPr>
          <w:rFonts w:asciiTheme="minorHAnsi" w:hAnsiTheme="minorHAnsi" w:cstheme="minorHAnsi"/>
          <w:lang w:val="en-IE"/>
        </w:rPr>
        <w:t>o</w:t>
      </w:r>
      <w:r w:rsidR="00E31C55">
        <w:rPr>
          <w:rFonts w:asciiTheme="minorHAnsi" w:hAnsiTheme="minorHAnsi" w:cstheme="minorHAnsi"/>
          <w:lang w:val="en-IE"/>
        </w:rPr>
        <w:t>r</w:t>
      </w:r>
      <w:r w:rsidR="006055D4">
        <w:rPr>
          <w:rFonts w:asciiTheme="minorHAnsi" w:hAnsiTheme="minorHAnsi" w:cstheme="minorHAnsi"/>
          <w:lang w:val="en-IE"/>
        </w:rPr>
        <w:t xml:space="preserve"> all </w:t>
      </w:r>
      <w:r w:rsidR="00E31C55">
        <w:rPr>
          <w:rFonts w:asciiTheme="minorHAnsi" w:hAnsiTheme="minorHAnsi" w:cstheme="minorHAnsi"/>
          <w:lang w:val="en-IE"/>
        </w:rPr>
        <w:t xml:space="preserve">academic </w:t>
      </w:r>
      <w:r w:rsidR="006055D4">
        <w:rPr>
          <w:rFonts w:asciiTheme="minorHAnsi" w:hAnsiTheme="minorHAnsi" w:cstheme="minorHAnsi"/>
          <w:lang w:val="en-IE"/>
        </w:rPr>
        <w:t>m</w:t>
      </w:r>
      <w:r w:rsidR="00E31C55">
        <w:rPr>
          <w:rFonts w:asciiTheme="minorHAnsi" w:hAnsiTheme="minorHAnsi" w:cstheme="minorHAnsi"/>
          <w:lang w:val="en-IE"/>
        </w:rPr>
        <w:t>a</w:t>
      </w:r>
      <w:r w:rsidR="006055D4">
        <w:rPr>
          <w:rFonts w:asciiTheme="minorHAnsi" w:hAnsiTheme="minorHAnsi" w:cstheme="minorHAnsi"/>
          <w:lang w:val="en-IE"/>
        </w:rPr>
        <w:t>tters</w:t>
      </w:r>
      <w:r w:rsidR="00292EF3">
        <w:rPr>
          <w:rFonts w:asciiTheme="minorHAnsi" w:hAnsiTheme="minorHAnsi" w:cstheme="minorHAnsi"/>
          <w:lang w:val="en-IE"/>
        </w:rPr>
        <w:t xml:space="preserve">, with a clear focus on </w:t>
      </w:r>
      <w:r w:rsidR="007716DE">
        <w:rPr>
          <w:rFonts w:asciiTheme="minorHAnsi" w:hAnsiTheme="minorHAnsi" w:cstheme="minorHAnsi"/>
          <w:lang w:val="en-IE"/>
        </w:rPr>
        <w:t>learner</w:t>
      </w:r>
      <w:r w:rsidR="00292EF3">
        <w:rPr>
          <w:rFonts w:asciiTheme="minorHAnsi" w:hAnsiTheme="minorHAnsi" w:cstheme="minorHAnsi"/>
          <w:lang w:val="en-IE"/>
        </w:rPr>
        <w:t xml:space="preserve"> centred </w:t>
      </w:r>
      <w:r w:rsidR="007716DE">
        <w:rPr>
          <w:rFonts w:asciiTheme="minorHAnsi" w:hAnsiTheme="minorHAnsi" w:cstheme="minorHAnsi"/>
          <w:lang w:val="en-IE"/>
        </w:rPr>
        <w:t>activities</w:t>
      </w:r>
      <w:r w:rsidR="00DA3995">
        <w:rPr>
          <w:rFonts w:asciiTheme="minorHAnsi" w:hAnsiTheme="minorHAnsi" w:cstheme="minorHAnsi"/>
          <w:lang w:val="en-IE"/>
        </w:rPr>
        <w:t>.  The role will require a</w:t>
      </w:r>
      <w:r w:rsidR="0055264D">
        <w:rPr>
          <w:rFonts w:asciiTheme="minorHAnsi" w:hAnsiTheme="minorHAnsi" w:cstheme="minorHAnsi"/>
          <w:lang w:val="en-IE"/>
        </w:rPr>
        <w:t xml:space="preserve">n effective </w:t>
      </w:r>
      <w:r w:rsidR="00FE2658" w:rsidRPr="0055264D">
        <w:rPr>
          <w:rFonts w:asciiTheme="minorHAnsi" w:hAnsiTheme="minorHAnsi" w:cstheme="minorHAnsi"/>
          <w:lang w:val="en-IE"/>
        </w:rPr>
        <w:t xml:space="preserve">manager </w:t>
      </w:r>
      <w:r w:rsidR="00572E8C">
        <w:rPr>
          <w:rFonts w:asciiTheme="minorHAnsi" w:hAnsiTheme="minorHAnsi" w:cstheme="minorHAnsi"/>
          <w:lang w:val="en-IE"/>
        </w:rPr>
        <w:t xml:space="preserve">and </w:t>
      </w:r>
      <w:r w:rsidR="00DA3995" w:rsidRPr="0055264D">
        <w:rPr>
          <w:rFonts w:asciiTheme="minorHAnsi" w:hAnsiTheme="minorHAnsi" w:cstheme="minorHAnsi"/>
          <w:lang w:val="en-IE"/>
        </w:rPr>
        <w:t>strategic thinker, who</w:t>
      </w:r>
      <w:r w:rsidR="00DA3995">
        <w:rPr>
          <w:rFonts w:asciiTheme="minorHAnsi" w:hAnsiTheme="minorHAnsi" w:cstheme="minorHAnsi"/>
          <w:lang w:val="en-IE"/>
        </w:rPr>
        <w:t xml:space="preserve"> </w:t>
      </w:r>
      <w:r w:rsidR="00B66FC3">
        <w:rPr>
          <w:rFonts w:asciiTheme="minorHAnsi" w:hAnsiTheme="minorHAnsi" w:cstheme="minorHAnsi"/>
          <w:lang w:val="en-IE"/>
        </w:rPr>
        <w:t xml:space="preserve">can </w:t>
      </w:r>
      <w:r w:rsidR="00C80AC7">
        <w:rPr>
          <w:rFonts w:asciiTheme="minorHAnsi" w:hAnsiTheme="minorHAnsi" w:cstheme="minorHAnsi"/>
          <w:lang w:val="en-IE"/>
        </w:rPr>
        <w:t>lead</w:t>
      </w:r>
      <w:r w:rsidR="00B66FC3">
        <w:rPr>
          <w:rFonts w:asciiTheme="minorHAnsi" w:hAnsiTheme="minorHAnsi" w:cstheme="minorHAnsi"/>
          <w:lang w:val="en-IE"/>
        </w:rPr>
        <w:t xml:space="preserve"> future </w:t>
      </w:r>
      <w:r w:rsidR="00C80AC7">
        <w:rPr>
          <w:rFonts w:asciiTheme="minorHAnsi" w:hAnsiTheme="minorHAnsi" w:cstheme="minorHAnsi"/>
          <w:lang w:val="en-IE"/>
        </w:rPr>
        <w:t>curriculum</w:t>
      </w:r>
      <w:r w:rsidR="00B66FC3">
        <w:rPr>
          <w:rFonts w:asciiTheme="minorHAnsi" w:hAnsiTheme="minorHAnsi" w:cstheme="minorHAnsi"/>
          <w:lang w:val="en-IE"/>
        </w:rPr>
        <w:t xml:space="preserve"> </w:t>
      </w:r>
      <w:r w:rsidR="00C80AC7">
        <w:rPr>
          <w:rFonts w:asciiTheme="minorHAnsi" w:hAnsiTheme="minorHAnsi" w:cstheme="minorHAnsi"/>
          <w:lang w:val="en-IE"/>
        </w:rPr>
        <w:t>development</w:t>
      </w:r>
      <w:r w:rsidR="00B66FC3">
        <w:rPr>
          <w:rFonts w:asciiTheme="minorHAnsi" w:hAnsiTheme="minorHAnsi" w:cstheme="minorHAnsi"/>
          <w:lang w:val="en-IE"/>
        </w:rPr>
        <w:t xml:space="preserve"> whilst also </w:t>
      </w:r>
      <w:r w:rsidR="00C80AC7">
        <w:rPr>
          <w:rFonts w:asciiTheme="minorHAnsi" w:hAnsiTheme="minorHAnsi" w:cstheme="minorHAnsi"/>
          <w:lang w:val="en-IE"/>
        </w:rPr>
        <w:t>managing the teaching staff</w:t>
      </w:r>
      <w:r w:rsidR="00B66FC3">
        <w:rPr>
          <w:rFonts w:asciiTheme="minorHAnsi" w:hAnsiTheme="minorHAnsi" w:cstheme="minorHAnsi"/>
          <w:lang w:val="en-IE"/>
        </w:rPr>
        <w:t xml:space="preserve"> team </w:t>
      </w:r>
      <w:r w:rsidR="00C80AC7">
        <w:rPr>
          <w:rFonts w:asciiTheme="minorHAnsi" w:hAnsiTheme="minorHAnsi" w:cstheme="minorHAnsi"/>
          <w:lang w:val="en-IE"/>
        </w:rPr>
        <w:t>and</w:t>
      </w:r>
      <w:r w:rsidR="00500FDE">
        <w:rPr>
          <w:rFonts w:asciiTheme="minorHAnsi" w:hAnsiTheme="minorHAnsi" w:cstheme="minorHAnsi"/>
          <w:lang w:val="en-IE"/>
        </w:rPr>
        <w:t xml:space="preserve"> lead</w:t>
      </w:r>
      <w:r w:rsidR="00BD6591">
        <w:rPr>
          <w:rFonts w:asciiTheme="minorHAnsi" w:hAnsiTheme="minorHAnsi" w:cstheme="minorHAnsi"/>
          <w:lang w:val="en-IE"/>
        </w:rPr>
        <w:t>ing</w:t>
      </w:r>
      <w:r w:rsidR="00500FDE">
        <w:rPr>
          <w:rFonts w:asciiTheme="minorHAnsi" w:hAnsiTheme="minorHAnsi" w:cstheme="minorHAnsi"/>
          <w:lang w:val="en-IE"/>
        </w:rPr>
        <w:t xml:space="preserve"> </w:t>
      </w:r>
      <w:r w:rsidR="0094108D">
        <w:rPr>
          <w:rFonts w:asciiTheme="minorHAnsi" w:hAnsiTheme="minorHAnsi" w:cstheme="minorHAnsi"/>
          <w:lang w:val="en-IE"/>
        </w:rPr>
        <w:t xml:space="preserve">the quality assurance process.  </w:t>
      </w:r>
    </w:p>
    <w:p w14:paraId="759D6C74" w14:textId="77777777" w:rsidR="0094108D" w:rsidRDefault="0094108D" w:rsidP="0021573D">
      <w:pPr>
        <w:ind w:left="2160" w:hanging="2160"/>
        <w:rPr>
          <w:rFonts w:asciiTheme="minorHAnsi" w:hAnsiTheme="minorHAnsi" w:cstheme="minorHAnsi"/>
          <w:lang w:val="en-IE"/>
        </w:rPr>
      </w:pPr>
    </w:p>
    <w:p w14:paraId="5E1382DE" w14:textId="77777777" w:rsidR="0021573D" w:rsidRPr="00D24C0D" w:rsidRDefault="0021573D" w:rsidP="0042529F">
      <w:pPr>
        <w:rPr>
          <w:rFonts w:asciiTheme="minorHAnsi" w:hAnsiTheme="minorHAnsi" w:cstheme="minorHAnsi"/>
          <w:b/>
          <w:smallCaps/>
          <w:u w:val="single"/>
        </w:rPr>
      </w:pPr>
    </w:p>
    <w:p w14:paraId="5E1382DF" w14:textId="77777777" w:rsidR="0042529F" w:rsidRDefault="0042529F" w:rsidP="0042529F">
      <w:pPr>
        <w:rPr>
          <w:rFonts w:asciiTheme="minorHAnsi" w:hAnsiTheme="minorHAnsi" w:cstheme="minorHAnsi"/>
          <w:b/>
          <w:smallCaps/>
          <w:u w:val="single"/>
        </w:rPr>
      </w:pPr>
      <w:r w:rsidRPr="00D24C0D">
        <w:rPr>
          <w:rFonts w:asciiTheme="minorHAnsi" w:hAnsiTheme="minorHAnsi" w:cstheme="minorHAnsi"/>
          <w:b/>
          <w:smallCaps/>
          <w:u w:val="single"/>
        </w:rPr>
        <w:t>Main Duties and Responsibilities</w:t>
      </w:r>
    </w:p>
    <w:p w14:paraId="5E1382E0" w14:textId="77777777" w:rsidR="0042529F" w:rsidRPr="00D24C0D" w:rsidRDefault="0042529F" w:rsidP="0042529F">
      <w:pPr>
        <w:rPr>
          <w:rFonts w:asciiTheme="minorHAnsi" w:hAnsiTheme="minorHAnsi" w:cstheme="minorHAnsi"/>
          <w:b/>
          <w:smallCaps/>
          <w:u w:val="single"/>
        </w:rPr>
      </w:pPr>
    </w:p>
    <w:p w14:paraId="5E1382E1" w14:textId="2D8FB0A0" w:rsidR="00144CCE" w:rsidRPr="00D24C0D" w:rsidRDefault="00374207" w:rsidP="00144CCE">
      <w:pPr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D</w:t>
      </w:r>
      <w:r w:rsidR="00144CCE" w:rsidRPr="00D24C0D">
        <w:rPr>
          <w:rFonts w:asciiTheme="minorHAnsi" w:hAnsiTheme="minorHAnsi" w:cstheme="minorHAnsi"/>
          <w:lang w:val="en-IE"/>
        </w:rPr>
        <w:t xml:space="preserve">eputise for the </w:t>
      </w:r>
      <w:r w:rsidR="00EF6EF1">
        <w:rPr>
          <w:rFonts w:asciiTheme="minorHAnsi" w:hAnsiTheme="minorHAnsi" w:cstheme="minorHAnsi"/>
          <w:lang w:val="en-IE"/>
        </w:rPr>
        <w:t>P</w:t>
      </w:r>
      <w:r w:rsidR="00144CCE" w:rsidRPr="00D24C0D">
        <w:rPr>
          <w:rFonts w:asciiTheme="minorHAnsi" w:hAnsiTheme="minorHAnsi" w:cstheme="minorHAnsi"/>
          <w:lang w:val="en-IE"/>
        </w:rPr>
        <w:t>rincipal when the</w:t>
      </w:r>
      <w:r w:rsidR="00EF6EF1">
        <w:rPr>
          <w:rFonts w:asciiTheme="minorHAnsi" w:hAnsiTheme="minorHAnsi" w:cstheme="minorHAnsi"/>
          <w:lang w:val="en-IE"/>
        </w:rPr>
        <w:t xml:space="preserve">y are </w:t>
      </w:r>
      <w:r w:rsidR="00144CCE" w:rsidRPr="00D24C0D">
        <w:rPr>
          <w:rFonts w:asciiTheme="minorHAnsi" w:hAnsiTheme="minorHAnsi" w:cstheme="minorHAnsi"/>
          <w:lang w:val="en-IE"/>
        </w:rPr>
        <w:t>unavailable</w:t>
      </w:r>
      <w:r w:rsidR="00144CCE" w:rsidRPr="00D24C0D">
        <w:rPr>
          <w:rFonts w:asciiTheme="minorHAnsi" w:hAnsiTheme="minorHAnsi" w:cstheme="minorHAnsi"/>
          <w:lang w:val="en-IE"/>
        </w:rPr>
        <w:br/>
      </w:r>
    </w:p>
    <w:p w14:paraId="4D17210A" w14:textId="4B622B0F" w:rsidR="000A758B" w:rsidRDefault="000A758B" w:rsidP="0042529F">
      <w:pPr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 xml:space="preserve">Be a member of the College management team and </w:t>
      </w:r>
      <w:r w:rsidR="00D71CE3">
        <w:rPr>
          <w:rFonts w:asciiTheme="minorHAnsi" w:hAnsiTheme="minorHAnsi" w:cstheme="minorHAnsi"/>
          <w:lang w:val="en-IE"/>
        </w:rPr>
        <w:t xml:space="preserve">actively participate in all aspects of College </w:t>
      </w:r>
      <w:r w:rsidR="00330898">
        <w:rPr>
          <w:rFonts w:asciiTheme="minorHAnsi" w:hAnsiTheme="minorHAnsi" w:cstheme="minorHAnsi"/>
          <w:lang w:val="en-IE"/>
        </w:rPr>
        <w:t xml:space="preserve">strategic and operational </w:t>
      </w:r>
      <w:r w:rsidR="00D71CE3">
        <w:rPr>
          <w:rFonts w:asciiTheme="minorHAnsi" w:hAnsiTheme="minorHAnsi" w:cstheme="minorHAnsi"/>
          <w:lang w:val="en-IE"/>
        </w:rPr>
        <w:t>management</w:t>
      </w:r>
      <w:r>
        <w:rPr>
          <w:rFonts w:asciiTheme="minorHAnsi" w:hAnsiTheme="minorHAnsi" w:cstheme="minorHAnsi"/>
          <w:lang w:val="en-IE"/>
        </w:rPr>
        <w:t>.</w:t>
      </w:r>
      <w:r w:rsidR="00B0029E">
        <w:rPr>
          <w:rFonts w:asciiTheme="minorHAnsi" w:hAnsiTheme="minorHAnsi" w:cstheme="minorHAnsi"/>
          <w:lang w:val="en-IE"/>
        </w:rPr>
        <w:t xml:space="preserve">  </w:t>
      </w:r>
    </w:p>
    <w:p w14:paraId="17A8AB21" w14:textId="77777777" w:rsidR="00A72EA4" w:rsidRDefault="00A72EA4" w:rsidP="00A72EA4">
      <w:pPr>
        <w:ind w:left="360"/>
        <w:rPr>
          <w:rFonts w:asciiTheme="minorHAnsi" w:hAnsiTheme="minorHAnsi" w:cstheme="minorHAnsi"/>
          <w:lang w:val="en-IE"/>
        </w:rPr>
      </w:pPr>
    </w:p>
    <w:p w14:paraId="58DF93C6" w14:textId="268DEC42" w:rsidR="00330898" w:rsidRDefault="00F11A02" w:rsidP="0042529F">
      <w:pPr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L</w:t>
      </w:r>
      <w:r w:rsidR="00330898">
        <w:rPr>
          <w:rFonts w:asciiTheme="minorHAnsi" w:hAnsiTheme="minorHAnsi" w:cstheme="minorHAnsi"/>
          <w:lang w:val="en-IE"/>
        </w:rPr>
        <w:t>ead the ac</w:t>
      </w:r>
      <w:r w:rsidR="00A72EA4">
        <w:rPr>
          <w:rFonts w:asciiTheme="minorHAnsi" w:hAnsiTheme="minorHAnsi" w:cstheme="minorHAnsi"/>
          <w:lang w:val="en-IE"/>
        </w:rPr>
        <w:t xml:space="preserve">ademic staff team </w:t>
      </w:r>
    </w:p>
    <w:p w14:paraId="75DECB28" w14:textId="1ED4E5C2" w:rsidR="00EF6EF1" w:rsidRDefault="00806C7C" w:rsidP="00806C7C">
      <w:p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 xml:space="preserve"> </w:t>
      </w:r>
      <w:r w:rsidR="00D71CE3">
        <w:rPr>
          <w:rFonts w:asciiTheme="minorHAnsi" w:hAnsiTheme="minorHAnsi" w:cstheme="minorHAnsi"/>
          <w:lang w:val="en-IE"/>
        </w:rPr>
        <w:t xml:space="preserve"> </w:t>
      </w:r>
    </w:p>
    <w:p w14:paraId="74CA5B06" w14:textId="2FB3D17B" w:rsidR="00900DC0" w:rsidRDefault="006001BB" w:rsidP="0042529F">
      <w:pPr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 xml:space="preserve">Have </w:t>
      </w:r>
      <w:r w:rsidR="00F8502E">
        <w:rPr>
          <w:rFonts w:asciiTheme="minorHAnsi" w:hAnsiTheme="minorHAnsi" w:cstheme="minorHAnsi"/>
          <w:lang w:val="en-IE"/>
        </w:rPr>
        <w:t xml:space="preserve">oversight and </w:t>
      </w:r>
      <w:r>
        <w:rPr>
          <w:rFonts w:asciiTheme="minorHAnsi" w:hAnsiTheme="minorHAnsi" w:cstheme="minorHAnsi"/>
          <w:lang w:val="en-IE"/>
        </w:rPr>
        <w:t>responsibility for all aspects of academic quality assurance</w:t>
      </w:r>
      <w:r w:rsidR="00900DC0">
        <w:rPr>
          <w:rFonts w:asciiTheme="minorHAnsi" w:hAnsiTheme="minorHAnsi" w:cstheme="minorHAnsi"/>
          <w:lang w:val="en-IE"/>
        </w:rPr>
        <w:t>.</w:t>
      </w:r>
    </w:p>
    <w:p w14:paraId="1212FDA1" w14:textId="77777777" w:rsidR="00900DC0" w:rsidRDefault="00900DC0" w:rsidP="00900DC0">
      <w:pPr>
        <w:pStyle w:val="ListParagraph"/>
        <w:rPr>
          <w:rFonts w:asciiTheme="minorHAnsi" w:hAnsiTheme="minorHAnsi" w:cstheme="minorHAnsi"/>
          <w:lang w:val="en-IE"/>
        </w:rPr>
      </w:pPr>
    </w:p>
    <w:p w14:paraId="47EA848D" w14:textId="77777777" w:rsidR="0087126B" w:rsidRDefault="0087126B" w:rsidP="0042529F">
      <w:pPr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Continuously review and develop the curriculum offered</w:t>
      </w:r>
    </w:p>
    <w:p w14:paraId="0AEBFD3A" w14:textId="77777777" w:rsidR="0087126B" w:rsidRDefault="0087126B" w:rsidP="0087126B">
      <w:pPr>
        <w:pStyle w:val="ListParagraph"/>
        <w:rPr>
          <w:rFonts w:asciiTheme="minorHAnsi" w:hAnsiTheme="minorHAnsi" w:cstheme="minorHAnsi"/>
          <w:lang w:val="en-IE"/>
        </w:rPr>
      </w:pPr>
    </w:p>
    <w:p w14:paraId="30D6170D" w14:textId="779F5A78" w:rsidR="00CD7482" w:rsidRDefault="00CD7482" w:rsidP="0042529F">
      <w:pPr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 xml:space="preserve">Act as the key point of contact </w:t>
      </w:r>
      <w:r w:rsidR="00BD4CE9">
        <w:rPr>
          <w:rFonts w:asciiTheme="minorHAnsi" w:hAnsiTheme="minorHAnsi" w:cstheme="minorHAnsi"/>
          <w:lang w:val="en-IE"/>
        </w:rPr>
        <w:t>for</w:t>
      </w:r>
      <w:r>
        <w:rPr>
          <w:rFonts w:asciiTheme="minorHAnsi" w:hAnsiTheme="minorHAnsi" w:cstheme="minorHAnsi"/>
          <w:lang w:val="en-IE"/>
        </w:rPr>
        <w:t xml:space="preserve"> Governors on all </w:t>
      </w:r>
      <w:r w:rsidR="00BD4CE9">
        <w:rPr>
          <w:rFonts w:asciiTheme="minorHAnsi" w:hAnsiTheme="minorHAnsi" w:cstheme="minorHAnsi"/>
          <w:lang w:val="en-IE"/>
        </w:rPr>
        <w:t xml:space="preserve">academic matters, attending board meetings and presenting reports </w:t>
      </w:r>
    </w:p>
    <w:p w14:paraId="4699F813" w14:textId="77777777" w:rsidR="003E3D3D" w:rsidRDefault="003E3D3D" w:rsidP="003E3D3D">
      <w:pPr>
        <w:pStyle w:val="ListParagraph"/>
        <w:rPr>
          <w:rFonts w:asciiTheme="minorHAnsi" w:hAnsiTheme="minorHAnsi" w:cstheme="minorHAnsi"/>
          <w:lang w:val="en-IE"/>
        </w:rPr>
      </w:pPr>
    </w:p>
    <w:p w14:paraId="203F2012" w14:textId="51E227EF" w:rsidR="00CD7482" w:rsidRPr="009C798E" w:rsidRDefault="007863C5" w:rsidP="00E65226">
      <w:pPr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 w:rsidRPr="009C798E">
        <w:rPr>
          <w:rFonts w:asciiTheme="minorHAnsi" w:hAnsiTheme="minorHAnsi" w:cstheme="minorHAnsi"/>
          <w:lang w:val="en-IE"/>
        </w:rPr>
        <w:t xml:space="preserve">Ensure the Gurteen ethos and culture is reflected through </w:t>
      </w:r>
      <w:r w:rsidR="009F26F0" w:rsidRPr="009C798E">
        <w:rPr>
          <w:rFonts w:asciiTheme="minorHAnsi" w:hAnsiTheme="minorHAnsi" w:cstheme="minorHAnsi"/>
          <w:lang w:val="en-IE"/>
        </w:rPr>
        <w:t xml:space="preserve">all academic aspects </w:t>
      </w:r>
    </w:p>
    <w:p w14:paraId="5127F840" w14:textId="77777777" w:rsidR="009C798E" w:rsidRDefault="009C798E" w:rsidP="009C798E">
      <w:pPr>
        <w:ind w:left="360"/>
        <w:rPr>
          <w:rFonts w:asciiTheme="minorHAnsi" w:hAnsiTheme="minorHAnsi" w:cstheme="minorHAnsi"/>
          <w:lang w:val="en-IE"/>
        </w:rPr>
      </w:pPr>
    </w:p>
    <w:p w14:paraId="57458DFF" w14:textId="3B6B89C7" w:rsidR="00CA1A4F" w:rsidRDefault="00CA1A4F" w:rsidP="0042529F">
      <w:pPr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 xml:space="preserve">Represent Gurteen </w:t>
      </w:r>
      <w:r w:rsidR="00804F4D">
        <w:rPr>
          <w:rFonts w:asciiTheme="minorHAnsi" w:hAnsiTheme="minorHAnsi" w:cstheme="minorHAnsi"/>
          <w:lang w:val="en-IE"/>
        </w:rPr>
        <w:t xml:space="preserve">at </w:t>
      </w:r>
      <w:r w:rsidR="006C38F3">
        <w:rPr>
          <w:rFonts w:asciiTheme="minorHAnsi" w:hAnsiTheme="minorHAnsi" w:cstheme="minorHAnsi"/>
          <w:lang w:val="en-IE"/>
        </w:rPr>
        <w:t xml:space="preserve">education partnership and industry stakeholder meetings </w:t>
      </w:r>
    </w:p>
    <w:p w14:paraId="226556AA" w14:textId="77777777" w:rsidR="00CA1A4F" w:rsidRDefault="00CA1A4F" w:rsidP="00CA1A4F">
      <w:pPr>
        <w:pStyle w:val="ListParagraph"/>
        <w:rPr>
          <w:rFonts w:asciiTheme="minorHAnsi" w:hAnsiTheme="minorHAnsi" w:cstheme="minorHAnsi"/>
          <w:lang w:val="en-IE"/>
        </w:rPr>
      </w:pPr>
    </w:p>
    <w:p w14:paraId="4F06D6E6" w14:textId="0AA42C56" w:rsidR="00F11A02" w:rsidRDefault="00F11A02" w:rsidP="0042529F">
      <w:pPr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Promote</w:t>
      </w:r>
      <w:r w:rsidR="0009012D">
        <w:rPr>
          <w:rFonts w:asciiTheme="minorHAnsi" w:hAnsiTheme="minorHAnsi" w:cstheme="minorHAnsi"/>
          <w:lang w:val="en-IE"/>
        </w:rPr>
        <w:t xml:space="preserve"> a student centred </w:t>
      </w:r>
      <w:r>
        <w:rPr>
          <w:rFonts w:asciiTheme="minorHAnsi" w:hAnsiTheme="minorHAnsi" w:cstheme="minorHAnsi"/>
          <w:lang w:val="en-IE"/>
        </w:rPr>
        <w:t xml:space="preserve">approach </w:t>
      </w:r>
      <w:r w:rsidR="00F74E66">
        <w:rPr>
          <w:rFonts w:asciiTheme="minorHAnsi" w:hAnsiTheme="minorHAnsi" w:cstheme="minorHAnsi"/>
          <w:lang w:val="en-IE"/>
        </w:rPr>
        <w:t xml:space="preserve">across all College activity </w:t>
      </w:r>
    </w:p>
    <w:p w14:paraId="546F08E0" w14:textId="77777777" w:rsidR="00F11A02" w:rsidRDefault="00F11A02" w:rsidP="00F11A02">
      <w:pPr>
        <w:pStyle w:val="ListParagraph"/>
        <w:rPr>
          <w:rFonts w:asciiTheme="minorHAnsi" w:hAnsiTheme="minorHAnsi" w:cstheme="minorHAnsi"/>
          <w:lang w:val="en-IE"/>
        </w:rPr>
      </w:pPr>
    </w:p>
    <w:p w14:paraId="422DB14C" w14:textId="30E320C6" w:rsidR="00B96D11" w:rsidRDefault="00374207" w:rsidP="0042529F">
      <w:pPr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O</w:t>
      </w:r>
      <w:r w:rsidR="00B96D11">
        <w:rPr>
          <w:rFonts w:asciiTheme="minorHAnsi" w:hAnsiTheme="minorHAnsi" w:cstheme="minorHAnsi"/>
          <w:lang w:val="en-IE"/>
        </w:rPr>
        <w:t xml:space="preserve">versee the work of course </w:t>
      </w:r>
      <w:r w:rsidR="004847F3">
        <w:rPr>
          <w:rFonts w:asciiTheme="minorHAnsi" w:hAnsiTheme="minorHAnsi" w:cstheme="minorHAnsi"/>
          <w:lang w:val="en-IE"/>
        </w:rPr>
        <w:t>coordinators</w:t>
      </w:r>
      <w:r w:rsidR="00B96D11">
        <w:rPr>
          <w:rFonts w:asciiTheme="minorHAnsi" w:hAnsiTheme="minorHAnsi" w:cstheme="minorHAnsi"/>
          <w:lang w:val="en-IE"/>
        </w:rPr>
        <w:t xml:space="preserve"> </w:t>
      </w:r>
    </w:p>
    <w:p w14:paraId="6DF779D0" w14:textId="77777777" w:rsidR="00B96D11" w:rsidRDefault="00B96D11" w:rsidP="00B96D11">
      <w:pPr>
        <w:pStyle w:val="ListParagraph"/>
        <w:rPr>
          <w:rFonts w:asciiTheme="minorHAnsi" w:hAnsiTheme="minorHAnsi" w:cstheme="minorHAnsi"/>
          <w:lang w:val="en-IE"/>
        </w:rPr>
      </w:pPr>
    </w:p>
    <w:p w14:paraId="5E1382E5" w14:textId="528F5B50" w:rsidR="0079155A" w:rsidRPr="00D24C0D" w:rsidRDefault="00B96D11" w:rsidP="0042529F">
      <w:pPr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M</w:t>
      </w:r>
      <w:r w:rsidR="0079155A" w:rsidRPr="00D24C0D">
        <w:rPr>
          <w:rFonts w:asciiTheme="minorHAnsi" w:hAnsiTheme="minorHAnsi" w:cstheme="minorHAnsi"/>
          <w:lang w:val="en-IE"/>
        </w:rPr>
        <w:t xml:space="preserve">anage timetabling within the </w:t>
      </w:r>
      <w:r w:rsidR="0084214F">
        <w:rPr>
          <w:rFonts w:asciiTheme="minorHAnsi" w:hAnsiTheme="minorHAnsi" w:cstheme="minorHAnsi"/>
          <w:lang w:val="en-IE"/>
        </w:rPr>
        <w:t>C</w:t>
      </w:r>
      <w:r w:rsidR="0079155A" w:rsidRPr="00D24C0D">
        <w:rPr>
          <w:rFonts w:asciiTheme="minorHAnsi" w:hAnsiTheme="minorHAnsi" w:cstheme="minorHAnsi"/>
          <w:lang w:val="en-IE"/>
        </w:rPr>
        <w:t>ollege</w:t>
      </w:r>
      <w:r>
        <w:rPr>
          <w:rFonts w:asciiTheme="minorHAnsi" w:hAnsiTheme="minorHAnsi" w:cstheme="minorHAnsi"/>
          <w:lang w:val="en-IE"/>
        </w:rPr>
        <w:t xml:space="preserve"> and ensure effective and efficient staff utilisation </w:t>
      </w:r>
    </w:p>
    <w:p w14:paraId="5E1382E6" w14:textId="77777777" w:rsidR="00144CCE" w:rsidRPr="00D24C0D" w:rsidRDefault="00144CCE" w:rsidP="00144CCE">
      <w:pPr>
        <w:pStyle w:val="ListParagraph"/>
        <w:rPr>
          <w:rFonts w:asciiTheme="minorHAnsi" w:hAnsiTheme="minorHAnsi" w:cstheme="minorHAnsi"/>
          <w:lang w:val="en-IE"/>
        </w:rPr>
      </w:pPr>
    </w:p>
    <w:p w14:paraId="5E1382E7" w14:textId="31437A41" w:rsidR="00144CCE" w:rsidRDefault="00F11A02" w:rsidP="00144CCE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AA1844">
        <w:rPr>
          <w:rFonts w:asciiTheme="minorHAnsi" w:hAnsiTheme="minorHAnsi" w:cstheme="minorHAnsi"/>
        </w:rPr>
        <w:t xml:space="preserve">versee the </w:t>
      </w:r>
      <w:r w:rsidR="00144CCE" w:rsidRPr="00D24C0D">
        <w:rPr>
          <w:rFonts w:asciiTheme="minorHAnsi" w:hAnsiTheme="minorHAnsi" w:cstheme="minorHAnsi"/>
        </w:rPr>
        <w:t xml:space="preserve">promotion of </w:t>
      </w:r>
      <w:r w:rsidR="0084214F">
        <w:rPr>
          <w:rFonts w:asciiTheme="minorHAnsi" w:hAnsiTheme="minorHAnsi" w:cstheme="minorHAnsi"/>
        </w:rPr>
        <w:t>C</w:t>
      </w:r>
      <w:r w:rsidR="00144CCE" w:rsidRPr="00D24C0D">
        <w:rPr>
          <w:rFonts w:asciiTheme="minorHAnsi" w:hAnsiTheme="minorHAnsi" w:cstheme="minorHAnsi"/>
        </w:rPr>
        <w:t>ollege courses.</w:t>
      </w:r>
    </w:p>
    <w:p w14:paraId="0D3CF2BF" w14:textId="77777777" w:rsidR="00AA1537" w:rsidRPr="00AA1537" w:rsidRDefault="00AA1537" w:rsidP="00AA1537">
      <w:pPr>
        <w:pStyle w:val="ListParagraph"/>
        <w:rPr>
          <w:rFonts w:asciiTheme="minorHAnsi" w:hAnsiTheme="minorHAnsi" w:cstheme="minorHAnsi"/>
        </w:rPr>
      </w:pPr>
    </w:p>
    <w:p w14:paraId="6BA925AC" w14:textId="6B91F380" w:rsidR="00AA1537" w:rsidRPr="00D24C0D" w:rsidRDefault="00374207" w:rsidP="00AA1537">
      <w:pPr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L</w:t>
      </w:r>
      <w:r w:rsidR="00AA1537">
        <w:rPr>
          <w:rFonts w:asciiTheme="minorHAnsi" w:hAnsiTheme="minorHAnsi" w:cstheme="minorHAnsi"/>
          <w:lang w:val="en-IE"/>
        </w:rPr>
        <w:t>ead the planning and delivery of new teacher induction a</w:t>
      </w:r>
      <w:r w:rsidR="00AA1537" w:rsidRPr="00D24C0D">
        <w:rPr>
          <w:rFonts w:asciiTheme="minorHAnsi" w:hAnsiTheme="minorHAnsi" w:cstheme="minorHAnsi"/>
          <w:lang w:val="en-IE"/>
        </w:rPr>
        <w:t xml:space="preserve">nd in-service training </w:t>
      </w:r>
      <w:r w:rsidR="00AA1537">
        <w:rPr>
          <w:rFonts w:asciiTheme="minorHAnsi" w:hAnsiTheme="minorHAnsi" w:cstheme="minorHAnsi"/>
          <w:lang w:val="en-IE"/>
        </w:rPr>
        <w:t xml:space="preserve">for </w:t>
      </w:r>
      <w:r w:rsidR="00AA1537" w:rsidRPr="00D24C0D">
        <w:rPr>
          <w:rFonts w:asciiTheme="minorHAnsi" w:hAnsiTheme="minorHAnsi" w:cstheme="minorHAnsi"/>
          <w:lang w:val="en-IE"/>
        </w:rPr>
        <w:t>te</w:t>
      </w:r>
      <w:r w:rsidR="00AA1537">
        <w:rPr>
          <w:rFonts w:asciiTheme="minorHAnsi" w:hAnsiTheme="minorHAnsi" w:cstheme="minorHAnsi"/>
          <w:lang w:val="en-IE"/>
        </w:rPr>
        <w:t xml:space="preserve">aching </w:t>
      </w:r>
      <w:r w:rsidR="00AA1537" w:rsidRPr="00D24C0D">
        <w:rPr>
          <w:rFonts w:asciiTheme="minorHAnsi" w:hAnsiTheme="minorHAnsi" w:cstheme="minorHAnsi"/>
          <w:lang w:val="en-IE"/>
        </w:rPr>
        <w:t>staff.</w:t>
      </w:r>
    </w:p>
    <w:p w14:paraId="53173836" w14:textId="77777777" w:rsidR="00AA1537" w:rsidRPr="00ED49B6" w:rsidRDefault="00AA1537" w:rsidP="00AA1537">
      <w:pPr>
        <w:ind w:left="360"/>
        <w:rPr>
          <w:rFonts w:asciiTheme="minorHAnsi" w:hAnsiTheme="minorHAnsi" w:cstheme="minorHAnsi"/>
          <w:lang w:val="en-IE"/>
        </w:rPr>
      </w:pPr>
    </w:p>
    <w:p w14:paraId="3CD44BDB" w14:textId="7970A06B" w:rsidR="00AA1537" w:rsidRPr="00D24C0D" w:rsidRDefault="00374207" w:rsidP="00AA1537">
      <w:pPr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</w:rPr>
        <w:t>G</w:t>
      </w:r>
      <w:r w:rsidR="00AA1537" w:rsidRPr="00D24C0D">
        <w:rPr>
          <w:rFonts w:asciiTheme="minorHAnsi" w:hAnsiTheme="minorHAnsi" w:cstheme="minorHAnsi"/>
        </w:rPr>
        <w:t>uide</w:t>
      </w:r>
      <w:r w:rsidR="00650C5A">
        <w:rPr>
          <w:rFonts w:asciiTheme="minorHAnsi" w:hAnsiTheme="minorHAnsi" w:cstheme="minorHAnsi"/>
        </w:rPr>
        <w:t xml:space="preserve"> </w:t>
      </w:r>
      <w:r w:rsidR="00AA1537" w:rsidRPr="00D24C0D">
        <w:rPr>
          <w:rFonts w:asciiTheme="minorHAnsi" w:hAnsiTheme="minorHAnsi" w:cstheme="minorHAnsi"/>
        </w:rPr>
        <w:t>/ assist the Placement Officers in managing the PLP/Industry Placement for students.</w:t>
      </w:r>
    </w:p>
    <w:p w14:paraId="5E1382E8" w14:textId="77777777" w:rsidR="001D1318" w:rsidRPr="00D24C0D" w:rsidRDefault="001D1318" w:rsidP="001D1318">
      <w:pPr>
        <w:rPr>
          <w:rFonts w:asciiTheme="minorHAnsi" w:hAnsiTheme="minorHAnsi" w:cstheme="minorHAnsi"/>
          <w:lang w:val="en-IE"/>
        </w:rPr>
      </w:pPr>
    </w:p>
    <w:p w14:paraId="1052E462" w14:textId="623387AD" w:rsidR="008C6903" w:rsidRDefault="008C6903" w:rsidP="0042529F">
      <w:pPr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 xml:space="preserve">Take lead responsibility for Whole College Evaluation </w:t>
      </w:r>
    </w:p>
    <w:p w14:paraId="571044DD" w14:textId="77777777" w:rsidR="008C6903" w:rsidRDefault="008C6903" w:rsidP="008C6903">
      <w:pPr>
        <w:pStyle w:val="ListParagraph"/>
        <w:rPr>
          <w:rFonts w:asciiTheme="minorHAnsi" w:hAnsiTheme="minorHAnsi" w:cstheme="minorHAnsi"/>
          <w:lang w:val="en-IE"/>
        </w:rPr>
      </w:pPr>
    </w:p>
    <w:p w14:paraId="5E1382E9" w14:textId="4A05D2E6" w:rsidR="0079155A" w:rsidRPr="00D24C0D" w:rsidRDefault="00374207" w:rsidP="0042529F">
      <w:pPr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C</w:t>
      </w:r>
      <w:r w:rsidR="0079155A" w:rsidRPr="00D24C0D">
        <w:rPr>
          <w:rFonts w:asciiTheme="minorHAnsi" w:hAnsiTheme="minorHAnsi" w:cstheme="minorHAnsi"/>
          <w:lang w:val="en-IE"/>
        </w:rPr>
        <w:t>oordinate internal and external verification</w:t>
      </w:r>
      <w:r w:rsidR="00F16CF4">
        <w:rPr>
          <w:rFonts w:asciiTheme="minorHAnsi" w:hAnsiTheme="minorHAnsi" w:cstheme="minorHAnsi"/>
          <w:lang w:val="en-IE"/>
        </w:rPr>
        <w:t>, and act as lead internal verifier.</w:t>
      </w:r>
    </w:p>
    <w:p w14:paraId="5E1382EA" w14:textId="77777777" w:rsidR="001D1318" w:rsidRPr="00D24C0D" w:rsidRDefault="001D1318" w:rsidP="001D1318">
      <w:pPr>
        <w:rPr>
          <w:rFonts w:asciiTheme="minorHAnsi" w:hAnsiTheme="minorHAnsi" w:cstheme="minorHAnsi"/>
          <w:lang w:val="en-IE"/>
        </w:rPr>
      </w:pPr>
    </w:p>
    <w:p w14:paraId="423039CE" w14:textId="5683613A" w:rsidR="00660A56" w:rsidRDefault="00374207" w:rsidP="0042529F">
      <w:pPr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O</w:t>
      </w:r>
      <w:r w:rsidR="00660A56" w:rsidRPr="00D24C0D">
        <w:rPr>
          <w:rFonts w:asciiTheme="minorHAnsi" w:hAnsiTheme="minorHAnsi" w:cstheme="minorHAnsi"/>
          <w:lang w:val="en-IE"/>
        </w:rPr>
        <w:t>rganise and maintain, as required, proper records of student enrolment, attendance and examination results and learner satisfaction surveys.</w:t>
      </w:r>
    </w:p>
    <w:p w14:paraId="4F26619C" w14:textId="77777777" w:rsidR="00660A56" w:rsidRDefault="00660A56" w:rsidP="00660A56">
      <w:pPr>
        <w:pStyle w:val="ListParagraph"/>
        <w:rPr>
          <w:rFonts w:asciiTheme="minorHAnsi" w:hAnsiTheme="minorHAnsi" w:cstheme="minorHAnsi"/>
          <w:lang w:val="en-IE"/>
        </w:rPr>
      </w:pPr>
    </w:p>
    <w:p w14:paraId="5E1382EE" w14:textId="1DA3C290" w:rsidR="0042529F" w:rsidRPr="00D24C0D" w:rsidRDefault="00374207" w:rsidP="0042529F">
      <w:pPr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E</w:t>
      </w:r>
      <w:r w:rsidR="0042529F" w:rsidRPr="00D24C0D">
        <w:rPr>
          <w:rFonts w:asciiTheme="minorHAnsi" w:hAnsiTheme="minorHAnsi" w:cstheme="minorHAnsi"/>
          <w:lang w:val="en-IE"/>
        </w:rPr>
        <w:t xml:space="preserve">nsure the </w:t>
      </w:r>
      <w:r w:rsidR="00312DE2">
        <w:rPr>
          <w:rFonts w:asciiTheme="minorHAnsi" w:hAnsiTheme="minorHAnsi" w:cstheme="minorHAnsi"/>
          <w:lang w:val="en-IE"/>
        </w:rPr>
        <w:t xml:space="preserve">provision is made </w:t>
      </w:r>
      <w:r w:rsidR="00ED49B6">
        <w:rPr>
          <w:rFonts w:asciiTheme="minorHAnsi" w:hAnsiTheme="minorHAnsi" w:cstheme="minorHAnsi"/>
          <w:lang w:val="en-IE"/>
        </w:rPr>
        <w:t xml:space="preserve">for the </w:t>
      </w:r>
      <w:r w:rsidR="0042529F" w:rsidRPr="00D24C0D">
        <w:rPr>
          <w:rFonts w:asciiTheme="minorHAnsi" w:hAnsiTheme="minorHAnsi" w:cstheme="minorHAnsi"/>
          <w:lang w:val="en-IE"/>
        </w:rPr>
        <w:t>general wellbeing of the college students.</w:t>
      </w:r>
      <w:r w:rsidR="0042529F" w:rsidRPr="00D24C0D">
        <w:rPr>
          <w:rFonts w:asciiTheme="minorHAnsi" w:hAnsiTheme="minorHAnsi" w:cstheme="minorHAnsi"/>
          <w:lang w:val="en-IE"/>
        </w:rPr>
        <w:br/>
      </w:r>
    </w:p>
    <w:p w14:paraId="5E1382EF" w14:textId="44852D18" w:rsidR="0042529F" w:rsidRPr="00D24C0D" w:rsidRDefault="00374207" w:rsidP="0042529F">
      <w:pPr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E</w:t>
      </w:r>
      <w:r w:rsidR="0042529F" w:rsidRPr="00D24C0D">
        <w:rPr>
          <w:rFonts w:asciiTheme="minorHAnsi" w:hAnsiTheme="minorHAnsi" w:cstheme="minorHAnsi"/>
          <w:lang w:val="en-IE"/>
        </w:rPr>
        <w:t>stablish codes of discipline for students and supervise their application.</w:t>
      </w:r>
    </w:p>
    <w:p w14:paraId="5E1382F0" w14:textId="77777777" w:rsidR="0042529F" w:rsidRPr="00D24C0D" w:rsidRDefault="0042529F" w:rsidP="0042529F">
      <w:pPr>
        <w:rPr>
          <w:rFonts w:asciiTheme="minorHAnsi" w:hAnsiTheme="minorHAnsi" w:cstheme="minorHAnsi"/>
          <w:lang w:val="en-IE"/>
        </w:rPr>
      </w:pPr>
    </w:p>
    <w:p w14:paraId="69ABE8F2" w14:textId="244F764D" w:rsidR="003F079A" w:rsidRPr="003F079A" w:rsidRDefault="003F079A" w:rsidP="0042529F">
      <w:pPr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E</w:t>
      </w:r>
      <w:r w:rsidR="00E22C5B">
        <w:rPr>
          <w:rFonts w:asciiTheme="minorHAnsi" w:hAnsiTheme="minorHAnsi" w:cstheme="minorHAnsi"/>
          <w:lang w:val="en-IE"/>
        </w:rPr>
        <w:t xml:space="preserve">nsure an effective student </w:t>
      </w:r>
      <w:r>
        <w:rPr>
          <w:rFonts w:asciiTheme="minorHAnsi" w:hAnsiTheme="minorHAnsi" w:cstheme="minorHAnsi"/>
          <w:lang w:val="en-IE"/>
        </w:rPr>
        <w:t>council</w:t>
      </w:r>
      <w:r w:rsidR="00E22C5B">
        <w:rPr>
          <w:rFonts w:asciiTheme="minorHAnsi" w:hAnsiTheme="minorHAnsi" w:cstheme="minorHAnsi"/>
          <w:lang w:val="en-IE"/>
        </w:rPr>
        <w:t xml:space="preserve"> provides a clear opportunity for </w:t>
      </w:r>
      <w:r w:rsidR="00CC4631">
        <w:rPr>
          <w:rFonts w:asciiTheme="minorHAnsi" w:hAnsiTheme="minorHAnsi" w:cstheme="minorHAnsi"/>
          <w:lang w:val="en-IE"/>
        </w:rPr>
        <w:t xml:space="preserve">the students to </w:t>
      </w:r>
      <w:r w:rsidR="005A243C">
        <w:rPr>
          <w:rFonts w:asciiTheme="minorHAnsi" w:hAnsiTheme="minorHAnsi" w:cstheme="minorHAnsi"/>
          <w:lang w:val="en-IE"/>
        </w:rPr>
        <w:t xml:space="preserve">provide feedback and </w:t>
      </w:r>
      <w:r w:rsidR="00CC4631">
        <w:rPr>
          <w:rFonts w:asciiTheme="minorHAnsi" w:hAnsiTheme="minorHAnsi" w:cstheme="minorHAnsi"/>
          <w:lang w:val="en-IE"/>
        </w:rPr>
        <w:t>contribute to College planning</w:t>
      </w:r>
    </w:p>
    <w:p w14:paraId="03147711" w14:textId="77777777" w:rsidR="003F079A" w:rsidRDefault="003F079A" w:rsidP="003F079A">
      <w:pPr>
        <w:pStyle w:val="ListParagraph"/>
        <w:rPr>
          <w:rFonts w:asciiTheme="minorHAnsi" w:hAnsiTheme="minorHAnsi" w:cstheme="minorHAnsi"/>
        </w:rPr>
      </w:pPr>
    </w:p>
    <w:p w14:paraId="5E1382F7" w14:textId="423BF8C3" w:rsidR="0042529F" w:rsidRPr="00D24C0D" w:rsidRDefault="00527480" w:rsidP="0042529F">
      <w:pPr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</w:rPr>
        <w:t>E</w:t>
      </w:r>
      <w:r w:rsidR="001F1595" w:rsidRPr="001F1595">
        <w:rPr>
          <w:rFonts w:asciiTheme="minorHAnsi" w:hAnsiTheme="minorHAnsi" w:cstheme="minorHAnsi"/>
        </w:rPr>
        <w:t xml:space="preserve">nsure </w:t>
      </w:r>
      <w:r w:rsidR="005228DC" w:rsidRPr="001F1595">
        <w:rPr>
          <w:rFonts w:asciiTheme="minorHAnsi" w:hAnsiTheme="minorHAnsi" w:cstheme="minorHAnsi"/>
        </w:rPr>
        <w:t>health</w:t>
      </w:r>
      <w:r w:rsidR="00842CEB" w:rsidRPr="001F1595">
        <w:rPr>
          <w:rFonts w:asciiTheme="minorHAnsi" w:hAnsiTheme="minorHAnsi" w:cstheme="minorHAnsi"/>
        </w:rPr>
        <w:t xml:space="preserve"> and safety best practice is implemented </w:t>
      </w:r>
      <w:r w:rsidR="008C6903">
        <w:rPr>
          <w:rFonts w:asciiTheme="minorHAnsi" w:hAnsiTheme="minorHAnsi" w:cstheme="minorHAnsi"/>
        </w:rPr>
        <w:t xml:space="preserve">for </w:t>
      </w:r>
      <w:r w:rsidR="00235927">
        <w:rPr>
          <w:rFonts w:asciiTheme="minorHAnsi" w:hAnsiTheme="minorHAnsi" w:cstheme="minorHAnsi"/>
        </w:rPr>
        <w:t>C</w:t>
      </w:r>
      <w:r w:rsidR="00842CEB" w:rsidRPr="001F1595">
        <w:rPr>
          <w:rFonts w:asciiTheme="minorHAnsi" w:hAnsiTheme="minorHAnsi" w:cstheme="minorHAnsi"/>
        </w:rPr>
        <w:t>ollege</w:t>
      </w:r>
      <w:r w:rsidR="005228DC" w:rsidRPr="001F1595">
        <w:rPr>
          <w:rFonts w:asciiTheme="minorHAnsi" w:hAnsiTheme="minorHAnsi" w:cstheme="minorHAnsi"/>
        </w:rPr>
        <w:t xml:space="preserve"> education and training</w:t>
      </w:r>
      <w:r w:rsidR="00842CEB" w:rsidRPr="001F1595">
        <w:rPr>
          <w:rFonts w:asciiTheme="minorHAnsi" w:hAnsiTheme="minorHAnsi" w:cstheme="minorHAnsi"/>
        </w:rPr>
        <w:t xml:space="preserve"> activities.</w:t>
      </w:r>
      <w:r w:rsidR="0042529F" w:rsidRPr="00D24C0D">
        <w:rPr>
          <w:rFonts w:asciiTheme="minorHAnsi" w:hAnsiTheme="minorHAnsi" w:cstheme="minorHAnsi"/>
          <w:lang w:val="en-IE"/>
        </w:rPr>
        <w:br/>
      </w:r>
    </w:p>
    <w:p w14:paraId="5E1382F8" w14:textId="77777777" w:rsidR="0042529F" w:rsidRPr="00D24C0D" w:rsidRDefault="0042529F" w:rsidP="0042529F">
      <w:pPr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 w:rsidRPr="00D24C0D">
        <w:rPr>
          <w:rFonts w:asciiTheme="minorHAnsi" w:hAnsiTheme="minorHAnsi" w:cstheme="minorHAnsi"/>
          <w:lang w:val="en-IE"/>
        </w:rPr>
        <w:t>To undergo such training as may be required from time to time.</w:t>
      </w:r>
    </w:p>
    <w:p w14:paraId="5E1382F9" w14:textId="77777777" w:rsidR="0042529F" w:rsidRPr="00D24C0D" w:rsidRDefault="0042529F" w:rsidP="0042529F">
      <w:pPr>
        <w:rPr>
          <w:rFonts w:asciiTheme="minorHAnsi" w:hAnsiTheme="minorHAnsi" w:cstheme="minorHAnsi"/>
          <w:lang w:val="en-IE"/>
        </w:rPr>
      </w:pPr>
    </w:p>
    <w:p w14:paraId="5E1382FA" w14:textId="77777777" w:rsidR="0042529F" w:rsidRPr="00D24C0D" w:rsidRDefault="0042529F" w:rsidP="0042529F">
      <w:pPr>
        <w:numPr>
          <w:ilvl w:val="0"/>
          <w:numId w:val="2"/>
        </w:numPr>
        <w:rPr>
          <w:rFonts w:asciiTheme="minorHAnsi" w:hAnsiTheme="minorHAnsi" w:cstheme="minorHAnsi"/>
          <w:lang w:val="en-IE"/>
        </w:rPr>
      </w:pPr>
      <w:r w:rsidRPr="00D24C0D">
        <w:rPr>
          <w:rFonts w:asciiTheme="minorHAnsi" w:hAnsiTheme="minorHAnsi" w:cstheme="minorHAnsi"/>
          <w:lang w:val="en-IE"/>
        </w:rPr>
        <w:t>To undertake such other duties and responsibilities as may be assigned from time to time</w:t>
      </w:r>
    </w:p>
    <w:p w14:paraId="5E1382FE" w14:textId="5B545464" w:rsidR="00235927" w:rsidRDefault="002359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E138300" w14:textId="77777777" w:rsidR="0042529F" w:rsidRPr="00D24C0D" w:rsidRDefault="0042529F" w:rsidP="0042529F">
      <w:pPr>
        <w:rPr>
          <w:rFonts w:asciiTheme="minorHAnsi" w:hAnsiTheme="minorHAnsi" w:cstheme="minorHAnsi"/>
          <w:b/>
          <w:u w:val="single"/>
        </w:rPr>
      </w:pPr>
      <w:r w:rsidRPr="00D24C0D">
        <w:rPr>
          <w:rFonts w:asciiTheme="minorHAnsi" w:hAnsiTheme="minorHAnsi" w:cstheme="minorHAnsi"/>
          <w:b/>
          <w:u w:val="single"/>
        </w:rPr>
        <w:lastRenderedPageBreak/>
        <w:t>Competencies Profile</w:t>
      </w:r>
    </w:p>
    <w:p w14:paraId="5E138301" w14:textId="77777777" w:rsidR="0042529F" w:rsidRPr="00D24C0D" w:rsidRDefault="0042529F" w:rsidP="0042529F">
      <w:pPr>
        <w:rPr>
          <w:rFonts w:asciiTheme="minorHAnsi" w:hAnsiTheme="minorHAnsi" w:cstheme="minorHAnsi"/>
        </w:rPr>
      </w:pPr>
      <w:r w:rsidRPr="00D24C0D">
        <w:rPr>
          <w:rFonts w:asciiTheme="minorHAnsi" w:hAnsiTheme="minorHAnsi" w:cstheme="minorHAnsi"/>
        </w:rPr>
        <w:t>Interviews will be competency based and candidates will be required to demonstrate competency by way of examples in the following areas:</w:t>
      </w:r>
    </w:p>
    <w:p w14:paraId="5E138302" w14:textId="77777777" w:rsidR="00733609" w:rsidRPr="00D24C0D" w:rsidRDefault="00733609" w:rsidP="0042529F">
      <w:pPr>
        <w:rPr>
          <w:rFonts w:asciiTheme="minorHAnsi" w:hAnsiTheme="minorHAnsi" w:cstheme="minorHAnsi"/>
        </w:rPr>
      </w:pPr>
    </w:p>
    <w:p w14:paraId="36D44DE2" w14:textId="77777777" w:rsidR="00D96072" w:rsidRPr="00D24C0D" w:rsidRDefault="00D96072" w:rsidP="00D96072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D24C0D">
        <w:rPr>
          <w:rFonts w:asciiTheme="minorHAnsi" w:hAnsiTheme="minorHAnsi" w:cstheme="minorHAnsi"/>
        </w:rPr>
        <w:t>Leadership Skills</w:t>
      </w:r>
      <w:r>
        <w:rPr>
          <w:rFonts w:asciiTheme="minorHAnsi" w:hAnsiTheme="minorHAnsi" w:cstheme="minorHAnsi"/>
        </w:rPr>
        <w:t xml:space="preserve"> &amp; Team work </w:t>
      </w:r>
    </w:p>
    <w:p w14:paraId="5E138303" w14:textId="5FE76F80" w:rsidR="00733609" w:rsidRPr="00D24C0D" w:rsidRDefault="00733609" w:rsidP="00733609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D24C0D">
        <w:rPr>
          <w:rFonts w:asciiTheme="minorHAnsi" w:hAnsiTheme="minorHAnsi" w:cstheme="minorHAnsi"/>
        </w:rPr>
        <w:t xml:space="preserve">Organizing &amp; Planning </w:t>
      </w:r>
    </w:p>
    <w:p w14:paraId="5E138305" w14:textId="77777777" w:rsidR="0042529F" w:rsidRPr="00D24C0D" w:rsidRDefault="00733609" w:rsidP="0042529F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D24C0D">
        <w:rPr>
          <w:rFonts w:asciiTheme="minorHAnsi" w:hAnsiTheme="minorHAnsi" w:cstheme="minorHAnsi"/>
        </w:rPr>
        <w:t>Effective Communication and Influencing Skills</w:t>
      </w:r>
    </w:p>
    <w:p w14:paraId="5E138306" w14:textId="77777777" w:rsidR="0042529F" w:rsidRPr="00D24C0D" w:rsidRDefault="0042529F" w:rsidP="0042529F">
      <w:pPr>
        <w:rPr>
          <w:rFonts w:asciiTheme="minorHAnsi" w:hAnsiTheme="minorHAnsi" w:cstheme="minorHAnsi"/>
        </w:rPr>
      </w:pPr>
    </w:p>
    <w:p w14:paraId="5E138307" w14:textId="77777777" w:rsidR="0042529F" w:rsidRPr="00D24C0D" w:rsidRDefault="0042529F" w:rsidP="0042529F">
      <w:pPr>
        <w:rPr>
          <w:rFonts w:asciiTheme="minorHAnsi" w:hAnsiTheme="minorHAnsi" w:cstheme="minorHAnsi"/>
          <w:b/>
          <w:smallCaps/>
          <w:u w:val="single"/>
        </w:rPr>
      </w:pPr>
      <w:r w:rsidRPr="00D24C0D">
        <w:rPr>
          <w:rFonts w:asciiTheme="minorHAnsi" w:hAnsiTheme="minorHAnsi" w:cstheme="minorHAnsi"/>
          <w:b/>
          <w:smallCaps/>
          <w:u w:val="single"/>
        </w:rPr>
        <w:t xml:space="preserve">Person Specification </w:t>
      </w:r>
    </w:p>
    <w:p w14:paraId="5E138308" w14:textId="77777777" w:rsidR="0042529F" w:rsidRPr="00D24C0D" w:rsidRDefault="0042529F" w:rsidP="0042529F">
      <w:pPr>
        <w:rPr>
          <w:rFonts w:asciiTheme="minorHAnsi" w:hAnsiTheme="minorHAnsi" w:cstheme="minorHAnsi"/>
          <w:b/>
          <w:small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7"/>
        <w:gridCol w:w="3942"/>
        <w:gridCol w:w="2427"/>
      </w:tblGrid>
      <w:tr w:rsidR="00301E5D" w:rsidRPr="00D24C0D" w14:paraId="5E13830C" w14:textId="77777777" w:rsidTr="0042529F">
        <w:tc>
          <w:tcPr>
            <w:tcW w:w="1953" w:type="dxa"/>
          </w:tcPr>
          <w:p w14:paraId="5E138309" w14:textId="77777777" w:rsidR="0042529F" w:rsidRPr="00D24C0D" w:rsidRDefault="0042529F" w:rsidP="00733609">
            <w:pPr>
              <w:rPr>
                <w:rFonts w:asciiTheme="minorHAnsi" w:hAnsiTheme="minorHAnsi" w:cstheme="minorHAnsi"/>
                <w:b/>
                <w:smallCaps/>
                <w:u w:val="single"/>
              </w:rPr>
            </w:pPr>
          </w:p>
        </w:tc>
        <w:tc>
          <w:tcPr>
            <w:tcW w:w="4064" w:type="dxa"/>
            <w:shd w:val="clear" w:color="auto" w:fill="CCCCCC"/>
          </w:tcPr>
          <w:p w14:paraId="5E13830A" w14:textId="77777777" w:rsidR="0042529F" w:rsidRPr="00D24C0D" w:rsidRDefault="0042529F" w:rsidP="00733609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D24C0D">
              <w:rPr>
                <w:rFonts w:asciiTheme="minorHAnsi" w:hAnsiTheme="minorHAnsi" w:cstheme="minorHAnsi"/>
                <w:b/>
                <w:smallCaps/>
              </w:rPr>
              <w:t>ESSENTIAL</w:t>
            </w:r>
          </w:p>
        </w:tc>
        <w:tc>
          <w:tcPr>
            <w:tcW w:w="2505" w:type="dxa"/>
            <w:shd w:val="clear" w:color="auto" w:fill="CCCCCC"/>
          </w:tcPr>
          <w:p w14:paraId="5E13830B" w14:textId="77777777" w:rsidR="0042529F" w:rsidRPr="00D24C0D" w:rsidRDefault="0042529F" w:rsidP="00733609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D24C0D">
              <w:rPr>
                <w:rFonts w:asciiTheme="minorHAnsi" w:hAnsiTheme="minorHAnsi" w:cstheme="minorHAnsi"/>
                <w:b/>
                <w:smallCaps/>
              </w:rPr>
              <w:t>DESIRABLE</w:t>
            </w:r>
          </w:p>
        </w:tc>
      </w:tr>
      <w:tr w:rsidR="00967768" w:rsidRPr="00D24C0D" w14:paraId="5E138310" w14:textId="77777777" w:rsidTr="0042529F">
        <w:tc>
          <w:tcPr>
            <w:tcW w:w="1953" w:type="dxa"/>
          </w:tcPr>
          <w:p w14:paraId="5E13830D" w14:textId="77777777" w:rsidR="0042529F" w:rsidRPr="00A65163" w:rsidRDefault="0042529F" w:rsidP="00733609">
            <w:pPr>
              <w:pStyle w:val="Heading1"/>
              <w:rPr>
                <w:rFonts w:asciiTheme="minorHAnsi" w:hAnsiTheme="minorHAnsi" w:cstheme="minorHAnsi"/>
              </w:rPr>
            </w:pPr>
            <w:r w:rsidRPr="00A65163">
              <w:rPr>
                <w:rFonts w:asciiTheme="minorHAnsi" w:hAnsiTheme="minorHAnsi" w:cstheme="minorHAnsi"/>
              </w:rPr>
              <w:t>Qualifications</w:t>
            </w:r>
          </w:p>
        </w:tc>
        <w:tc>
          <w:tcPr>
            <w:tcW w:w="4064" w:type="dxa"/>
          </w:tcPr>
          <w:p w14:paraId="5E13830E" w14:textId="7DE47A61" w:rsidR="0042529F" w:rsidRPr="00A65163" w:rsidRDefault="0042529F" w:rsidP="00733609">
            <w:pPr>
              <w:rPr>
                <w:rFonts w:asciiTheme="minorHAnsi" w:hAnsiTheme="minorHAnsi" w:cstheme="minorHAnsi"/>
              </w:rPr>
            </w:pPr>
            <w:r w:rsidRPr="00A65163">
              <w:rPr>
                <w:rFonts w:asciiTheme="minorHAnsi" w:hAnsiTheme="minorHAnsi" w:cstheme="minorHAnsi"/>
              </w:rPr>
              <w:t xml:space="preserve">Level 8 degree </w:t>
            </w:r>
          </w:p>
        </w:tc>
        <w:tc>
          <w:tcPr>
            <w:tcW w:w="2505" w:type="dxa"/>
          </w:tcPr>
          <w:p w14:paraId="5E13830F" w14:textId="7E30B397" w:rsidR="0042529F" w:rsidRPr="00D24C0D" w:rsidRDefault="0042529F" w:rsidP="00733609">
            <w:pPr>
              <w:rPr>
                <w:rFonts w:asciiTheme="minorHAnsi" w:hAnsiTheme="minorHAnsi" w:cstheme="minorHAnsi"/>
              </w:rPr>
            </w:pPr>
            <w:r w:rsidRPr="00D24C0D">
              <w:rPr>
                <w:rFonts w:asciiTheme="minorHAnsi" w:hAnsiTheme="minorHAnsi" w:cstheme="minorHAnsi"/>
              </w:rPr>
              <w:t>Relevant post graduate</w:t>
            </w:r>
            <w:r w:rsidR="00205AFD">
              <w:rPr>
                <w:rFonts w:asciiTheme="minorHAnsi" w:hAnsiTheme="minorHAnsi" w:cstheme="minorHAnsi"/>
              </w:rPr>
              <w:t xml:space="preserve"> qualification </w:t>
            </w:r>
          </w:p>
        </w:tc>
      </w:tr>
      <w:tr w:rsidR="00967768" w:rsidRPr="00D24C0D" w14:paraId="5E138317" w14:textId="77777777" w:rsidTr="0042529F">
        <w:tc>
          <w:tcPr>
            <w:tcW w:w="1953" w:type="dxa"/>
          </w:tcPr>
          <w:p w14:paraId="5E138311" w14:textId="77777777" w:rsidR="0042529F" w:rsidRPr="00A65163" w:rsidRDefault="0042529F" w:rsidP="00733609">
            <w:pPr>
              <w:rPr>
                <w:rFonts w:asciiTheme="minorHAnsi" w:hAnsiTheme="minorHAnsi" w:cstheme="minorHAnsi"/>
                <w:b/>
                <w:smallCaps/>
              </w:rPr>
            </w:pPr>
            <w:r w:rsidRPr="00A65163">
              <w:rPr>
                <w:rFonts w:asciiTheme="minorHAnsi" w:hAnsiTheme="minorHAnsi" w:cstheme="minorHAnsi"/>
                <w:b/>
                <w:smallCaps/>
              </w:rPr>
              <w:t>Skills</w:t>
            </w:r>
          </w:p>
        </w:tc>
        <w:tc>
          <w:tcPr>
            <w:tcW w:w="4064" w:type="dxa"/>
          </w:tcPr>
          <w:p w14:paraId="505E9A57" w14:textId="77777777" w:rsidR="004B7827" w:rsidRDefault="004B7827" w:rsidP="0042529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42529F" w:rsidRPr="00A65163">
              <w:rPr>
                <w:rFonts w:asciiTheme="minorHAnsi" w:hAnsiTheme="minorHAnsi" w:cstheme="minorHAnsi"/>
              </w:rPr>
              <w:t>eadership</w:t>
            </w:r>
          </w:p>
          <w:p w14:paraId="51908CDC" w14:textId="77777777" w:rsidR="00126DD3" w:rsidRDefault="004B7827" w:rsidP="0042529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Staff management </w:t>
            </w:r>
          </w:p>
          <w:p w14:paraId="5E138312" w14:textId="5399B69C" w:rsidR="0042529F" w:rsidRPr="00A65163" w:rsidRDefault="0042529F" w:rsidP="0042529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65163">
              <w:rPr>
                <w:rFonts w:asciiTheme="minorHAnsi" w:hAnsiTheme="minorHAnsi" w:cstheme="minorHAnsi"/>
              </w:rPr>
              <w:t>G</w:t>
            </w:r>
            <w:r w:rsidR="00126DD3">
              <w:rPr>
                <w:rFonts w:asciiTheme="minorHAnsi" w:hAnsiTheme="minorHAnsi" w:cstheme="minorHAnsi"/>
              </w:rPr>
              <w:t xml:space="preserve">reat </w:t>
            </w:r>
            <w:r w:rsidRPr="00A65163">
              <w:rPr>
                <w:rFonts w:asciiTheme="minorHAnsi" w:hAnsiTheme="minorHAnsi" w:cstheme="minorHAnsi"/>
              </w:rPr>
              <w:t xml:space="preserve">Communicator </w:t>
            </w:r>
          </w:p>
          <w:p w14:paraId="5E138313" w14:textId="77777777" w:rsidR="0042529F" w:rsidRPr="00A65163" w:rsidRDefault="0042529F" w:rsidP="0042529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65163">
              <w:rPr>
                <w:rFonts w:asciiTheme="minorHAnsi" w:hAnsiTheme="minorHAnsi" w:cstheme="minorHAnsi"/>
              </w:rPr>
              <w:t xml:space="preserve">Excellent Organizational skills. </w:t>
            </w:r>
          </w:p>
          <w:p w14:paraId="5E138314" w14:textId="77777777" w:rsidR="0042529F" w:rsidRDefault="0042529F" w:rsidP="0042529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65163">
              <w:rPr>
                <w:rFonts w:asciiTheme="minorHAnsi" w:hAnsiTheme="minorHAnsi" w:cstheme="minorHAnsi"/>
              </w:rPr>
              <w:t>Ability to foster high work standards, discipline and accountability.</w:t>
            </w:r>
          </w:p>
          <w:p w14:paraId="3359797E" w14:textId="3C88B487" w:rsidR="00482A69" w:rsidRDefault="00482A69" w:rsidP="0042529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respected teacher </w:t>
            </w:r>
          </w:p>
          <w:p w14:paraId="5E138315" w14:textId="77777777" w:rsidR="0042529F" w:rsidRPr="00A65163" w:rsidRDefault="0042529F" w:rsidP="007336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5" w:type="dxa"/>
          </w:tcPr>
          <w:p w14:paraId="5E138316" w14:textId="3A6BDBF6" w:rsidR="0042529F" w:rsidRPr="00D24C0D" w:rsidRDefault="00407727" w:rsidP="007336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</w:t>
            </w:r>
            <w:r w:rsidR="00B459EF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 xml:space="preserve"> working with </w:t>
            </w:r>
            <w:r w:rsidR="0071095C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oodle</w:t>
            </w:r>
            <w:r w:rsidR="00A43632">
              <w:rPr>
                <w:rFonts w:asciiTheme="minorHAnsi" w:hAnsiTheme="minorHAnsi" w:cstheme="minorHAnsi"/>
              </w:rPr>
              <w:t xml:space="preserve">, </w:t>
            </w:r>
            <w:r w:rsidR="0071095C">
              <w:rPr>
                <w:rFonts w:asciiTheme="minorHAnsi" w:hAnsiTheme="minorHAnsi" w:cstheme="minorHAnsi"/>
              </w:rPr>
              <w:t>Q</w:t>
            </w:r>
            <w:r w:rsidR="00FA44BD">
              <w:rPr>
                <w:rFonts w:asciiTheme="minorHAnsi" w:hAnsiTheme="minorHAnsi" w:cstheme="minorHAnsi"/>
              </w:rPr>
              <w:t xml:space="preserve">uercus, </w:t>
            </w:r>
            <w:r w:rsidR="0071095C">
              <w:rPr>
                <w:rFonts w:asciiTheme="minorHAnsi" w:hAnsiTheme="minorHAnsi" w:cstheme="minorHAnsi"/>
              </w:rPr>
              <w:t>B</w:t>
            </w:r>
            <w:r w:rsidR="00FA44BD">
              <w:rPr>
                <w:rFonts w:asciiTheme="minorHAnsi" w:hAnsiTheme="minorHAnsi" w:cstheme="minorHAnsi"/>
              </w:rPr>
              <w:t xml:space="preserve">anner and similar education software. </w:t>
            </w:r>
          </w:p>
        </w:tc>
      </w:tr>
      <w:tr w:rsidR="00967768" w:rsidRPr="00D24C0D" w14:paraId="5E13831C" w14:textId="77777777" w:rsidTr="0042529F">
        <w:tc>
          <w:tcPr>
            <w:tcW w:w="1953" w:type="dxa"/>
          </w:tcPr>
          <w:p w14:paraId="5E138318" w14:textId="77777777" w:rsidR="0042529F" w:rsidRPr="00D24C0D" w:rsidRDefault="0042529F" w:rsidP="00733609">
            <w:pPr>
              <w:rPr>
                <w:rFonts w:asciiTheme="minorHAnsi" w:hAnsiTheme="minorHAnsi" w:cstheme="minorHAnsi"/>
                <w:b/>
                <w:smallCaps/>
              </w:rPr>
            </w:pPr>
            <w:r w:rsidRPr="00D24C0D">
              <w:rPr>
                <w:rFonts w:asciiTheme="minorHAnsi" w:hAnsiTheme="minorHAnsi" w:cstheme="minorHAnsi"/>
                <w:b/>
                <w:smallCaps/>
              </w:rPr>
              <w:t>Knowledge</w:t>
            </w:r>
          </w:p>
        </w:tc>
        <w:tc>
          <w:tcPr>
            <w:tcW w:w="4064" w:type="dxa"/>
          </w:tcPr>
          <w:p w14:paraId="5E138319" w14:textId="4A023702" w:rsidR="0042529F" w:rsidRPr="00D24C0D" w:rsidRDefault="0042529F" w:rsidP="0042529F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D24C0D">
              <w:rPr>
                <w:rFonts w:asciiTheme="minorHAnsi" w:hAnsiTheme="minorHAnsi" w:cstheme="minorHAnsi"/>
              </w:rPr>
              <w:t xml:space="preserve">Solid understanding </w:t>
            </w:r>
            <w:r w:rsidR="001D1318" w:rsidRPr="00D24C0D">
              <w:rPr>
                <w:rFonts w:asciiTheme="minorHAnsi" w:hAnsiTheme="minorHAnsi" w:cstheme="minorHAnsi"/>
              </w:rPr>
              <w:t xml:space="preserve">of </w:t>
            </w:r>
            <w:r w:rsidR="00C05B8F">
              <w:rPr>
                <w:rFonts w:asciiTheme="minorHAnsi" w:hAnsiTheme="minorHAnsi" w:cstheme="minorHAnsi"/>
              </w:rPr>
              <w:t>ac</w:t>
            </w:r>
            <w:r w:rsidR="00967768">
              <w:rPr>
                <w:rFonts w:asciiTheme="minorHAnsi" w:hAnsiTheme="minorHAnsi" w:cstheme="minorHAnsi"/>
              </w:rPr>
              <w:t>ademic quality assurance processes.</w:t>
            </w:r>
            <w:r w:rsidRPr="00D24C0D">
              <w:rPr>
                <w:rFonts w:asciiTheme="minorHAnsi" w:hAnsiTheme="minorHAnsi" w:cstheme="minorHAnsi"/>
              </w:rPr>
              <w:t xml:space="preserve">   </w:t>
            </w:r>
          </w:p>
          <w:p w14:paraId="5E13831A" w14:textId="6B1B8B1F" w:rsidR="0042529F" w:rsidRPr="00D24C0D" w:rsidRDefault="0042529F" w:rsidP="0042529F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D24C0D">
              <w:rPr>
                <w:rFonts w:asciiTheme="minorHAnsi" w:hAnsiTheme="minorHAnsi" w:cstheme="minorHAnsi"/>
              </w:rPr>
              <w:t xml:space="preserve">Good Knowledge of </w:t>
            </w:r>
            <w:r w:rsidR="003F4CAF">
              <w:rPr>
                <w:rFonts w:asciiTheme="minorHAnsi" w:hAnsiTheme="minorHAnsi" w:cstheme="minorHAnsi"/>
              </w:rPr>
              <w:t>Equin</w:t>
            </w:r>
            <w:r w:rsidR="000C6193">
              <w:rPr>
                <w:rFonts w:asciiTheme="minorHAnsi" w:hAnsiTheme="minorHAnsi" w:cstheme="minorHAnsi"/>
              </w:rPr>
              <w:t>e</w:t>
            </w:r>
            <w:r w:rsidR="003F4CAF">
              <w:rPr>
                <w:rFonts w:asciiTheme="minorHAnsi" w:hAnsiTheme="minorHAnsi" w:cstheme="minorHAnsi"/>
              </w:rPr>
              <w:t xml:space="preserve"> </w:t>
            </w:r>
            <w:r w:rsidR="000C6193">
              <w:rPr>
                <w:rFonts w:asciiTheme="minorHAnsi" w:hAnsiTheme="minorHAnsi" w:cstheme="minorHAnsi"/>
              </w:rPr>
              <w:t xml:space="preserve">&amp; </w:t>
            </w:r>
            <w:r w:rsidRPr="00D24C0D">
              <w:rPr>
                <w:rFonts w:asciiTheme="minorHAnsi" w:hAnsiTheme="minorHAnsi" w:cstheme="minorHAnsi"/>
              </w:rPr>
              <w:t>Agricultural Sector</w:t>
            </w:r>
            <w:r w:rsidR="000C6193">
              <w:rPr>
                <w:rFonts w:asciiTheme="minorHAnsi" w:hAnsiTheme="minorHAnsi" w:cstheme="minorHAnsi"/>
              </w:rPr>
              <w:t>s</w:t>
            </w:r>
            <w:r w:rsidRPr="00D24C0D">
              <w:rPr>
                <w:rFonts w:asciiTheme="minorHAnsi" w:hAnsiTheme="minorHAnsi" w:cstheme="minorHAnsi"/>
              </w:rPr>
              <w:t xml:space="preserve">                            </w:t>
            </w:r>
          </w:p>
        </w:tc>
        <w:tc>
          <w:tcPr>
            <w:tcW w:w="2505" w:type="dxa"/>
          </w:tcPr>
          <w:p w14:paraId="1429B5A6" w14:textId="77777777" w:rsidR="0042529F" w:rsidRDefault="00202C8B" w:rsidP="007336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as lead verifier or similar </w:t>
            </w:r>
          </w:p>
          <w:p w14:paraId="35B2D1F3" w14:textId="77777777" w:rsidR="003D583A" w:rsidRDefault="003D583A" w:rsidP="00733609">
            <w:pPr>
              <w:rPr>
                <w:rFonts w:asciiTheme="minorHAnsi" w:hAnsiTheme="minorHAnsi" w:cstheme="minorHAnsi"/>
              </w:rPr>
            </w:pPr>
          </w:p>
          <w:p w14:paraId="5E13831B" w14:textId="68BC5DD4" w:rsidR="003D583A" w:rsidRPr="00D24C0D" w:rsidRDefault="003D583A" w:rsidP="00733609">
            <w:pPr>
              <w:rPr>
                <w:rFonts w:asciiTheme="minorHAnsi" w:hAnsiTheme="minorHAnsi" w:cstheme="minorHAnsi"/>
              </w:rPr>
            </w:pPr>
          </w:p>
        </w:tc>
      </w:tr>
      <w:tr w:rsidR="00967768" w:rsidRPr="00D24C0D" w14:paraId="5E138326" w14:textId="77777777" w:rsidTr="0042529F">
        <w:tc>
          <w:tcPr>
            <w:tcW w:w="1953" w:type="dxa"/>
          </w:tcPr>
          <w:p w14:paraId="5E13831D" w14:textId="77777777" w:rsidR="0042529F" w:rsidRPr="00D24C0D" w:rsidRDefault="0042529F" w:rsidP="00733609">
            <w:pPr>
              <w:rPr>
                <w:rFonts w:asciiTheme="minorHAnsi" w:hAnsiTheme="minorHAnsi" w:cstheme="minorHAnsi"/>
                <w:b/>
                <w:smallCaps/>
              </w:rPr>
            </w:pPr>
            <w:r w:rsidRPr="00D24C0D">
              <w:rPr>
                <w:rFonts w:asciiTheme="minorHAnsi" w:hAnsiTheme="minorHAnsi" w:cstheme="minorHAnsi"/>
                <w:b/>
                <w:smallCaps/>
              </w:rPr>
              <w:t>Attributes</w:t>
            </w:r>
          </w:p>
        </w:tc>
        <w:tc>
          <w:tcPr>
            <w:tcW w:w="4064" w:type="dxa"/>
          </w:tcPr>
          <w:p w14:paraId="5E13831F" w14:textId="410D4A19" w:rsidR="0042529F" w:rsidRPr="00D24C0D" w:rsidRDefault="008E7590" w:rsidP="0042529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24C0D">
              <w:rPr>
                <w:rFonts w:asciiTheme="minorHAnsi" w:hAnsiTheme="minorHAnsi" w:cstheme="minorHAnsi"/>
              </w:rPr>
              <w:t xml:space="preserve">Able to manage </w:t>
            </w:r>
            <w:r w:rsidR="008856DE">
              <w:rPr>
                <w:rFonts w:asciiTheme="minorHAnsi" w:hAnsiTheme="minorHAnsi" w:cstheme="minorHAnsi"/>
              </w:rPr>
              <w:t>c</w:t>
            </w:r>
            <w:r w:rsidRPr="00D24C0D">
              <w:rPr>
                <w:rFonts w:asciiTheme="minorHAnsi" w:hAnsiTheme="minorHAnsi" w:cstheme="minorHAnsi"/>
              </w:rPr>
              <w:t>hange</w:t>
            </w:r>
          </w:p>
          <w:p w14:paraId="5E138320" w14:textId="77777777" w:rsidR="0042529F" w:rsidRPr="00D24C0D" w:rsidRDefault="0042529F" w:rsidP="0042529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24C0D">
              <w:rPr>
                <w:rFonts w:asciiTheme="minorHAnsi" w:hAnsiTheme="minorHAnsi" w:cstheme="minorHAnsi"/>
              </w:rPr>
              <w:t>Strategic thinker</w:t>
            </w:r>
          </w:p>
          <w:p w14:paraId="5E138321" w14:textId="77777777" w:rsidR="0042529F" w:rsidRPr="00D24C0D" w:rsidRDefault="0042529F" w:rsidP="0042529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24C0D">
              <w:rPr>
                <w:rFonts w:asciiTheme="minorHAnsi" w:hAnsiTheme="minorHAnsi" w:cstheme="minorHAnsi"/>
              </w:rPr>
              <w:t>Good communicator (written and oral) and ability to motivate &amp; inspire.</w:t>
            </w:r>
          </w:p>
          <w:p w14:paraId="5E138322" w14:textId="77777777" w:rsidR="0042529F" w:rsidRPr="00D24C0D" w:rsidRDefault="0042529F" w:rsidP="0073360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24C0D">
              <w:rPr>
                <w:rFonts w:asciiTheme="minorHAnsi" w:hAnsiTheme="minorHAnsi" w:cstheme="minorHAnsi"/>
              </w:rPr>
              <w:t>Motivated by change and continuous improvement</w:t>
            </w:r>
          </w:p>
          <w:p w14:paraId="5E138323" w14:textId="1575F1C5" w:rsidR="0042529F" w:rsidRPr="00C91A5F" w:rsidRDefault="0042529F" w:rsidP="00733609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D24C0D">
              <w:rPr>
                <w:rFonts w:asciiTheme="minorHAnsi" w:hAnsiTheme="minorHAnsi" w:cstheme="minorHAnsi"/>
              </w:rPr>
              <w:t xml:space="preserve">Commitment to the </w:t>
            </w:r>
            <w:r w:rsidR="00301E5D">
              <w:rPr>
                <w:rFonts w:asciiTheme="minorHAnsi" w:hAnsiTheme="minorHAnsi" w:cstheme="minorHAnsi"/>
              </w:rPr>
              <w:t>ethos</w:t>
            </w:r>
            <w:r w:rsidR="00C91A5F">
              <w:rPr>
                <w:rFonts w:asciiTheme="minorHAnsi" w:hAnsiTheme="minorHAnsi" w:cstheme="minorHAnsi"/>
              </w:rPr>
              <w:t xml:space="preserve"> </w:t>
            </w:r>
            <w:r w:rsidR="00C91A5F" w:rsidRPr="00C91A5F">
              <w:rPr>
                <w:rFonts w:ascii="Calibri" w:hAnsi="Calibri" w:cs="Calibri"/>
              </w:rPr>
              <w:t>and</w:t>
            </w:r>
            <w:r w:rsidR="00301E5D" w:rsidRPr="00C91A5F">
              <w:rPr>
                <w:rFonts w:ascii="Calibri" w:hAnsi="Calibri" w:cs="Calibri"/>
              </w:rPr>
              <w:t xml:space="preserve"> culture Gurteen </w:t>
            </w:r>
            <w:r w:rsidR="00F439DF" w:rsidRPr="00C91A5F">
              <w:rPr>
                <w:rFonts w:ascii="Calibri" w:hAnsi="Calibri" w:cs="Calibri"/>
              </w:rPr>
              <w:t>College</w:t>
            </w:r>
            <w:r w:rsidRPr="00C91A5F">
              <w:rPr>
                <w:rFonts w:ascii="Calibri" w:hAnsi="Calibri" w:cs="Calibri"/>
              </w:rPr>
              <w:t xml:space="preserve"> </w:t>
            </w:r>
          </w:p>
          <w:p w14:paraId="3AAAC7A2" w14:textId="77777777" w:rsidR="0042529F" w:rsidRDefault="0042529F" w:rsidP="0073360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24C0D">
              <w:rPr>
                <w:rFonts w:asciiTheme="minorHAnsi" w:hAnsiTheme="minorHAnsi" w:cstheme="minorHAnsi"/>
              </w:rPr>
              <w:t xml:space="preserve">Strong learner centered focus. </w:t>
            </w:r>
          </w:p>
          <w:p w14:paraId="5E138324" w14:textId="44B96FE3" w:rsidR="00C05B8F" w:rsidRPr="00D24C0D" w:rsidRDefault="00C05B8F" w:rsidP="0073360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24C0D">
              <w:rPr>
                <w:rFonts w:asciiTheme="minorHAnsi" w:hAnsiTheme="minorHAnsi" w:cstheme="minorHAnsi"/>
              </w:rPr>
              <w:t>Results Orientated</w:t>
            </w:r>
          </w:p>
        </w:tc>
        <w:tc>
          <w:tcPr>
            <w:tcW w:w="2505" w:type="dxa"/>
          </w:tcPr>
          <w:p w14:paraId="5E138325" w14:textId="77777777" w:rsidR="0042529F" w:rsidRPr="00D24C0D" w:rsidRDefault="0042529F" w:rsidP="00733609">
            <w:pPr>
              <w:rPr>
                <w:rFonts w:asciiTheme="minorHAnsi" w:hAnsiTheme="minorHAnsi" w:cstheme="minorHAnsi"/>
              </w:rPr>
            </w:pPr>
          </w:p>
        </w:tc>
      </w:tr>
    </w:tbl>
    <w:p w14:paraId="5E138327" w14:textId="77777777" w:rsidR="0042529F" w:rsidRPr="00D24C0D" w:rsidRDefault="0042529F" w:rsidP="0042529F">
      <w:pPr>
        <w:ind w:right="-625"/>
        <w:rPr>
          <w:rFonts w:asciiTheme="minorHAnsi" w:hAnsiTheme="minorHAnsi" w:cstheme="minorHAnsi"/>
          <w:b/>
        </w:rPr>
      </w:pPr>
    </w:p>
    <w:p w14:paraId="5E138328" w14:textId="77777777" w:rsidR="0042529F" w:rsidRDefault="0042529F" w:rsidP="0042529F">
      <w:pPr>
        <w:spacing w:after="240"/>
        <w:rPr>
          <w:rFonts w:asciiTheme="minorHAnsi" w:hAnsiTheme="minorHAnsi" w:cstheme="minorHAnsi"/>
          <w:b/>
          <w:bCs/>
          <w:u w:val="single"/>
        </w:rPr>
      </w:pPr>
      <w:r w:rsidRPr="00D24C0D">
        <w:rPr>
          <w:rFonts w:asciiTheme="minorHAnsi" w:hAnsiTheme="minorHAnsi" w:cstheme="minorHAnsi"/>
          <w:b/>
          <w:bCs/>
          <w:u w:val="single"/>
        </w:rPr>
        <w:t>HOW TO APPLY</w:t>
      </w:r>
    </w:p>
    <w:p w14:paraId="72F2EABF" w14:textId="01AE960B" w:rsidR="00202C8B" w:rsidRDefault="00202C8B" w:rsidP="0042529F">
      <w:pPr>
        <w:spacing w:after="240"/>
        <w:rPr>
          <w:rFonts w:asciiTheme="minorHAnsi" w:hAnsiTheme="minorHAnsi" w:cstheme="minorHAnsi"/>
        </w:rPr>
      </w:pPr>
      <w:r w:rsidRPr="00202C8B">
        <w:rPr>
          <w:rFonts w:asciiTheme="minorHAnsi" w:hAnsiTheme="minorHAnsi" w:cstheme="minorHAnsi"/>
        </w:rPr>
        <w:t>Submit a CV and cover let</w:t>
      </w:r>
      <w:r>
        <w:rPr>
          <w:rFonts w:asciiTheme="minorHAnsi" w:hAnsiTheme="minorHAnsi" w:cstheme="minorHAnsi"/>
        </w:rPr>
        <w:t>t</w:t>
      </w:r>
      <w:r w:rsidRPr="00202C8B">
        <w:rPr>
          <w:rFonts w:asciiTheme="minorHAnsi" w:hAnsiTheme="minorHAnsi" w:cstheme="minorHAnsi"/>
        </w:rPr>
        <w:t xml:space="preserve">er </w:t>
      </w:r>
      <w:r w:rsidR="009A30F2">
        <w:rPr>
          <w:rFonts w:asciiTheme="minorHAnsi" w:hAnsiTheme="minorHAnsi" w:cstheme="minorHAnsi"/>
        </w:rPr>
        <w:t xml:space="preserve">direct to </w:t>
      </w:r>
      <w:hyperlink r:id="rId6" w:history="1">
        <w:r w:rsidR="003B19F7" w:rsidRPr="009C6BA1">
          <w:rPr>
            <w:rStyle w:val="Hyperlink"/>
            <w:rFonts w:asciiTheme="minorHAnsi" w:hAnsiTheme="minorHAnsi" w:cstheme="minorHAnsi"/>
          </w:rPr>
          <w:t>info@gurteencollege.ie</w:t>
        </w:r>
      </w:hyperlink>
      <w:r w:rsidR="009A30F2">
        <w:rPr>
          <w:rFonts w:asciiTheme="minorHAnsi" w:hAnsiTheme="minorHAnsi" w:cstheme="minorHAnsi"/>
        </w:rPr>
        <w:t xml:space="preserve"> </w:t>
      </w:r>
      <w:r w:rsidR="002B61EC">
        <w:rPr>
          <w:rFonts w:asciiTheme="minorHAnsi" w:hAnsiTheme="minorHAnsi" w:cstheme="minorHAnsi"/>
        </w:rPr>
        <w:t xml:space="preserve">by midday on </w:t>
      </w:r>
      <w:r w:rsidR="0047257B">
        <w:rPr>
          <w:rFonts w:asciiTheme="minorHAnsi" w:hAnsiTheme="minorHAnsi" w:cstheme="minorHAnsi"/>
        </w:rPr>
        <w:t>Monday 6</w:t>
      </w:r>
      <w:r w:rsidR="0047257B" w:rsidRPr="0047257B">
        <w:rPr>
          <w:rFonts w:asciiTheme="minorHAnsi" w:hAnsiTheme="minorHAnsi" w:cstheme="minorHAnsi"/>
          <w:vertAlign w:val="superscript"/>
        </w:rPr>
        <w:t>th</w:t>
      </w:r>
      <w:r w:rsidR="0047257B">
        <w:rPr>
          <w:rFonts w:asciiTheme="minorHAnsi" w:hAnsiTheme="minorHAnsi" w:cstheme="minorHAnsi"/>
        </w:rPr>
        <w:t xml:space="preserve"> January 2025 </w:t>
      </w:r>
    </w:p>
    <w:p w14:paraId="05BB84A1" w14:textId="0ED6C0D3" w:rsidR="009A30F2" w:rsidRPr="00202C8B" w:rsidRDefault="007F149C" w:rsidP="0042529F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</w:t>
      </w:r>
      <w:r w:rsidR="009A30F2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 xml:space="preserve">confidential </w:t>
      </w:r>
      <w:r w:rsidR="001915C1">
        <w:rPr>
          <w:rFonts w:asciiTheme="minorHAnsi" w:hAnsiTheme="minorHAnsi" w:cstheme="minorHAnsi"/>
        </w:rPr>
        <w:t>conversation</w:t>
      </w:r>
      <w:r>
        <w:rPr>
          <w:rFonts w:asciiTheme="minorHAnsi" w:hAnsiTheme="minorHAnsi" w:cstheme="minorHAnsi"/>
        </w:rPr>
        <w:t xml:space="preserve"> or </w:t>
      </w:r>
      <w:r w:rsidR="001915C1">
        <w:rPr>
          <w:rFonts w:asciiTheme="minorHAnsi" w:hAnsiTheme="minorHAnsi" w:cstheme="minorHAnsi"/>
        </w:rPr>
        <w:t xml:space="preserve">more information call Jon Parry on 087 7192747 </w:t>
      </w:r>
    </w:p>
    <w:sectPr w:rsidR="009A30F2" w:rsidRPr="00202C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F028B"/>
    <w:multiLevelType w:val="hybridMultilevel"/>
    <w:tmpl w:val="5E7C1E2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306E"/>
    <w:multiLevelType w:val="hybridMultilevel"/>
    <w:tmpl w:val="C9D484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856F0"/>
    <w:multiLevelType w:val="singleLevel"/>
    <w:tmpl w:val="B5145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262661"/>
    <w:multiLevelType w:val="hybridMultilevel"/>
    <w:tmpl w:val="DCBE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B531C"/>
    <w:multiLevelType w:val="hybridMultilevel"/>
    <w:tmpl w:val="45EAAD3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E54A3"/>
    <w:multiLevelType w:val="hybridMultilevel"/>
    <w:tmpl w:val="900C86F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C293F"/>
    <w:multiLevelType w:val="hybridMultilevel"/>
    <w:tmpl w:val="451A86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D2EAD"/>
    <w:multiLevelType w:val="hybridMultilevel"/>
    <w:tmpl w:val="BEE03B3E"/>
    <w:lvl w:ilvl="0" w:tplc="08090005">
      <w:start w:val="1"/>
      <w:numFmt w:val="bullet"/>
      <w:lvlText w:val=""/>
      <w:lvlJc w:val="left"/>
      <w:pPr>
        <w:tabs>
          <w:tab w:val="num" w:pos="1467"/>
        </w:tabs>
        <w:ind w:left="146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7"/>
        </w:tabs>
        <w:ind w:left="3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" w15:restartNumberingAfterBreak="0">
    <w:nsid w:val="48CA2E80"/>
    <w:multiLevelType w:val="hybridMultilevel"/>
    <w:tmpl w:val="385EDDC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332F1"/>
    <w:multiLevelType w:val="hybridMultilevel"/>
    <w:tmpl w:val="A7CE3236"/>
    <w:lvl w:ilvl="0" w:tplc="08090001">
      <w:start w:val="1"/>
      <w:numFmt w:val="bullet"/>
      <w:lvlText w:val="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67"/>
        </w:tabs>
        <w:ind w:left="1467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num w:numId="1" w16cid:durableId="153495690">
    <w:abstractNumId w:val="3"/>
  </w:num>
  <w:num w:numId="2" w16cid:durableId="1870028852">
    <w:abstractNumId w:val="2"/>
  </w:num>
  <w:num w:numId="3" w16cid:durableId="1479541745">
    <w:abstractNumId w:val="9"/>
  </w:num>
  <w:num w:numId="4" w16cid:durableId="409428957">
    <w:abstractNumId w:val="6"/>
  </w:num>
  <w:num w:numId="5" w16cid:durableId="754474734">
    <w:abstractNumId w:val="7"/>
  </w:num>
  <w:num w:numId="6" w16cid:durableId="1726223161">
    <w:abstractNumId w:val="0"/>
  </w:num>
  <w:num w:numId="7" w16cid:durableId="474494000">
    <w:abstractNumId w:val="4"/>
  </w:num>
  <w:num w:numId="8" w16cid:durableId="1575166739">
    <w:abstractNumId w:val="5"/>
  </w:num>
  <w:num w:numId="9" w16cid:durableId="1024206245">
    <w:abstractNumId w:val="8"/>
  </w:num>
  <w:num w:numId="10" w16cid:durableId="2108041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9F"/>
    <w:rsid w:val="00000126"/>
    <w:rsid w:val="000011AE"/>
    <w:rsid w:val="00001E90"/>
    <w:rsid w:val="0000332A"/>
    <w:rsid w:val="00003882"/>
    <w:rsid w:val="000042EE"/>
    <w:rsid w:val="000043F1"/>
    <w:rsid w:val="0000463D"/>
    <w:rsid w:val="00004834"/>
    <w:rsid w:val="00004942"/>
    <w:rsid w:val="00004E2A"/>
    <w:rsid w:val="00005717"/>
    <w:rsid w:val="00006183"/>
    <w:rsid w:val="000064E7"/>
    <w:rsid w:val="00010191"/>
    <w:rsid w:val="00010B96"/>
    <w:rsid w:val="00010BFF"/>
    <w:rsid w:val="00010CA4"/>
    <w:rsid w:val="00013C91"/>
    <w:rsid w:val="00013D5E"/>
    <w:rsid w:val="00013ED0"/>
    <w:rsid w:val="00014F1E"/>
    <w:rsid w:val="00015272"/>
    <w:rsid w:val="0001543A"/>
    <w:rsid w:val="0002083A"/>
    <w:rsid w:val="00023B4E"/>
    <w:rsid w:val="00024EC1"/>
    <w:rsid w:val="0002680B"/>
    <w:rsid w:val="00027178"/>
    <w:rsid w:val="00027278"/>
    <w:rsid w:val="000278D9"/>
    <w:rsid w:val="00027A60"/>
    <w:rsid w:val="00027ADF"/>
    <w:rsid w:val="00030777"/>
    <w:rsid w:val="00030BE6"/>
    <w:rsid w:val="00031333"/>
    <w:rsid w:val="00032CF2"/>
    <w:rsid w:val="000330C1"/>
    <w:rsid w:val="00033E12"/>
    <w:rsid w:val="000340DD"/>
    <w:rsid w:val="0003599B"/>
    <w:rsid w:val="00035F21"/>
    <w:rsid w:val="00037735"/>
    <w:rsid w:val="000379BA"/>
    <w:rsid w:val="00037FEF"/>
    <w:rsid w:val="00040AE8"/>
    <w:rsid w:val="00040E64"/>
    <w:rsid w:val="00041A9A"/>
    <w:rsid w:val="00042F47"/>
    <w:rsid w:val="000433CF"/>
    <w:rsid w:val="000445C9"/>
    <w:rsid w:val="00044921"/>
    <w:rsid w:val="000450CE"/>
    <w:rsid w:val="000451FA"/>
    <w:rsid w:val="00045C14"/>
    <w:rsid w:val="00046381"/>
    <w:rsid w:val="00046800"/>
    <w:rsid w:val="000470A8"/>
    <w:rsid w:val="000478EE"/>
    <w:rsid w:val="00047CA7"/>
    <w:rsid w:val="000513E8"/>
    <w:rsid w:val="000516AB"/>
    <w:rsid w:val="000516DD"/>
    <w:rsid w:val="00051860"/>
    <w:rsid w:val="00052298"/>
    <w:rsid w:val="000529FB"/>
    <w:rsid w:val="00052E59"/>
    <w:rsid w:val="0005423E"/>
    <w:rsid w:val="0005688B"/>
    <w:rsid w:val="00056CFE"/>
    <w:rsid w:val="00056F72"/>
    <w:rsid w:val="000570AC"/>
    <w:rsid w:val="000577D4"/>
    <w:rsid w:val="00060146"/>
    <w:rsid w:val="00061CF3"/>
    <w:rsid w:val="00062547"/>
    <w:rsid w:val="000638AB"/>
    <w:rsid w:val="00063B58"/>
    <w:rsid w:val="00063D69"/>
    <w:rsid w:val="000640C8"/>
    <w:rsid w:val="00064166"/>
    <w:rsid w:val="00064A59"/>
    <w:rsid w:val="00065450"/>
    <w:rsid w:val="00065C2E"/>
    <w:rsid w:val="00071E78"/>
    <w:rsid w:val="0007229F"/>
    <w:rsid w:val="000733B5"/>
    <w:rsid w:val="000738D8"/>
    <w:rsid w:val="00074E59"/>
    <w:rsid w:val="00074E84"/>
    <w:rsid w:val="00075A3B"/>
    <w:rsid w:val="0007646F"/>
    <w:rsid w:val="00076E8C"/>
    <w:rsid w:val="000802B2"/>
    <w:rsid w:val="00080956"/>
    <w:rsid w:val="00081E76"/>
    <w:rsid w:val="0008213D"/>
    <w:rsid w:val="0008344E"/>
    <w:rsid w:val="00083B82"/>
    <w:rsid w:val="00084D25"/>
    <w:rsid w:val="00084F6B"/>
    <w:rsid w:val="00085642"/>
    <w:rsid w:val="00086D00"/>
    <w:rsid w:val="00087060"/>
    <w:rsid w:val="0009012D"/>
    <w:rsid w:val="0009097F"/>
    <w:rsid w:val="00091434"/>
    <w:rsid w:val="000916DA"/>
    <w:rsid w:val="000930D8"/>
    <w:rsid w:val="00093204"/>
    <w:rsid w:val="00093FDC"/>
    <w:rsid w:val="000954D6"/>
    <w:rsid w:val="00096506"/>
    <w:rsid w:val="0009706F"/>
    <w:rsid w:val="000970B1"/>
    <w:rsid w:val="00097FA0"/>
    <w:rsid w:val="000A029D"/>
    <w:rsid w:val="000A06B7"/>
    <w:rsid w:val="000A07C0"/>
    <w:rsid w:val="000A14A0"/>
    <w:rsid w:val="000A2F21"/>
    <w:rsid w:val="000A3D9C"/>
    <w:rsid w:val="000A4E1D"/>
    <w:rsid w:val="000A758B"/>
    <w:rsid w:val="000A763D"/>
    <w:rsid w:val="000A7AD4"/>
    <w:rsid w:val="000B0587"/>
    <w:rsid w:val="000B1D54"/>
    <w:rsid w:val="000B232A"/>
    <w:rsid w:val="000B2C43"/>
    <w:rsid w:val="000B3405"/>
    <w:rsid w:val="000B3824"/>
    <w:rsid w:val="000B3FA0"/>
    <w:rsid w:val="000B5B28"/>
    <w:rsid w:val="000B5DC6"/>
    <w:rsid w:val="000B7558"/>
    <w:rsid w:val="000B7A2F"/>
    <w:rsid w:val="000C12BC"/>
    <w:rsid w:val="000C184C"/>
    <w:rsid w:val="000C19AC"/>
    <w:rsid w:val="000C2F4B"/>
    <w:rsid w:val="000C3052"/>
    <w:rsid w:val="000C6193"/>
    <w:rsid w:val="000C69C4"/>
    <w:rsid w:val="000D102E"/>
    <w:rsid w:val="000D1367"/>
    <w:rsid w:val="000D1597"/>
    <w:rsid w:val="000D2AD6"/>
    <w:rsid w:val="000D4F25"/>
    <w:rsid w:val="000D57FC"/>
    <w:rsid w:val="000D6625"/>
    <w:rsid w:val="000D6A5D"/>
    <w:rsid w:val="000D6A70"/>
    <w:rsid w:val="000D71D3"/>
    <w:rsid w:val="000E06D8"/>
    <w:rsid w:val="000E10B7"/>
    <w:rsid w:val="000E131D"/>
    <w:rsid w:val="000E15A1"/>
    <w:rsid w:val="000E2009"/>
    <w:rsid w:val="000E3DC9"/>
    <w:rsid w:val="000E671E"/>
    <w:rsid w:val="000E6769"/>
    <w:rsid w:val="000F0356"/>
    <w:rsid w:val="000F036F"/>
    <w:rsid w:val="000F05C0"/>
    <w:rsid w:val="000F0C38"/>
    <w:rsid w:val="000F0F77"/>
    <w:rsid w:val="000F1683"/>
    <w:rsid w:val="000F21CF"/>
    <w:rsid w:val="000F2670"/>
    <w:rsid w:val="000F2710"/>
    <w:rsid w:val="000F2AE2"/>
    <w:rsid w:val="000F2DC6"/>
    <w:rsid w:val="000F3B78"/>
    <w:rsid w:val="000F438C"/>
    <w:rsid w:val="000F5A6F"/>
    <w:rsid w:val="000F5FD2"/>
    <w:rsid w:val="000F79E4"/>
    <w:rsid w:val="00100EC7"/>
    <w:rsid w:val="0010126B"/>
    <w:rsid w:val="00101B4C"/>
    <w:rsid w:val="00105358"/>
    <w:rsid w:val="00105F8C"/>
    <w:rsid w:val="0010606D"/>
    <w:rsid w:val="001061EC"/>
    <w:rsid w:val="001062BF"/>
    <w:rsid w:val="00106A4F"/>
    <w:rsid w:val="001071C8"/>
    <w:rsid w:val="00111B5E"/>
    <w:rsid w:val="00112351"/>
    <w:rsid w:val="001123C3"/>
    <w:rsid w:val="00112631"/>
    <w:rsid w:val="00115A10"/>
    <w:rsid w:val="0011693D"/>
    <w:rsid w:val="00116F26"/>
    <w:rsid w:val="0012075F"/>
    <w:rsid w:val="00121392"/>
    <w:rsid w:val="001226D5"/>
    <w:rsid w:val="0012335A"/>
    <w:rsid w:val="00124C47"/>
    <w:rsid w:val="0012584E"/>
    <w:rsid w:val="00125AE5"/>
    <w:rsid w:val="00126A74"/>
    <w:rsid w:val="00126AB4"/>
    <w:rsid w:val="00126DD3"/>
    <w:rsid w:val="00130128"/>
    <w:rsid w:val="00130470"/>
    <w:rsid w:val="001307E1"/>
    <w:rsid w:val="00130DE6"/>
    <w:rsid w:val="00131006"/>
    <w:rsid w:val="00131A3D"/>
    <w:rsid w:val="00132647"/>
    <w:rsid w:val="0013281F"/>
    <w:rsid w:val="00132906"/>
    <w:rsid w:val="00132A60"/>
    <w:rsid w:val="00132F36"/>
    <w:rsid w:val="00133633"/>
    <w:rsid w:val="00133881"/>
    <w:rsid w:val="00133A6A"/>
    <w:rsid w:val="001343EE"/>
    <w:rsid w:val="001345A5"/>
    <w:rsid w:val="001347E1"/>
    <w:rsid w:val="001353F5"/>
    <w:rsid w:val="001364E6"/>
    <w:rsid w:val="00136665"/>
    <w:rsid w:val="00136AA2"/>
    <w:rsid w:val="00136BD7"/>
    <w:rsid w:val="00136E32"/>
    <w:rsid w:val="00137C5F"/>
    <w:rsid w:val="00141185"/>
    <w:rsid w:val="00142408"/>
    <w:rsid w:val="0014272E"/>
    <w:rsid w:val="00142D42"/>
    <w:rsid w:val="0014348B"/>
    <w:rsid w:val="00143A18"/>
    <w:rsid w:val="00143D27"/>
    <w:rsid w:val="00144534"/>
    <w:rsid w:val="00144CCE"/>
    <w:rsid w:val="00147414"/>
    <w:rsid w:val="00150021"/>
    <w:rsid w:val="00150299"/>
    <w:rsid w:val="00150A49"/>
    <w:rsid w:val="00152B08"/>
    <w:rsid w:val="00152CE2"/>
    <w:rsid w:val="0015405A"/>
    <w:rsid w:val="0015593F"/>
    <w:rsid w:val="00155A4F"/>
    <w:rsid w:val="00156010"/>
    <w:rsid w:val="001560B1"/>
    <w:rsid w:val="00161C6A"/>
    <w:rsid w:val="0016290C"/>
    <w:rsid w:val="00163417"/>
    <w:rsid w:val="001642D6"/>
    <w:rsid w:val="0016463D"/>
    <w:rsid w:val="00165E62"/>
    <w:rsid w:val="00166074"/>
    <w:rsid w:val="00166422"/>
    <w:rsid w:val="0016686C"/>
    <w:rsid w:val="00166881"/>
    <w:rsid w:val="0016703C"/>
    <w:rsid w:val="00167478"/>
    <w:rsid w:val="00167728"/>
    <w:rsid w:val="0017192D"/>
    <w:rsid w:val="00171BE6"/>
    <w:rsid w:val="00172E11"/>
    <w:rsid w:val="0017416A"/>
    <w:rsid w:val="00174340"/>
    <w:rsid w:val="0017691E"/>
    <w:rsid w:val="001769DA"/>
    <w:rsid w:val="00176AC8"/>
    <w:rsid w:val="00177A1F"/>
    <w:rsid w:val="00181DD7"/>
    <w:rsid w:val="0018416D"/>
    <w:rsid w:val="001854BB"/>
    <w:rsid w:val="00185F15"/>
    <w:rsid w:val="00186DB7"/>
    <w:rsid w:val="00186EF5"/>
    <w:rsid w:val="0019030F"/>
    <w:rsid w:val="0019036D"/>
    <w:rsid w:val="00190FB7"/>
    <w:rsid w:val="001912DE"/>
    <w:rsid w:val="001915C1"/>
    <w:rsid w:val="00191C12"/>
    <w:rsid w:val="00192FCF"/>
    <w:rsid w:val="00193EBF"/>
    <w:rsid w:val="00194E9E"/>
    <w:rsid w:val="00195A32"/>
    <w:rsid w:val="00195E3D"/>
    <w:rsid w:val="00197AAA"/>
    <w:rsid w:val="001A0B71"/>
    <w:rsid w:val="001A0D78"/>
    <w:rsid w:val="001A1515"/>
    <w:rsid w:val="001A2C92"/>
    <w:rsid w:val="001A4A8C"/>
    <w:rsid w:val="001A4F95"/>
    <w:rsid w:val="001A51ED"/>
    <w:rsid w:val="001A6AF4"/>
    <w:rsid w:val="001A7268"/>
    <w:rsid w:val="001A7663"/>
    <w:rsid w:val="001B010C"/>
    <w:rsid w:val="001B03F5"/>
    <w:rsid w:val="001B06DF"/>
    <w:rsid w:val="001B133F"/>
    <w:rsid w:val="001B2843"/>
    <w:rsid w:val="001B5810"/>
    <w:rsid w:val="001B61D9"/>
    <w:rsid w:val="001B6BE5"/>
    <w:rsid w:val="001C0350"/>
    <w:rsid w:val="001C04B8"/>
    <w:rsid w:val="001C0E37"/>
    <w:rsid w:val="001C142F"/>
    <w:rsid w:val="001C1ACB"/>
    <w:rsid w:val="001C3F6B"/>
    <w:rsid w:val="001C4C0B"/>
    <w:rsid w:val="001C64D5"/>
    <w:rsid w:val="001C6C79"/>
    <w:rsid w:val="001C75AA"/>
    <w:rsid w:val="001D0940"/>
    <w:rsid w:val="001D1318"/>
    <w:rsid w:val="001D275A"/>
    <w:rsid w:val="001D2F95"/>
    <w:rsid w:val="001D42BC"/>
    <w:rsid w:val="001D4370"/>
    <w:rsid w:val="001D6A9F"/>
    <w:rsid w:val="001D796F"/>
    <w:rsid w:val="001E0833"/>
    <w:rsid w:val="001E1DE5"/>
    <w:rsid w:val="001E2856"/>
    <w:rsid w:val="001E2994"/>
    <w:rsid w:val="001E2A2B"/>
    <w:rsid w:val="001F0090"/>
    <w:rsid w:val="001F02BA"/>
    <w:rsid w:val="001F04E3"/>
    <w:rsid w:val="001F0701"/>
    <w:rsid w:val="001F1595"/>
    <w:rsid w:val="001F17A7"/>
    <w:rsid w:val="001F34CD"/>
    <w:rsid w:val="001F43BE"/>
    <w:rsid w:val="001F45A9"/>
    <w:rsid w:val="001F5E4F"/>
    <w:rsid w:val="002002BD"/>
    <w:rsid w:val="00200396"/>
    <w:rsid w:val="00200669"/>
    <w:rsid w:val="002021CB"/>
    <w:rsid w:val="00202647"/>
    <w:rsid w:val="00202C8B"/>
    <w:rsid w:val="00202E69"/>
    <w:rsid w:val="00204B32"/>
    <w:rsid w:val="002054F9"/>
    <w:rsid w:val="00205AFD"/>
    <w:rsid w:val="00210E7E"/>
    <w:rsid w:val="002121EF"/>
    <w:rsid w:val="00212E46"/>
    <w:rsid w:val="0021573D"/>
    <w:rsid w:val="00215DDC"/>
    <w:rsid w:val="002161F4"/>
    <w:rsid w:val="00216E50"/>
    <w:rsid w:val="002176C3"/>
    <w:rsid w:val="00217C14"/>
    <w:rsid w:val="00221760"/>
    <w:rsid w:val="0022207F"/>
    <w:rsid w:val="00222A71"/>
    <w:rsid w:val="00222C4B"/>
    <w:rsid w:val="00222D42"/>
    <w:rsid w:val="00223532"/>
    <w:rsid w:val="00223A21"/>
    <w:rsid w:val="00224523"/>
    <w:rsid w:val="002256D8"/>
    <w:rsid w:val="00225788"/>
    <w:rsid w:val="00227C26"/>
    <w:rsid w:val="00230EE0"/>
    <w:rsid w:val="00231ABC"/>
    <w:rsid w:val="00233BE1"/>
    <w:rsid w:val="00234ADC"/>
    <w:rsid w:val="00235927"/>
    <w:rsid w:val="00236473"/>
    <w:rsid w:val="00241372"/>
    <w:rsid w:val="00242BE8"/>
    <w:rsid w:val="002447A4"/>
    <w:rsid w:val="00244DE0"/>
    <w:rsid w:val="00245255"/>
    <w:rsid w:val="00245F09"/>
    <w:rsid w:val="00250C37"/>
    <w:rsid w:val="00250E48"/>
    <w:rsid w:val="00251547"/>
    <w:rsid w:val="00252BCB"/>
    <w:rsid w:val="00254432"/>
    <w:rsid w:val="00254E50"/>
    <w:rsid w:val="00255CB9"/>
    <w:rsid w:val="00255F37"/>
    <w:rsid w:val="00255FA6"/>
    <w:rsid w:val="0025628C"/>
    <w:rsid w:val="00260EE4"/>
    <w:rsid w:val="00261941"/>
    <w:rsid w:val="00261B08"/>
    <w:rsid w:val="00261C79"/>
    <w:rsid w:val="00262667"/>
    <w:rsid w:val="00262A77"/>
    <w:rsid w:val="002659D1"/>
    <w:rsid w:val="00267332"/>
    <w:rsid w:val="0027280F"/>
    <w:rsid w:val="0027566C"/>
    <w:rsid w:val="00276A57"/>
    <w:rsid w:val="00277D8A"/>
    <w:rsid w:val="00280A67"/>
    <w:rsid w:val="002826F0"/>
    <w:rsid w:val="00283356"/>
    <w:rsid w:val="00283D0F"/>
    <w:rsid w:val="00284B56"/>
    <w:rsid w:val="00285EAD"/>
    <w:rsid w:val="00287444"/>
    <w:rsid w:val="002905D5"/>
    <w:rsid w:val="002908A8"/>
    <w:rsid w:val="00292C17"/>
    <w:rsid w:val="00292EF3"/>
    <w:rsid w:val="002935DC"/>
    <w:rsid w:val="0029485A"/>
    <w:rsid w:val="0029568E"/>
    <w:rsid w:val="00296EFF"/>
    <w:rsid w:val="002A0988"/>
    <w:rsid w:val="002A1AB8"/>
    <w:rsid w:val="002A24BF"/>
    <w:rsid w:val="002A3B71"/>
    <w:rsid w:val="002A4C99"/>
    <w:rsid w:val="002A5C02"/>
    <w:rsid w:val="002A7549"/>
    <w:rsid w:val="002B0409"/>
    <w:rsid w:val="002B259F"/>
    <w:rsid w:val="002B27A9"/>
    <w:rsid w:val="002B2F34"/>
    <w:rsid w:val="002B3F71"/>
    <w:rsid w:val="002B524C"/>
    <w:rsid w:val="002B5607"/>
    <w:rsid w:val="002B61EC"/>
    <w:rsid w:val="002B6822"/>
    <w:rsid w:val="002B6E33"/>
    <w:rsid w:val="002B7963"/>
    <w:rsid w:val="002C0ADE"/>
    <w:rsid w:val="002C0E18"/>
    <w:rsid w:val="002C16EB"/>
    <w:rsid w:val="002C25FB"/>
    <w:rsid w:val="002C327F"/>
    <w:rsid w:val="002C4C2F"/>
    <w:rsid w:val="002C4D42"/>
    <w:rsid w:val="002C5846"/>
    <w:rsid w:val="002C59ED"/>
    <w:rsid w:val="002C5EFA"/>
    <w:rsid w:val="002C5FB6"/>
    <w:rsid w:val="002C648A"/>
    <w:rsid w:val="002C759D"/>
    <w:rsid w:val="002D0F21"/>
    <w:rsid w:val="002D10B9"/>
    <w:rsid w:val="002D733E"/>
    <w:rsid w:val="002E02A6"/>
    <w:rsid w:val="002E2260"/>
    <w:rsid w:val="002E28CA"/>
    <w:rsid w:val="002E3967"/>
    <w:rsid w:val="002E4B7E"/>
    <w:rsid w:val="002E69F5"/>
    <w:rsid w:val="002E7266"/>
    <w:rsid w:val="002E7529"/>
    <w:rsid w:val="002F10E2"/>
    <w:rsid w:val="002F328D"/>
    <w:rsid w:val="002F3D8E"/>
    <w:rsid w:val="002F4515"/>
    <w:rsid w:val="002F5D80"/>
    <w:rsid w:val="00301E5D"/>
    <w:rsid w:val="00302585"/>
    <w:rsid w:val="00304E65"/>
    <w:rsid w:val="00306A0F"/>
    <w:rsid w:val="0030767D"/>
    <w:rsid w:val="00310670"/>
    <w:rsid w:val="00310B3C"/>
    <w:rsid w:val="00310FD3"/>
    <w:rsid w:val="00312573"/>
    <w:rsid w:val="00312DE2"/>
    <w:rsid w:val="003131C8"/>
    <w:rsid w:val="003134E5"/>
    <w:rsid w:val="003139F7"/>
    <w:rsid w:val="00314453"/>
    <w:rsid w:val="0031570B"/>
    <w:rsid w:val="003167D6"/>
    <w:rsid w:val="003168CA"/>
    <w:rsid w:val="00316A84"/>
    <w:rsid w:val="00317966"/>
    <w:rsid w:val="00321972"/>
    <w:rsid w:val="00321A76"/>
    <w:rsid w:val="00323744"/>
    <w:rsid w:val="003305F3"/>
    <w:rsid w:val="00330898"/>
    <w:rsid w:val="003322CF"/>
    <w:rsid w:val="00332BD3"/>
    <w:rsid w:val="00333664"/>
    <w:rsid w:val="00334662"/>
    <w:rsid w:val="00334744"/>
    <w:rsid w:val="00334A82"/>
    <w:rsid w:val="00334F00"/>
    <w:rsid w:val="00336357"/>
    <w:rsid w:val="00337313"/>
    <w:rsid w:val="00343525"/>
    <w:rsid w:val="00343897"/>
    <w:rsid w:val="00343B71"/>
    <w:rsid w:val="003448CC"/>
    <w:rsid w:val="0034736F"/>
    <w:rsid w:val="00350A41"/>
    <w:rsid w:val="00351970"/>
    <w:rsid w:val="00352224"/>
    <w:rsid w:val="00352854"/>
    <w:rsid w:val="00355243"/>
    <w:rsid w:val="00361A31"/>
    <w:rsid w:val="00361C93"/>
    <w:rsid w:val="0036319F"/>
    <w:rsid w:val="00365BA3"/>
    <w:rsid w:val="00365D84"/>
    <w:rsid w:val="003708DB"/>
    <w:rsid w:val="00374207"/>
    <w:rsid w:val="00374226"/>
    <w:rsid w:val="00374C46"/>
    <w:rsid w:val="00374E62"/>
    <w:rsid w:val="00374FC9"/>
    <w:rsid w:val="00376BB6"/>
    <w:rsid w:val="003772EA"/>
    <w:rsid w:val="00380F11"/>
    <w:rsid w:val="00381846"/>
    <w:rsid w:val="003821C2"/>
    <w:rsid w:val="003823C8"/>
    <w:rsid w:val="003840D7"/>
    <w:rsid w:val="00386369"/>
    <w:rsid w:val="00386CD3"/>
    <w:rsid w:val="00387ABF"/>
    <w:rsid w:val="00390390"/>
    <w:rsid w:val="003904E5"/>
    <w:rsid w:val="00390D5C"/>
    <w:rsid w:val="0039171E"/>
    <w:rsid w:val="00391D4A"/>
    <w:rsid w:val="003928A7"/>
    <w:rsid w:val="00392F26"/>
    <w:rsid w:val="00394035"/>
    <w:rsid w:val="003961B8"/>
    <w:rsid w:val="0039621B"/>
    <w:rsid w:val="003963C5"/>
    <w:rsid w:val="00396B10"/>
    <w:rsid w:val="00396C75"/>
    <w:rsid w:val="00397502"/>
    <w:rsid w:val="003A017B"/>
    <w:rsid w:val="003A16CB"/>
    <w:rsid w:val="003A371F"/>
    <w:rsid w:val="003A4A9D"/>
    <w:rsid w:val="003A674D"/>
    <w:rsid w:val="003A67FD"/>
    <w:rsid w:val="003A6822"/>
    <w:rsid w:val="003A734D"/>
    <w:rsid w:val="003A7888"/>
    <w:rsid w:val="003A7E36"/>
    <w:rsid w:val="003B0773"/>
    <w:rsid w:val="003B16F7"/>
    <w:rsid w:val="003B175B"/>
    <w:rsid w:val="003B19F7"/>
    <w:rsid w:val="003B36B2"/>
    <w:rsid w:val="003B51ED"/>
    <w:rsid w:val="003B6BDE"/>
    <w:rsid w:val="003B7993"/>
    <w:rsid w:val="003C00B7"/>
    <w:rsid w:val="003C0E7A"/>
    <w:rsid w:val="003C38CB"/>
    <w:rsid w:val="003C4B72"/>
    <w:rsid w:val="003C6504"/>
    <w:rsid w:val="003C6D53"/>
    <w:rsid w:val="003D0FB3"/>
    <w:rsid w:val="003D1CD2"/>
    <w:rsid w:val="003D2D1A"/>
    <w:rsid w:val="003D2F96"/>
    <w:rsid w:val="003D3722"/>
    <w:rsid w:val="003D39D4"/>
    <w:rsid w:val="003D3DF0"/>
    <w:rsid w:val="003D4797"/>
    <w:rsid w:val="003D5111"/>
    <w:rsid w:val="003D56CC"/>
    <w:rsid w:val="003D583A"/>
    <w:rsid w:val="003D651B"/>
    <w:rsid w:val="003D689D"/>
    <w:rsid w:val="003D7915"/>
    <w:rsid w:val="003D7F53"/>
    <w:rsid w:val="003E1EB9"/>
    <w:rsid w:val="003E2329"/>
    <w:rsid w:val="003E258B"/>
    <w:rsid w:val="003E330D"/>
    <w:rsid w:val="003E3733"/>
    <w:rsid w:val="003E38C5"/>
    <w:rsid w:val="003E3D3D"/>
    <w:rsid w:val="003E729D"/>
    <w:rsid w:val="003E7DDB"/>
    <w:rsid w:val="003F035C"/>
    <w:rsid w:val="003F079A"/>
    <w:rsid w:val="003F15DF"/>
    <w:rsid w:val="003F2F52"/>
    <w:rsid w:val="003F43C5"/>
    <w:rsid w:val="003F4CAF"/>
    <w:rsid w:val="003F4EB2"/>
    <w:rsid w:val="003F64AE"/>
    <w:rsid w:val="003F6603"/>
    <w:rsid w:val="003F6BE3"/>
    <w:rsid w:val="003F73F2"/>
    <w:rsid w:val="003F7A32"/>
    <w:rsid w:val="004027BC"/>
    <w:rsid w:val="004030DC"/>
    <w:rsid w:val="004036CF"/>
    <w:rsid w:val="004043B0"/>
    <w:rsid w:val="00405462"/>
    <w:rsid w:val="00405617"/>
    <w:rsid w:val="00405D94"/>
    <w:rsid w:val="00406CCA"/>
    <w:rsid w:val="004072E2"/>
    <w:rsid w:val="00407727"/>
    <w:rsid w:val="00407BD9"/>
    <w:rsid w:val="0041293D"/>
    <w:rsid w:val="004148D8"/>
    <w:rsid w:val="00414B10"/>
    <w:rsid w:val="00414F49"/>
    <w:rsid w:val="00415166"/>
    <w:rsid w:val="0041566E"/>
    <w:rsid w:val="0041685F"/>
    <w:rsid w:val="00416BA0"/>
    <w:rsid w:val="00417B05"/>
    <w:rsid w:val="004208D5"/>
    <w:rsid w:val="00420A66"/>
    <w:rsid w:val="00421421"/>
    <w:rsid w:val="00422671"/>
    <w:rsid w:val="004229C6"/>
    <w:rsid w:val="00422D90"/>
    <w:rsid w:val="00424039"/>
    <w:rsid w:val="00424862"/>
    <w:rsid w:val="00424FCE"/>
    <w:rsid w:val="0042529F"/>
    <w:rsid w:val="00425F90"/>
    <w:rsid w:val="004307B5"/>
    <w:rsid w:val="00431557"/>
    <w:rsid w:val="0043187E"/>
    <w:rsid w:val="004319E4"/>
    <w:rsid w:val="0043292E"/>
    <w:rsid w:val="00432CB9"/>
    <w:rsid w:val="0043330A"/>
    <w:rsid w:val="00433D81"/>
    <w:rsid w:val="004356DF"/>
    <w:rsid w:val="00435766"/>
    <w:rsid w:val="00435C92"/>
    <w:rsid w:val="0043627C"/>
    <w:rsid w:val="004368CD"/>
    <w:rsid w:val="00436BAA"/>
    <w:rsid w:val="0043735C"/>
    <w:rsid w:val="0043772A"/>
    <w:rsid w:val="00437B19"/>
    <w:rsid w:val="0044085C"/>
    <w:rsid w:val="004420A6"/>
    <w:rsid w:val="00442F66"/>
    <w:rsid w:val="00443A4F"/>
    <w:rsid w:val="004440EC"/>
    <w:rsid w:val="00446B87"/>
    <w:rsid w:val="004470FC"/>
    <w:rsid w:val="004473D7"/>
    <w:rsid w:val="00447824"/>
    <w:rsid w:val="00447979"/>
    <w:rsid w:val="00452469"/>
    <w:rsid w:val="0045450A"/>
    <w:rsid w:val="00456559"/>
    <w:rsid w:val="00457898"/>
    <w:rsid w:val="00461996"/>
    <w:rsid w:val="00461FED"/>
    <w:rsid w:val="004623A1"/>
    <w:rsid w:val="004626F6"/>
    <w:rsid w:val="00463A46"/>
    <w:rsid w:val="00463C62"/>
    <w:rsid w:val="00467B50"/>
    <w:rsid w:val="00467B66"/>
    <w:rsid w:val="00470C44"/>
    <w:rsid w:val="00470E23"/>
    <w:rsid w:val="0047127A"/>
    <w:rsid w:val="004719D2"/>
    <w:rsid w:val="0047257B"/>
    <w:rsid w:val="004733FA"/>
    <w:rsid w:val="00474083"/>
    <w:rsid w:val="0047532C"/>
    <w:rsid w:val="004767DA"/>
    <w:rsid w:val="00476F27"/>
    <w:rsid w:val="0048079F"/>
    <w:rsid w:val="00480E29"/>
    <w:rsid w:val="00481F07"/>
    <w:rsid w:val="00482A69"/>
    <w:rsid w:val="00482B91"/>
    <w:rsid w:val="00482C36"/>
    <w:rsid w:val="00484689"/>
    <w:rsid w:val="004847F3"/>
    <w:rsid w:val="00484BD5"/>
    <w:rsid w:val="00484F94"/>
    <w:rsid w:val="00485458"/>
    <w:rsid w:val="0048676E"/>
    <w:rsid w:val="004867EC"/>
    <w:rsid w:val="00487392"/>
    <w:rsid w:val="00487959"/>
    <w:rsid w:val="004904D1"/>
    <w:rsid w:val="00490BAF"/>
    <w:rsid w:val="0049346D"/>
    <w:rsid w:val="004936AB"/>
    <w:rsid w:val="004941F0"/>
    <w:rsid w:val="004969B1"/>
    <w:rsid w:val="004A08B9"/>
    <w:rsid w:val="004A1DFD"/>
    <w:rsid w:val="004A1FFD"/>
    <w:rsid w:val="004A21C6"/>
    <w:rsid w:val="004A29DA"/>
    <w:rsid w:val="004A3F68"/>
    <w:rsid w:val="004A485B"/>
    <w:rsid w:val="004A6075"/>
    <w:rsid w:val="004B15A6"/>
    <w:rsid w:val="004B1CBE"/>
    <w:rsid w:val="004B2835"/>
    <w:rsid w:val="004B36B0"/>
    <w:rsid w:val="004B3971"/>
    <w:rsid w:val="004B52AE"/>
    <w:rsid w:val="004B5983"/>
    <w:rsid w:val="004B5DBC"/>
    <w:rsid w:val="004B6CAC"/>
    <w:rsid w:val="004B7492"/>
    <w:rsid w:val="004B7706"/>
    <w:rsid w:val="004B7827"/>
    <w:rsid w:val="004B7E1A"/>
    <w:rsid w:val="004C0284"/>
    <w:rsid w:val="004C0B75"/>
    <w:rsid w:val="004C4BD0"/>
    <w:rsid w:val="004C4D1C"/>
    <w:rsid w:val="004C5723"/>
    <w:rsid w:val="004C60A0"/>
    <w:rsid w:val="004D03E6"/>
    <w:rsid w:val="004D0A88"/>
    <w:rsid w:val="004D12F2"/>
    <w:rsid w:val="004D41CD"/>
    <w:rsid w:val="004D5FEB"/>
    <w:rsid w:val="004D61D4"/>
    <w:rsid w:val="004D65BB"/>
    <w:rsid w:val="004D6D61"/>
    <w:rsid w:val="004E0579"/>
    <w:rsid w:val="004E09E2"/>
    <w:rsid w:val="004E136F"/>
    <w:rsid w:val="004E267C"/>
    <w:rsid w:val="004E2EFE"/>
    <w:rsid w:val="004E2F54"/>
    <w:rsid w:val="004E3130"/>
    <w:rsid w:val="004E36EF"/>
    <w:rsid w:val="004E3CC4"/>
    <w:rsid w:val="004E4151"/>
    <w:rsid w:val="004E4482"/>
    <w:rsid w:val="004E516B"/>
    <w:rsid w:val="004E5287"/>
    <w:rsid w:val="004E6088"/>
    <w:rsid w:val="004E73A0"/>
    <w:rsid w:val="004E7732"/>
    <w:rsid w:val="004E7B90"/>
    <w:rsid w:val="004F051F"/>
    <w:rsid w:val="004F24AB"/>
    <w:rsid w:val="004F3595"/>
    <w:rsid w:val="004F4765"/>
    <w:rsid w:val="004F5F71"/>
    <w:rsid w:val="004F61A5"/>
    <w:rsid w:val="004F669D"/>
    <w:rsid w:val="004F76B6"/>
    <w:rsid w:val="004F7F08"/>
    <w:rsid w:val="00500FDE"/>
    <w:rsid w:val="00502354"/>
    <w:rsid w:val="0050238D"/>
    <w:rsid w:val="00502DB0"/>
    <w:rsid w:val="005057F9"/>
    <w:rsid w:val="00505A78"/>
    <w:rsid w:val="00505F95"/>
    <w:rsid w:val="00510019"/>
    <w:rsid w:val="00512405"/>
    <w:rsid w:val="0051337F"/>
    <w:rsid w:val="00513D6D"/>
    <w:rsid w:val="00514D73"/>
    <w:rsid w:val="005151BE"/>
    <w:rsid w:val="00515AD9"/>
    <w:rsid w:val="00517AF2"/>
    <w:rsid w:val="0052018F"/>
    <w:rsid w:val="005207A1"/>
    <w:rsid w:val="00522056"/>
    <w:rsid w:val="005228DC"/>
    <w:rsid w:val="005236B6"/>
    <w:rsid w:val="00524D35"/>
    <w:rsid w:val="0052632A"/>
    <w:rsid w:val="00526BEF"/>
    <w:rsid w:val="0052712C"/>
    <w:rsid w:val="00527480"/>
    <w:rsid w:val="00527F19"/>
    <w:rsid w:val="005302ED"/>
    <w:rsid w:val="00531794"/>
    <w:rsid w:val="005321CC"/>
    <w:rsid w:val="005354CE"/>
    <w:rsid w:val="00535686"/>
    <w:rsid w:val="00536AE3"/>
    <w:rsid w:val="00540C3A"/>
    <w:rsid w:val="005423E7"/>
    <w:rsid w:val="00543121"/>
    <w:rsid w:val="0054389E"/>
    <w:rsid w:val="005441EB"/>
    <w:rsid w:val="005442CF"/>
    <w:rsid w:val="005443D3"/>
    <w:rsid w:val="00546E46"/>
    <w:rsid w:val="00550581"/>
    <w:rsid w:val="005505DE"/>
    <w:rsid w:val="00551187"/>
    <w:rsid w:val="00551CDA"/>
    <w:rsid w:val="0055264D"/>
    <w:rsid w:val="005527CE"/>
    <w:rsid w:val="005531A6"/>
    <w:rsid w:val="00553470"/>
    <w:rsid w:val="005544FE"/>
    <w:rsid w:val="00554761"/>
    <w:rsid w:val="00554767"/>
    <w:rsid w:val="00554F65"/>
    <w:rsid w:val="00555594"/>
    <w:rsid w:val="0055638A"/>
    <w:rsid w:val="00556A18"/>
    <w:rsid w:val="00556F3B"/>
    <w:rsid w:val="0055750E"/>
    <w:rsid w:val="00557FD1"/>
    <w:rsid w:val="00561533"/>
    <w:rsid w:val="00561EAD"/>
    <w:rsid w:val="005644C5"/>
    <w:rsid w:val="005648E3"/>
    <w:rsid w:val="0056621D"/>
    <w:rsid w:val="005713DF"/>
    <w:rsid w:val="005717C7"/>
    <w:rsid w:val="00572169"/>
    <w:rsid w:val="00572E8C"/>
    <w:rsid w:val="005768B0"/>
    <w:rsid w:val="00576A74"/>
    <w:rsid w:val="00576AFB"/>
    <w:rsid w:val="0058111F"/>
    <w:rsid w:val="00582014"/>
    <w:rsid w:val="00582B89"/>
    <w:rsid w:val="00583757"/>
    <w:rsid w:val="0058412B"/>
    <w:rsid w:val="0058674E"/>
    <w:rsid w:val="00587EFB"/>
    <w:rsid w:val="00593D63"/>
    <w:rsid w:val="00595C73"/>
    <w:rsid w:val="005969AF"/>
    <w:rsid w:val="00597858"/>
    <w:rsid w:val="005A139B"/>
    <w:rsid w:val="005A1D03"/>
    <w:rsid w:val="005A243C"/>
    <w:rsid w:val="005A381A"/>
    <w:rsid w:val="005A3DF6"/>
    <w:rsid w:val="005A59EE"/>
    <w:rsid w:val="005A67FB"/>
    <w:rsid w:val="005A735C"/>
    <w:rsid w:val="005A7798"/>
    <w:rsid w:val="005A7CCF"/>
    <w:rsid w:val="005B05B1"/>
    <w:rsid w:val="005B0D3A"/>
    <w:rsid w:val="005B0F73"/>
    <w:rsid w:val="005B15DB"/>
    <w:rsid w:val="005B2453"/>
    <w:rsid w:val="005B245A"/>
    <w:rsid w:val="005B2F66"/>
    <w:rsid w:val="005B41DE"/>
    <w:rsid w:val="005C0822"/>
    <w:rsid w:val="005C297E"/>
    <w:rsid w:val="005C6881"/>
    <w:rsid w:val="005C6CF1"/>
    <w:rsid w:val="005C7AED"/>
    <w:rsid w:val="005D0BEA"/>
    <w:rsid w:val="005D15BF"/>
    <w:rsid w:val="005D19A6"/>
    <w:rsid w:val="005D1CF3"/>
    <w:rsid w:val="005D2CDE"/>
    <w:rsid w:val="005D3C36"/>
    <w:rsid w:val="005D542F"/>
    <w:rsid w:val="005D55AF"/>
    <w:rsid w:val="005D5663"/>
    <w:rsid w:val="005D7DD0"/>
    <w:rsid w:val="005D7EE9"/>
    <w:rsid w:val="005E03CD"/>
    <w:rsid w:val="005E1581"/>
    <w:rsid w:val="005E233E"/>
    <w:rsid w:val="005E2C9C"/>
    <w:rsid w:val="005E431B"/>
    <w:rsid w:val="005E61B0"/>
    <w:rsid w:val="005E65D9"/>
    <w:rsid w:val="005E739C"/>
    <w:rsid w:val="005F09A9"/>
    <w:rsid w:val="005F1671"/>
    <w:rsid w:val="005F1718"/>
    <w:rsid w:val="005F29F4"/>
    <w:rsid w:val="005F2DF9"/>
    <w:rsid w:val="005F3689"/>
    <w:rsid w:val="005F3FC5"/>
    <w:rsid w:val="005F4280"/>
    <w:rsid w:val="005F4FDE"/>
    <w:rsid w:val="005F518B"/>
    <w:rsid w:val="005F53D8"/>
    <w:rsid w:val="006001BB"/>
    <w:rsid w:val="00600548"/>
    <w:rsid w:val="00600614"/>
    <w:rsid w:val="00601948"/>
    <w:rsid w:val="006055D4"/>
    <w:rsid w:val="00605A65"/>
    <w:rsid w:val="006074E4"/>
    <w:rsid w:val="00610B24"/>
    <w:rsid w:val="006115EB"/>
    <w:rsid w:val="00612B70"/>
    <w:rsid w:val="00612E18"/>
    <w:rsid w:val="0061344C"/>
    <w:rsid w:val="00614010"/>
    <w:rsid w:val="00614C03"/>
    <w:rsid w:val="00614E58"/>
    <w:rsid w:val="00616931"/>
    <w:rsid w:val="006171AC"/>
    <w:rsid w:val="00622B91"/>
    <w:rsid w:val="00624DE6"/>
    <w:rsid w:val="0062535B"/>
    <w:rsid w:val="006257CC"/>
    <w:rsid w:val="0062690B"/>
    <w:rsid w:val="00626D8C"/>
    <w:rsid w:val="00627282"/>
    <w:rsid w:val="00630E0A"/>
    <w:rsid w:val="00631833"/>
    <w:rsid w:val="00631C10"/>
    <w:rsid w:val="00632D96"/>
    <w:rsid w:val="00633101"/>
    <w:rsid w:val="0063313A"/>
    <w:rsid w:val="00633183"/>
    <w:rsid w:val="00633CBE"/>
    <w:rsid w:val="00633F94"/>
    <w:rsid w:val="00634C4D"/>
    <w:rsid w:val="00634C97"/>
    <w:rsid w:val="00634F95"/>
    <w:rsid w:val="006403F8"/>
    <w:rsid w:val="00640EA5"/>
    <w:rsid w:val="006413B5"/>
    <w:rsid w:val="006415F2"/>
    <w:rsid w:val="006418E0"/>
    <w:rsid w:val="00641CA1"/>
    <w:rsid w:val="00643066"/>
    <w:rsid w:val="006432DF"/>
    <w:rsid w:val="006454DE"/>
    <w:rsid w:val="00646453"/>
    <w:rsid w:val="00646F79"/>
    <w:rsid w:val="00647E7E"/>
    <w:rsid w:val="00650139"/>
    <w:rsid w:val="00650B04"/>
    <w:rsid w:val="00650C5A"/>
    <w:rsid w:val="00654063"/>
    <w:rsid w:val="00656889"/>
    <w:rsid w:val="00657228"/>
    <w:rsid w:val="00657D27"/>
    <w:rsid w:val="00660A56"/>
    <w:rsid w:val="00661524"/>
    <w:rsid w:val="006616DC"/>
    <w:rsid w:val="00661FAD"/>
    <w:rsid w:val="006629BB"/>
    <w:rsid w:val="00663BCF"/>
    <w:rsid w:val="00663BDD"/>
    <w:rsid w:val="00663E9E"/>
    <w:rsid w:val="00663F8E"/>
    <w:rsid w:val="00665348"/>
    <w:rsid w:val="00665577"/>
    <w:rsid w:val="0066787C"/>
    <w:rsid w:val="006706E1"/>
    <w:rsid w:val="006713EE"/>
    <w:rsid w:val="00671686"/>
    <w:rsid w:val="00672368"/>
    <w:rsid w:val="00673618"/>
    <w:rsid w:val="00674A72"/>
    <w:rsid w:val="006755B3"/>
    <w:rsid w:val="0067650D"/>
    <w:rsid w:val="006767F3"/>
    <w:rsid w:val="006775CF"/>
    <w:rsid w:val="00681B20"/>
    <w:rsid w:val="0068296C"/>
    <w:rsid w:val="006841F0"/>
    <w:rsid w:val="0068499D"/>
    <w:rsid w:val="00684B09"/>
    <w:rsid w:val="0068534B"/>
    <w:rsid w:val="0068559B"/>
    <w:rsid w:val="006870C3"/>
    <w:rsid w:val="00687913"/>
    <w:rsid w:val="00687E3D"/>
    <w:rsid w:val="00690270"/>
    <w:rsid w:val="00691FB8"/>
    <w:rsid w:val="00692BB4"/>
    <w:rsid w:val="00692F78"/>
    <w:rsid w:val="00693E5A"/>
    <w:rsid w:val="00694AA3"/>
    <w:rsid w:val="00694F3C"/>
    <w:rsid w:val="00695D75"/>
    <w:rsid w:val="00696426"/>
    <w:rsid w:val="00696B57"/>
    <w:rsid w:val="00696EB2"/>
    <w:rsid w:val="00697731"/>
    <w:rsid w:val="006A10E5"/>
    <w:rsid w:val="006A1D08"/>
    <w:rsid w:val="006A24E6"/>
    <w:rsid w:val="006A2F66"/>
    <w:rsid w:val="006A527F"/>
    <w:rsid w:val="006A5843"/>
    <w:rsid w:val="006A6304"/>
    <w:rsid w:val="006A7D6E"/>
    <w:rsid w:val="006B0345"/>
    <w:rsid w:val="006B2D4E"/>
    <w:rsid w:val="006B5635"/>
    <w:rsid w:val="006B57B0"/>
    <w:rsid w:val="006C0094"/>
    <w:rsid w:val="006C11FD"/>
    <w:rsid w:val="006C1C22"/>
    <w:rsid w:val="006C2CF1"/>
    <w:rsid w:val="006C36A6"/>
    <w:rsid w:val="006C38F3"/>
    <w:rsid w:val="006C40DB"/>
    <w:rsid w:val="006C51F6"/>
    <w:rsid w:val="006C54AA"/>
    <w:rsid w:val="006C563F"/>
    <w:rsid w:val="006D0AF6"/>
    <w:rsid w:val="006D1458"/>
    <w:rsid w:val="006D2358"/>
    <w:rsid w:val="006D2D80"/>
    <w:rsid w:val="006D4066"/>
    <w:rsid w:val="006D4980"/>
    <w:rsid w:val="006D516F"/>
    <w:rsid w:val="006D57C4"/>
    <w:rsid w:val="006D67D3"/>
    <w:rsid w:val="006D6ECE"/>
    <w:rsid w:val="006D7161"/>
    <w:rsid w:val="006D7AF5"/>
    <w:rsid w:val="006E0DB3"/>
    <w:rsid w:val="006E12DC"/>
    <w:rsid w:val="006E2235"/>
    <w:rsid w:val="006E3D8E"/>
    <w:rsid w:val="006E4B42"/>
    <w:rsid w:val="006E5E56"/>
    <w:rsid w:val="006E62DA"/>
    <w:rsid w:val="006E6705"/>
    <w:rsid w:val="006E6C8A"/>
    <w:rsid w:val="006E70F8"/>
    <w:rsid w:val="006E74F5"/>
    <w:rsid w:val="006F0D49"/>
    <w:rsid w:val="006F2C56"/>
    <w:rsid w:val="006F57B5"/>
    <w:rsid w:val="006F609B"/>
    <w:rsid w:val="00700416"/>
    <w:rsid w:val="007004BF"/>
    <w:rsid w:val="00701D41"/>
    <w:rsid w:val="00702055"/>
    <w:rsid w:val="00705541"/>
    <w:rsid w:val="00705A74"/>
    <w:rsid w:val="00706155"/>
    <w:rsid w:val="00706625"/>
    <w:rsid w:val="007073A9"/>
    <w:rsid w:val="00707C45"/>
    <w:rsid w:val="00707EF7"/>
    <w:rsid w:val="007104FC"/>
    <w:rsid w:val="0071095C"/>
    <w:rsid w:val="0071097F"/>
    <w:rsid w:val="00711355"/>
    <w:rsid w:val="00711866"/>
    <w:rsid w:val="007121EE"/>
    <w:rsid w:val="00714938"/>
    <w:rsid w:val="00716E55"/>
    <w:rsid w:val="00721DBE"/>
    <w:rsid w:val="007225FC"/>
    <w:rsid w:val="00722FA1"/>
    <w:rsid w:val="007233F3"/>
    <w:rsid w:val="00723D84"/>
    <w:rsid w:val="00724FF6"/>
    <w:rsid w:val="00725124"/>
    <w:rsid w:val="007261A4"/>
    <w:rsid w:val="00726A64"/>
    <w:rsid w:val="00726AE4"/>
    <w:rsid w:val="00726BD7"/>
    <w:rsid w:val="00727F3A"/>
    <w:rsid w:val="007304AB"/>
    <w:rsid w:val="00730E4E"/>
    <w:rsid w:val="0073139C"/>
    <w:rsid w:val="00731900"/>
    <w:rsid w:val="00732CEC"/>
    <w:rsid w:val="00733609"/>
    <w:rsid w:val="00733EE3"/>
    <w:rsid w:val="00734285"/>
    <w:rsid w:val="00734645"/>
    <w:rsid w:val="00734FDE"/>
    <w:rsid w:val="0073582A"/>
    <w:rsid w:val="0073708A"/>
    <w:rsid w:val="0074100D"/>
    <w:rsid w:val="0074130A"/>
    <w:rsid w:val="00743934"/>
    <w:rsid w:val="007444F4"/>
    <w:rsid w:val="00744AA5"/>
    <w:rsid w:val="0074521F"/>
    <w:rsid w:val="00745729"/>
    <w:rsid w:val="00745ED5"/>
    <w:rsid w:val="007470F1"/>
    <w:rsid w:val="007506EA"/>
    <w:rsid w:val="007514F0"/>
    <w:rsid w:val="007523A2"/>
    <w:rsid w:val="007524F1"/>
    <w:rsid w:val="00752F2C"/>
    <w:rsid w:val="00753072"/>
    <w:rsid w:val="00753DEA"/>
    <w:rsid w:val="007543AF"/>
    <w:rsid w:val="00754C15"/>
    <w:rsid w:val="0075526F"/>
    <w:rsid w:val="00755729"/>
    <w:rsid w:val="00755D3F"/>
    <w:rsid w:val="007560E7"/>
    <w:rsid w:val="00757257"/>
    <w:rsid w:val="007578A2"/>
    <w:rsid w:val="007608B9"/>
    <w:rsid w:val="00763632"/>
    <w:rsid w:val="00763852"/>
    <w:rsid w:val="00763F3F"/>
    <w:rsid w:val="00765AA7"/>
    <w:rsid w:val="00765CEF"/>
    <w:rsid w:val="00767494"/>
    <w:rsid w:val="00767DEC"/>
    <w:rsid w:val="0077004B"/>
    <w:rsid w:val="0077023B"/>
    <w:rsid w:val="00770ACC"/>
    <w:rsid w:val="0077159C"/>
    <w:rsid w:val="007716DE"/>
    <w:rsid w:val="0077174A"/>
    <w:rsid w:val="00771DCE"/>
    <w:rsid w:val="00772954"/>
    <w:rsid w:val="00772D2D"/>
    <w:rsid w:val="00772D65"/>
    <w:rsid w:val="00773607"/>
    <w:rsid w:val="00773BEA"/>
    <w:rsid w:val="007740A5"/>
    <w:rsid w:val="00775263"/>
    <w:rsid w:val="0077566A"/>
    <w:rsid w:val="0077596A"/>
    <w:rsid w:val="00776EF0"/>
    <w:rsid w:val="007807A1"/>
    <w:rsid w:val="00780FDB"/>
    <w:rsid w:val="007815B2"/>
    <w:rsid w:val="00782FC5"/>
    <w:rsid w:val="00783254"/>
    <w:rsid w:val="007837C0"/>
    <w:rsid w:val="007845A2"/>
    <w:rsid w:val="0078487D"/>
    <w:rsid w:val="00784A0B"/>
    <w:rsid w:val="007863C5"/>
    <w:rsid w:val="0078785E"/>
    <w:rsid w:val="007914CD"/>
    <w:rsid w:val="0079155A"/>
    <w:rsid w:val="00791E23"/>
    <w:rsid w:val="00792348"/>
    <w:rsid w:val="00795CC8"/>
    <w:rsid w:val="007A04F3"/>
    <w:rsid w:val="007A09BF"/>
    <w:rsid w:val="007A1CD8"/>
    <w:rsid w:val="007A1CE8"/>
    <w:rsid w:val="007A2538"/>
    <w:rsid w:val="007A36E5"/>
    <w:rsid w:val="007A4B49"/>
    <w:rsid w:val="007A6089"/>
    <w:rsid w:val="007B1187"/>
    <w:rsid w:val="007B1E16"/>
    <w:rsid w:val="007B50FC"/>
    <w:rsid w:val="007B5410"/>
    <w:rsid w:val="007C094B"/>
    <w:rsid w:val="007C2B76"/>
    <w:rsid w:val="007C3A3F"/>
    <w:rsid w:val="007C4254"/>
    <w:rsid w:val="007C4B96"/>
    <w:rsid w:val="007C6670"/>
    <w:rsid w:val="007D029F"/>
    <w:rsid w:val="007D02CC"/>
    <w:rsid w:val="007D2F8E"/>
    <w:rsid w:val="007D4063"/>
    <w:rsid w:val="007D4537"/>
    <w:rsid w:val="007D6614"/>
    <w:rsid w:val="007D6B61"/>
    <w:rsid w:val="007D7154"/>
    <w:rsid w:val="007E006C"/>
    <w:rsid w:val="007E0612"/>
    <w:rsid w:val="007E0A31"/>
    <w:rsid w:val="007E2198"/>
    <w:rsid w:val="007E2B64"/>
    <w:rsid w:val="007E34D8"/>
    <w:rsid w:val="007E3D18"/>
    <w:rsid w:val="007E42C5"/>
    <w:rsid w:val="007E4425"/>
    <w:rsid w:val="007E44D5"/>
    <w:rsid w:val="007E53DC"/>
    <w:rsid w:val="007E5A2C"/>
    <w:rsid w:val="007E6877"/>
    <w:rsid w:val="007E7BFD"/>
    <w:rsid w:val="007E7C29"/>
    <w:rsid w:val="007F0FCD"/>
    <w:rsid w:val="007F1203"/>
    <w:rsid w:val="007F1357"/>
    <w:rsid w:val="007F149C"/>
    <w:rsid w:val="007F39BE"/>
    <w:rsid w:val="007F3D97"/>
    <w:rsid w:val="007F4220"/>
    <w:rsid w:val="007F5079"/>
    <w:rsid w:val="007F5237"/>
    <w:rsid w:val="007F6C9C"/>
    <w:rsid w:val="008014D8"/>
    <w:rsid w:val="00804F4D"/>
    <w:rsid w:val="00806C7C"/>
    <w:rsid w:val="00807F68"/>
    <w:rsid w:val="00811541"/>
    <w:rsid w:val="0081185B"/>
    <w:rsid w:val="00812728"/>
    <w:rsid w:val="008129E5"/>
    <w:rsid w:val="00813032"/>
    <w:rsid w:val="00814566"/>
    <w:rsid w:val="0081512C"/>
    <w:rsid w:val="00815FCA"/>
    <w:rsid w:val="00817FAE"/>
    <w:rsid w:val="00820A2C"/>
    <w:rsid w:val="00821076"/>
    <w:rsid w:val="008216C3"/>
    <w:rsid w:val="00822123"/>
    <w:rsid w:val="008231EC"/>
    <w:rsid w:val="0082503F"/>
    <w:rsid w:val="00825297"/>
    <w:rsid w:val="00826957"/>
    <w:rsid w:val="00826C6A"/>
    <w:rsid w:val="0083095C"/>
    <w:rsid w:val="0083190E"/>
    <w:rsid w:val="00832D6C"/>
    <w:rsid w:val="00832FDE"/>
    <w:rsid w:val="00837D00"/>
    <w:rsid w:val="0084063C"/>
    <w:rsid w:val="00840CB0"/>
    <w:rsid w:val="00840E2A"/>
    <w:rsid w:val="00841F09"/>
    <w:rsid w:val="0084214F"/>
    <w:rsid w:val="00842BE3"/>
    <w:rsid w:val="00842CEB"/>
    <w:rsid w:val="00842ED4"/>
    <w:rsid w:val="00845820"/>
    <w:rsid w:val="00845B71"/>
    <w:rsid w:val="00846C20"/>
    <w:rsid w:val="00847854"/>
    <w:rsid w:val="00850710"/>
    <w:rsid w:val="008522DD"/>
    <w:rsid w:val="00853181"/>
    <w:rsid w:val="00855085"/>
    <w:rsid w:val="0085536C"/>
    <w:rsid w:val="00856D21"/>
    <w:rsid w:val="00857D8A"/>
    <w:rsid w:val="00864568"/>
    <w:rsid w:val="00864A57"/>
    <w:rsid w:val="00864DB8"/>
    <w:rsid w:val="008653AE"/>
    <w:rsid w:val="0086611C"/>
    <w:rsid w:val="008663CC"/>
    <w:rsid w:val="00866C35"/>
    <w:rsid w:val="00867ADA"/>
    <w:rsid w:val="0087126B"/>
    <w:rsid w:val="0087345F"/>
    <w:rsid w:val="008744BE"/>
    <w:rsid w:val="00875214"/>
    <w:rsid w:val="00875700"/>
    <w:rsid w:val="00875884"/>
    <w:rsid w:val="008768AC"/>
    <w:rsid w:val="0087697B"/>
    <w:rsid w:val="00876DE9"/>
    <w:rsid w:val="00876FFB"/>
    <w:rsid w:val="008804F6"/>
    <w:rsid w:val="008814A8"/>
    <w:rsid w:val="00882C46"/>
    <w:rsid w:val="008831E9"/>
    <w:rsid w:val="008841A4"/>
    <w:rsid w:val="008856DE"/>
    <w:rsid w:val="00886E80"/>
    <w:rsid w:val="008873C0"/>
    <w:rsid w:val="00890B3E"/>
    <w:rsid w:val="00890E8A"/>
    <w:rsid w:val="0089254B"/>
    <w:rsid w:val="00892CF7"/>
    <w:rsid w:val="008936CC"/>
    <w:rsid w:val="00894893"/>
    <w:rsid w:val="008954E2"/>
    <w:rsid w:val="00895D87"/>
    <w:rsid w:val="0089667C"/>
    <w:rsid w:val="008968FB"/>
    <w:rsid w:val="00897800"/>
    <w:rsid w:val="008A00E8"/>
    <w:rsid w:val="008A16A4"/>
    <w:rsid w:val="008A2E2F"/>
    <w:rsid w:val="008A3047"/>
    <w:rsid w:val="008A5F3D"/>
    <w:rsid w:val="008A613E"/>
    <w:rsid w:val="008A6613"/>
    <w:rsid w:val="008A66F7"/>
    <w:rsid w:val="008B006F"/>
    <w:rsid w:val="008B1889"/>
    <w:rsid w:val="008B2579"/>
    <w:rsid w:val="008B2EE6"/>
    <w:rsid w:val="008B41B9"/>
    <w:rsid w:val="008B462E"/>
    <w:rsid w:val="008B4641"/>
    <w:rsid w:val="008B4D33"/>
    <w:rsid w:val="008B4E2B"/>
    <w:rsid w:val="008B6DA4"/>
    <w:rsid w:val="008C04D0"/>
    <w:rsid w:val="008C137E"/>
    <w:rsid w:val="008C5B3C"/>
    <w:rsid w:val="008C5BD1"/>
    <w:rsid w:val="008C6903"/>
    <w:rsid w:val="008C7091"/>
    <w:rsid w:val="008C7B42"/>
    <w:rsid w:val="008D1827"/>
    <w:rsid w:val="008D1F56"/>
    <w:rsid w:val="008D1FEB"/>
    <w:rsid w:val="008D203F"/>
    <w:rsid w:val="008D2F9E"/>
    <w:rsid w:val="008D38BE"/>
    <w:rsid w:val="008D3BE0"/>
    <w:rsid w:val="008D4D27"/>
    <w:rsid w:val="008D5A29"/>
    <w:rsid w:val="008D6159"/>
    <w:rsid w:val="008D65B0"/>
    <w:rsid w:val="008D6C80"/>
    <w:rsid w:val="008D7479"/>
    <w:rsid w:val="008E03E7"/>
    <w:rsid w:val="008E105B"/>
    <w:rsid w:val="008E280F"/>
    <w:rsid w:val="008E533E"/>
    <w:rsid w:val="008E5BE3"/>
    <w:rsid w:val="008E5F1A"/>
    <w:rsid w:val="008E7547"/>
    <w:rsid w:val="008E7590"/>
    <w:rsid w:val="008E7601"/>
    <w:rsid w:val="008F03A3"/>
    <w:rsid w:val="008F053B"/>
    <w:rsid w:val="008F11F7"/>
    <w:rsid w:val="008F238A"/>
    <w:rsid w:val="008F2A92"/>
    <w:rsid w:val="008F5EFF"/>
    <w:rsid w:val="008F67D6"/>
    <w:rsid w:val="00900DC0"/>
    <w:rsid w:val="0090143B"/>
    <w:rsid w:val="009021D8"/>
    <w:rsid w:val="0090324B"/>
    <w:rsid w:val="00903FFF"/>
    <w:rsid w:val="009068DA"/>
    <w:rsid w:val="00906F1A"/>
    <w:rsid w:val="00907F38"/>
    <w:rsid w:val="00907F5B"/>
    <w:rsid w:val="00910045"/>
    <w:rsid w:val="009101D6"/>
    <w:rsid w:val="00910781"/>
    <w:rsid w:val="00912942"/>
    <w:rsid w:val="0091546F"/>
    <w:rsid w:val="00915E82"/>
    <w:rsid w:val="0091634C"/>
    <w:rsid w:val="0092011E"/>
    <w:rsid w:val="00920C81"/>
    <w:rsid w:val="00922FBF"/>
    <w:rsid w:val="00923073"/>
    <w:rsid w:val="009274B2"/>
    <w:rsid w:val="00931E57"/>
    <w:rsid w:val="009327FA"/>
    <w:rsid w:val="00932EE2"/>
    <w:rsid w:val="00933C7C"/>
    <w:rsid w:val="00933EAB"/>
    <w:rsid w:val="009342BA"/>
    <w:rsid w:val="00934845"/>
    <w:rsid w:val="00934D1A"/>
    <w:rsid w:val="00934F08"/>
    <w:rsid w:val="0093519E"/>
    <w:rsid w:val="009351AA"/>
    <w:rsid w:val="009356B8"/>
    <w:rsid w:val="00935813"/>
    <w:rsid w:val="00935E20"/>
    <w:rsid w:val="00936D70"/>
    <w:rsid w:val="0093789A"/>
    <w:rsid w:val="00940F3B"/>
    <w:rsid w:val="0094108D"/>
    <w:rsid w:val="00942644"/>
    <w:rsid w:val="00942950"/>
    <w:rsid w:val="00945BD2"/>
    <w:rsid w:val="00945CB0"/>
    <w:rsid w:val="00945D07"/>
    <w:rsid w:val="0094620C"/>
    <w:rsid w:val="00947B90"/>
    <w:rsid w:val="00950FBB"/>
    <w:rsid w:val="00951343"/>
    <w:rsid w:val="00953D31"/>
    <w:rsid w:val="00954930"/>
    <w:rsid w:val="00957005"/>
    <w:rsid w:val="00957169"/>
    <w:rsid w:val="009603BD"/>
    <w:rsid w:val="009605F5"/>
    <w:rsid w:val="00961DB0"/>
    <w:rsid w:val="0096226E"/>
    <w:rsid w:val="00962E68"/>
    <w:rsid w:val="00963017"/>
    <w:rsid w:val="009645BB"/>
    <w:rsid w:val="00964C02"/>
    <w:rsid w:val="00964D47"/>
    <w:rsid w:val="009657A8"/>
    <w:rsid w:val="009658FA"/>
    <w:rsid w:val="009659F6"/>
    <w:rsid w:val="00966A29"/>
    <w:rsid w:val="00967768"/>
    <w:rsid w:val="00967AD2"/>
    <w:rsid w:val="0097046E"/>
    <w:rsid w:val="0097074D"/>
    <w:rsid w:val="009727DF"/>
    <w:rsid w:val="00972ACB"/>
    <w:rsid w:val="00973820"/>
    <w:rsid w:val="00973ECB"/>
    <w:rsid w:val="00976D5C"/>
    <w:rsid w:val="00976E1C"/>
    <w:rsid w:val="00977C37"/>
    <w:rsid w:val="00980B04"/>
    <w:rsid w:val="009822D2"/>
    <w:rsid w:val="009827B6"/>
    <w:rsid w:val="00982B35"/>
    <w:rsid w:val="00982F3F"/>
    <w:rsid w:val="00985536"/>
    <w:rsid w:val="009861D7"/>
    <w:rsid w:val="009862FC"/>
    <w:rsid w:val="00986F2D"/>
    <w:rsid w:val="00987228"/>
    <w:rsid w:val="00987EB9"/>
    <w:rsid w:val="0099079A"/>
    <w:rsid w:val="00990832"/>
    <w:rsid w:val="00992978"/>
    <w:rsid w:val="00992B2F"/>
    <w:rsid w:val="00992BDC"/>
    <w:rsid w:val="00994FA5"/>
    <w:rsid w:val="00995562"/>
    <w:rsid w:val="00995A5A"/>
    <w:rsid w:val="00997200"/>
    <w:rsid w:val="00997F7A"/>
    <w:rsid w:val="009A0D00"/>
    <w:rsid w:val="009A0EC2"/>
    <w:rsid w:val="009A12FD"/>
    <w:rsid w:val="009A14C0"/>
    <w:rsid w:val="009A1B92"/>
    <w:rsid w:val="009A2A9F"/>
    <w:rsid w:val="009A2BC4"/>
    <w:rsid w:val="009A2C25"/>
    <w:rsid w:val="009A309A"/>
    <w:rsid w:val="009A30F2"/>
    <w:rsid w:val="009A3C21"/>
    <w:rsid w:val="009A45B8"/>
    <w:rsid w:val="009A47F1"/>
    <w:rsid w:val="009A5358"/>
    <w:rsid w:val="009A54EB"/>
    <w:rsid w:val="009A601B"/>
    <w:rsid w:val="009A631C"/>
    <w:rsid w:val="009A756B"/>
    <w:rsid w:val="009A7B5D"/>
    <w:rsid w:val="009A7C1C"/>
    <w:rsid w:val="009B0A6E"/>
    <w:rsid w:val="009B1931"/>
    <w:rsid w:val="009B3219"/>
    <w:rsid w:val="009B40B1"/>
    <w:rsid w:val="009B4A20"/>
    <w:rsid w:val="009B5089"/>
    <w:rsid w:val="009B66BD"/>
    <w:rsid w:val="009B6713"/>
    <w:rsid w:val="009B6DDA"/>
    <w:rsid w:val="009B737C"/>
    <w:rsid w:val="009B7F9A"/>
    <w:rsid w:val="009C0333"/>
    <w:rsid w:val="009C2A4F"/>
    <w:rsid w:val="009C6758"/>
    <w:rsid w:val="009C7227"/>
    <w:rsid w:val="009C798E"/>
    <w:rsid w:val="009D05DF"/>
    <w:rsid w:val="009D0793"/>
    <w:rsid w:val="009D2F59"/>
    <w:rsid w:val="009D34EE"/>
    <w:rsid w:val="009D4012"/>
    <w:rsid w:val="009D47E9"/>
    <w:rsid w:val="009D4DC4"/>
    <w:rsid w:val="009D51C1"/>
    <w:rsid w:val="009D64C4"/>
    <w:rsid w:val="009D7935"/>
    <w:rsid w:val="009D7E5F"/>
    <w:rsid w:val="009E0492"/>
    <w:rsid w:val="009E0621"/>
    <w:rsid w:val="009E175D"/>
    <w:rsid w:val="009E34FE"/>
    <w:rsid w:val="009E391B"/>
    <w:rsid w:val="009E4B3E"/>
    <w:rsid w:val="009E511E"/>
    <w:rsid w:val="009E59F8"/>
    <w:rsid w:val="009E63B9"/>
    <w:rsid w:val="009E7495"/>
    <w:rsid w:val="009F0673"/>
    <w:rsid w:val="009F1455"/>
    <w:rsid w:val="009F17EC"/>
    <w:rsid w:val="009F25BC"/>
    <w:rsid w:val="009F26F0"/>
    <w:rsid w:val="009F2A94"/>
    <w:rsid w:val="009F3692"/>
    <w:rsid w:val="009F4C37"/>
    <w:rsid w:val="009F59ED"/>
    <w:rsid w:val="009F6067"/>
    <w:rsid w:val="009F65A1"/>
    <w:rsid w:val="009F665E"/>
    <w:rsid w:val="009F6848"/>
    <w:rsid w:val="009F723C"/>
    <w:rsid w:val="009F753F"/>
    <w:rsid w:val="00A02525"/>
    <w:rsid w:val="00A026EF"/>
    <w:rsid w:val="00A034E5"/>
    <w:rsid w:val="00A03F7A"/>
    <w:rsid w:val="00A0527F"/>
    <w:rsid w:val="00A0585F"/>
    <w:rsid w:val="00A061D9"/>
    <w:rsid w:val="00A0670E"/>
    <w:rsid w:val="00A11477"/>
    <w:rsid w:val="00A1531D"/>
    <w:rsid w:val="00A16031"/>
    <w:rsid w:val="00A161BB"/>
    <w:rsid w:val="00A16798"/>
    <w:rsid w:val="00A16C11"/>
    <w:rsid w:val="00A207EC"/>
    <w:rsid w:val="00A208C5"/>
    <w:rsid w:val="00A25AC7"/>
    <w:rsid w:val="00A26924"/>
    <w:rsid w:val="00A32283"/>
    <w:rsid w:val="00A3255B"/>
    <w:rsid w:val="00A328EC"/>
    <w:rsid w:val="00A33993"/>
    <w:rsid w:val="00A343CA"/>
    <w:rsid w:val="00A3449D"/>
    <w:rsid w:val="00A3638A"/>
    <w:rsid w:val="00A36529"/>
    <w:rsid w:val="00A40309"/>
    <w:rsid w:val="00A4040B"/>
    <w:rsid w:val="00A42C19"/>
    <w:rsid w:val="00A43632"/>
    <w:rsid w:val="00A43B66"/>
    <w:rsid w:val="00A44337"/>
    <w:rsid w:val="00A46057"/>
    <w:rsid w:val="00A477A0"/>
    <w:rsid w:val="00A47838"/>
    <w:rsid w:val="00A50F16"/>
    <w:rsid w:val="00A51F67"/>
    <w:rsid w:val="00A520A0"/>
    <w:rsid w:val="00A52D9D"/>
    <w:rsid w:val="00A533F4"/>
    <w:rsid w:val="00A536FB"/>
    <w:rsid w:val="00A54543"/>
    <w:rsid w:val="00A55B45"/>
    <w:rsid w:val="00A61020"/>
    <w:rsid w:val="00A629A6"/>
    <w:rsid w:val="00A62ABD"/>
    <w:rsid w:val="00A64F08"/>
    <w:rsid w:val="00A65163"/>
    <w:rsid w:val="00A657E7"/>
    <w:rsid w:val="00A65A1B"/>
    <w:rsid w:val="00A66AE6"/>
    <w:rsid w:val="00A67E4E"/>
    <w:rsid w:val="00A718E7"/>
    <w:rsid w:val="00A71B43"/>
    <w:rsid w:val="00A71D73"/>
    <w:rsid w:val="00A7253D"/>
    <w:rsid w:val="00A72EA4"/>
    <w:rsid w:val="00A75B76"/>
    <w:rsid w:val="00A75FAD"/>
    <w:rsid w:val="00A76644"/>
    <w:rsid w:val="00A766C1"/>
    <w:rsid w:val="00A76A7C"/>
    <w:rsid w:val="00A800A0"/>
    <w:rsid w:val="00A8099E"/>
    <w:rsid w:val="00A81BC5"/>
    <w:rsid w:val="00A81D3E"/>
    <w:rsid w:val="00A82FB1"/>
    <w:rsid w:val="00A837EE"/>
    <w:rsid w:val="00A83856"/>
    <w:rsid w:val="00A84152"/>
    <w:rsid w:val="00A862AD"/>
    <w:rsid w:val="00A864F8"/>
    <w:rsid w:val="00A8699D"/>
    <w:rsid w:val="00A86B2B"/>
    <w:rsid w:val="00A90750"/>
    <w:rsid w:val="00A9088F"/>
    <w:rsid w:val="00A909EC"/>
    <w:rsid w:val="00A90C1F"/>
    <w:rsid w:val="00A912B4"/>
    <w:rsid w:val="00A942BA"/>
    <w:rsid w:val="00A943C1"/>
    <w:rsid w:val="00A94961"/>
    <w:rsid w:val="00A94FFC"/>
    <w:rsid w:val="00A95509"/>
    <w:rsid w:val="00A95815"/>
    <w:rsid w:val="00A9596B"/>
    <w:rsid w:val="00A96F6F"/>
    <w:rsid w:val="00AA0D25"/>
    <w:rsid w:val="00AA0D96"/>
    <w:rsid w:val="00AA0E7D"/>
    <w:rsid w:val="00AA1537"/>
    <w:rsid w:val="00AA1844"/>
    <w:rsid w:val="00AA5BF1"/>
    <w:rsid w:val="00AA6E32"/>
    <w:rsid w:val="00AA7725"/>
    <w:rsid w:val="00AB0AAF"/>
    <w:rsid w:val="00AB101E"/>
    <w:rsid w:val="00AB1438"/>
    <w:rsid w:val="00AB1A78"/>
    <w:rsid w:val="00AB1D3D"/>
    <w:rsid w:val="00AB389D"/>
    <w:rsid w:val="00AB6B55"/>
    <w:rsid w:val="00AB6D50"/>
    <w:rsid w:val="00AC091B"/>
    <w:rsid w:val="00AC2AF6"/>
    <w:rsid w:val="00AC2F13"/>
    <w:rsid w:val="00AC340C"/>
    <w:rsid w:val="00AC3411"/>
    <w:rsid w:val="00AC6519"/>
    <w:rsid w:val="00AC69D6"/>
    <w:rsid w:val="00AC6AB8"/>
    <w:rsid w:val="00AC70D3"/>
    <w:rsid w:val="00AC71BD"/>
    <w:rsid w:val="00AD02DB"/>
    <w:rsid w:val="00AD045C"/>
    <w:rsid w:val="00AD0DDB"/>
    <w:rsid w:val="00AD2295"/>
    <w:rsid w:val="00AD325B"/>
    <w:rsid w:val="00AD32B0"/>
    <w:rsid w:val="00AD408C"/>
    <w:rsid w:val="00AD45EF"/>
    <w:rsid w:val="00AD5C74"/>
    <w:rsid w:val="00AD62A1"/>
    <w:rsid w:val="00AE09D6"/>
    <w:rsid w:val="00AE0B10"/>
    <w:rsid w:val="00AE0F27"/>
    <w:rsid w:val="00AE4692"/>
    <w:rsid w:val="00AE59FC"/>
    <w:rsid w:val="00AE796F"/>
    <w:rsid w:val="00AE7A21"/>
    <w:rsid w:val="00AF0180"/>
    <w:rsid w:val="00AF094F"/>
    <w:rsid w:val="00AF0C8A"/>
    <w:rsid w:val="00AF1FC7"/>
    <w:rsid w:val="00AF5E0E"/>
    <w:rsid w:val="00AF7ED9"/>
    <w:rsid w:val="00B0029E"/>
    <w:rsid w:val="00B00BEB"/>
    <w:rsid w:val="00B017C4"/>
    <w:rsid w:val="00B01CBA"/>
    <w:rsid w:val="00B02B77"/>
    <w:rsid w:val="00B059FC"/>
    <w:rsid w:val="00B0628D"/>
    <w:rsid w:val="00B1041C"/>
    <w:rsid w:val="00B10585"/>
    <w:rsid w:val="00B11147"/>
    <w:rsid w:val="00B15792"/>
    <w:rsid w:val="00B17C8D"/>
    <w:rsid w:val="00B2094F"/>
    <w:rsid w:val="00B22143"/>
    <w:rsid w:val="00B22A30"/>
    <w:rsid w:val="00B2434F"/>
    <w:rsid w:val="00B24540"/>
    <w:rsid w:val="00B304A3"/>
    <w:rsid w:val="00B30743"/>
    <w:rsid w:val="00B31167"/>
    <w:rsid w:val="00B31760"/>
    <w:rsid w:val="00B328DC"/>
    <w:rsid w:val="00B328E7"/>
    <w:rsid w:val="00B33874"/>
    <w:rsid w:val="00B338CF"/>
    <w:rsid w:val="00B34F85"/>
    <w:rsid w:val="00B37665"/>
    <w:rsid w:val="00B377AD"/>
    <w:rsid w:val="00B40149"/>
    <w:rsid w:val="00B401D8"/>
    <w:rsid w:val="00B428C2"/>
    <w:rsid w:val="00B4442E"/>
    <w:rsid w:val="00B44676"/>
    <w:rsid w:val="00B44B2B"/>
    <w:rsid w:val="00B459EF"/>
    <w:rsid w:val="00B45C45"/>
    <w:rsid w:val="00B5086E"/>
    <w:rsid w:val="00B50914"/>
    <w:rsid w:val="00B522F9"/>
    <w:rsid w:val="00B5280F"/>
    <w:rsid w:val="00B52EEC"/>
    <w:rsid w:val="00B53F26"/>
    <w:rsid w:val="00B5408D"/>
    <w:rsid w:val="00B55D29"/>
    <w:rsid w:val="00B55E8F"/>
    <w:rsid w:val="00B56640"/>
    <w:rsid w:val="00B57B88"/>
    <w:rsid w:val="00B603AC"/>
    <w:rsid w:val="00B61A2C"/>
    <w:rsid w:val="00B62B13"/>
    <w:rsid w:val="00B63814"/>
    <w:rsid w:val="00B63F66"/>
    <w:rsid w:val="00B64078"/>
    <w:rsid w:val="00B65A24"/>
    <w:rsid w:val="00B65DB2"/>
    <w:rsid w:val="00B6626A"/>
    <w:rsid w:val="00B6679D"/>
    <w:rsid w:val="00B66B5E"/>
    <w:rsid w:val="00B66FC3"/>
    <w:rsid w:val="00B70DA6"/>
    <w:rsid w:val="00B719EA"/>
    <w:rsid w:val="00B71F42"/>
    <w:rsid w:val="00B74066"/>
    <w:rsid w:val="00B74495"/>
    <w:rsid w:val="00B74513"/>
    <w:rsid w:val="00B74F6E"/>
    <w:rsid w:val="00B753DB"/>
    <w:rsid w:val="00B75868"/>
    <w:rsid w:val="00B75FB3"/>
    <w:rsid w:val="00B774F3"/>
    <w:rsid w:val="00B80A41"/>
    <w:rsid w:val="00B80AAB"/>
    <w:rsid w:val="00B813DE"/>
    <w:rsid w:val="00B820B2"/>
    <w:rsid w:val="00B832F3"/>
    <w:rsid w:val="00B83611"/>
    <w:rsid w:val="00B838E0"/>
    <w:rsid w:val="00B85275"/>
    <w:rsid w:val="00B86252"/>
    <w:rsid w:val="00B86261"/>
    <w:rsid w:val="00B90D71"/>
    <w:rsid w:val="00B91A2E"/>
    <w:rsid w:val="00B93201"/>
    <w:rsid w:val="00B950E6"/>
    <w:rsid w:val="00B95F81"/>
    <w:rsid w:val="00B96D11"/>
    <w:rsid w:val="00B96F94"/>
    <w:rsid w:val="00B970CF"/>
    <w:rsid w:val="00B97A6D"/>
    <w:rsid w:val="00BA09A2"/>
    <w:rsid w:val="00BA4E28"/>
    <w:rsid w:val="00BA58EC"/>
    <w:rsid w:val="00BA6A6C"/>
    <w:rsid w:val="00BB1874"/>
    <w:rsid w:val="00BB2265"/>
    <w:rsid w:val="00BB231F"/>
    <w:rsid w:val="00BB3F4C"/>
    <w:rsid w:val="00BC01E7"/>
    <w:rsid w:val="00BC05D6"/>
    <w:rsid w:val="00BC0ED2"/>
    <w:rsid w:val="00BC1F06"/>
    <w:rsid w:val="00BC23EE"/>
    <w:rsid w:val="00BC38BB"/>
    <w:rsid w:val="00BC3F6E"/>
    <w:rsid w:val="00BC4F92"/>
    <w:rsid w:val="00BC5201"/>
    <w:rsid w:val="00BC5B4B"/>
    <w:rsid w:val="00BC68F6"/>
    <w:rsid w:val="00BC7BA1"/>
    <w:rsid w:val="00BC7C6A"/>
    <w:rsid w:val="00BD2988"/>
    <w:rsid w:val="00BD4CE9"/>
    <w:rsid w:val="00BD59EB"/>
    <w:rsid w:val="00BD6591"/>
    <w:rsid w:val="00BD7BFA"/>
    <w:rsid w:val="00BE18C3"/>
    <w:rsid w:val="00BE3F02"/>
    <w:rsid w:val="00BE46A1"/>
    <w:rsid w:val="00BE5577"/>
    <w:rsid w:val="00BE68B3"/>
    <w:rsid w:val="00BE690C"/>
    <w:rsid w:val="00BE7F07"/>
    <w:rsid w:val="00BF0490"/>
    <w:rsid w:val="00BF0775"/>
    <w:rsid w:val="00BF0A2D"/>
    <w:rsid w:val="00BF0FE1"/>
    <w:rsid w:val="00BF1007"/>
    <w:rsid w:val="00BF100B"/>
    <w:rsid w:val="00BF111C"/>
    <w:rsid w:val="00BF38B0"/>
    <w:rsid w:val="00BF540E"/>
    <w:rsid w:val="00BF5FD5"/>
    <w:rsid w:val="00BF7340"/>
    <w:rsid w:val="00BF7E85"/>
    <w:rsid w:val="00C00138"/>
    <w:rsid w:val="00C02824"/>
    <w:rsid w:val="00C03287"/>
    <w:rsid w:val="00C032BF"/>
    <w:rsid w:val="00C032D7"/>
    <w:rsid w:val="00C038FB"/>
    <w:rsid w:val="00C03C4F"/>
    <w:rsid w:val="00C04215"/>
    <w:rsid w:val="00C0592B"/>
    <w:rsid w:val="00C059A7"/>
    <w:rsid w:val="00C05B8F"/>
    <w:rsid w:val="00C05EF6"/>
    <w:rsid w:val="00C068A8"/>
    <w:rsid w:val="00C07243"/>
    <w:rsid w:val="00C1131B"/>
    <w:rsid w:val="00C12B0A"/>
    <w:rsid w:val="00C12E13"/>
    <w:rsid w:val="00C132E2"/>
    <w:rsid w:val="00C14CE4"/>
    <w:rsid w:val="00C22775"/>
    <w:rsid w:val="00C227C0"/>
    <w:rsid w:val="00C23966"/>
    <w:rsid w:val="00C23980"/>
    <w:rsid w:val="00C241F7"/>
    <w:rsid w:val="00C252FF"/>
    <w:rsid w:val="00C26A77"/>
    <w:rsid w:val="00C2730F"/>
    <w:rsid w:val="00C30340"/>
    <w:rsid w:val="00C30ABC"/>
    <w:rsid w:val="00C31FA9"/>
    <w:rsid w:val="00C327E8"/>
    <w:rsid w:val="00C33148"/>
    <w:rsid w:val="00C34ECA"/>
    <w:rsid w:val="00C35C82"/>
    <w:rsid w:val="00C36611"/>
    <w:rsid w:val="00C36A40"/>
    <w:rsid w:val="00C36FCE"/>
    <w:rsid w:val="00C370B5"/>
    <w:rsid w:val="00C37C5B"/>
    <w:rsid w:val="00C37C89"/>
    <w:rsid w:val="00C37EB0"/>
    <w:rsid w:val="00C40E01"/>
    <w:rsid w:val="00C415D2"/>
    <w:rsid w:val="00C434BD"/>
    <w:rsid w:val="00C460CD"/>
    <w:rsid w:val="00C465E8"/>
    <w:rsid w:val="00C46A58"/>
    <w:rsid w:val="00C477E2"/>
    <w:rsid w:val="00C479A0"/>
    <w:rsid w:val="00C513F0"/>
    <w:rsid w:val="00C51665"/>
    <w:rsid w:val="00C51768"/>
    <w:rsid w:val="00C5176D"/>
    <w:rsid w:val="00C518A6"/>
    <w:rsid w:val="00C5360B"/>
    <w:rsid w:val="00C53D9E"/>
    <w:rsid w:val="00C54743"/>
    <w:rsid w:val="00C57039"/>
    <w:rsid w:val="00C615C2"/>
    <w:rsid w:val="00C6191C"/>
    <w:rsid w:val="00C61FD6"/>
    <w:rsid w:val="00C62A7A"/>
    <w:rsid w:val="00C63A1B"/>
    <w:rsid w:val="00C64046"/>
    <w:rsid w:val="00C6424F"/>
    <w:rsid w:val="00C642C2"/>
    <w:rsid w:val="00C64CB5"/>
    <w:rsid w:val="00C66101"/>
    <w:rsid w:val="00C6617D"/>
    <w:rsid w:val="00C66504"/>
    <w:rsid w:val="00C67442"/>
    <w:rsid w:val="00C72783"/>
    <w:rsid w:val="00C734DC"/>
    <w:rsid w:val="00C749D4"/>
    <w:rsid w:val="00C74F9D"/>
    <w:rsid w:val="00C756BC"/>
    <w:rsid w:val="00C80AC7"/>
    <w:rsid w:val="00C81422"/>
    <w:rsid w:val="00C81850"/>
    <w:rsid w:val="00C8199A"/>
    <w:rsid w:val="00C8199F"/>
    <w:rsid w:val="00C829CE"/>
    <w:rsid w:val="00C82A92"/>
    <w:rsid w:val="00C84F4F"/>
    <w:rsid w:val="00C853C1"/>
    <w:rsid w:val="00C85DE9"/>
    <w:rsid w:val="00C8626F"/>
    <w:rsid w:val="00C8666C"/>
    <w:rsid w:val="00C86771"/>
    <w:rsid w:val="00C86B9D"/>
    <w:rsid w:val="00C91852"/>
    <w:rsid w:val="00C91A5F"/>
    <w:rsid w:val="00C92E12"/>
    <w:rsid w:val="00C92E3B"/>
    <w:rsid w:val="00C92EF1"/>
    <w:rsid w:val="00C93047"/>
    <w:rsid w:val="00C94DB4"/>
    <w:rsid w:val="00C96EF7"/>
    <w:rsid w:val="00C97B99"/>
    <w:rsid w:val="00CA1A4F"/>
    <w:rsid w:val="00CA3B00"/>
    <w:rsid w:val="00CA3F61"/>
    <w:rsid w:val="00CA41CC"/>
    <w:rsid w:val="00CA4353"/>
    <w:rsid w:val="00CA4B56"/>
    <w:rsid w:val="00CA57A4"/>
    <w:rsid w:val="00CA5EA8"/>
    <w:rsid w:val="00CA62B4"/>
    <w:rsid w:val="00CB0BA9"/>
    <w:rsid w:val="00CB0D83"/>
    <w:rsid w:val="00CB1BC9"/>
    <w:rsid w:val="00CB1EF0"/>
    <w:rsid w:val="00CB216E"/>
    <w:rsid w:val="00CB241F"/>
    <w:rsid w:val="00CB3770"/>
    <w:rsid w:val="00CB3B0C"/>
    <w:rsid w:val="00CB719F"/>
    <w:rsid w:val="00CC171E"/>
    <w:rsid w:val="00CC2316"/>
    <w:rsid w:val="00CC255A"/>
    <w:rsid w:val="00CC2C4A"/>
    <w:rsid w:val="00CC2E02"/>
    <w:rsid w:val="00CC37D4"/>
    <w:rsid w:val="00CC4631"/>
    <w:rsid w:val="00CC4AEC"/>
    <w:rsid w:val="00CC5461"/>
    <w:rsid w:val="00CC5948"/>
    <w:rsid w:val="00CC5A1E"/>
    <w:rsid w:val="00CC67F1"/>
    <w:rsid w:val="00CC6803"/>
    <w:rsid w:val="00CC70C3"/>
    <w:rsid w:val="00CD1481"/>
    <w:rsid w:val="00CD17E0"/>
    <w:rsid w:val="00CD375B"/>
    <w:rsid w:val="00CD37EA"/>
    <w:rsid w:val="00CD6376"/>
    <w:rsid w:val="00CD664D"/>
    <w:rsid w:val="00CD6B69"/>
    <w:rsid w:val="00CD6EA8"/>
    <w:rsid w:val="00CD728E"/>
    <w:rsid w:val="00CD7482"/>
    <w:rsid w:val="00CD7EED"/>
    <w:rsid w:val="00CE033A"/>
    <w:rsid w:val="00CE118A"/>
    <w:rsid w:val="00CE1EF3"/>
    <w:rsid w:val="00CE2AC4"/>
    <w:rsid w:val="00CE2FC3"/>
    <w:rsid w:val="00CE3618"/>
    <w:rsid w:val="00CE3D41"/>
    <w:rsid w:val="00CE5D92"/>
    <w:rsid w:val="00CE6580"/>
    <w:rsid w:val="00CE663F"/>
    <w:rsid w:val="00CE76B8"/>
    <w:rsid w:val="00CF013B"/>
    <w:rsid w:val="00CF2698"/>
    <w:rsid w:val="00CF2CB5"/>
    <w:rsid w:val="00CF2D2B"/>
    <w:rsid w:val="00CF2F3B"/>
    <w:rsid w:val="00CF75A0"/>
    <w:rsid w:val="00D010DA"/>
    <w:rsid w:val="00D018E2"/>
    <w:rsid w:val="00D01EBA"/>
    <w:rsid w:val="00D028AE"/>
    <w:rsid w:val="00D03911"/>
    <w:rsid w:val="00D04C7A"/>
    <w:rsid w:val="00D06567"/>
    <w:rsid w:val="00D06D94"/>
    <w:rsid w:val="00D10EED"/>
    <w:rsid w:val="00D11928"/>
    <w:rsid w:val="00D12760"/>
    <w:rsid w:val="00D13B16"/>
    <w:rsid w:val="00D13D3A"/>
    <w:rsid w:val="00D1517D"/>
    <w:rsid w:val="00D175C7"/>
    <w:rsid w:val="00D2024C"/>
    <w:rsid w:val="00D20AF7"/>
    <w:rsid w:val="00D2275D"/>
    <w:rsid w:val="00D236A4"/>
    <w:rsid w:val="00D2388F"/>
    <w:rsid w:val="00D23D16"/>
    <w:rsid w:val="00D244FF"/>
    <w:rsid w:val="00D246EB"/>
    <w:rsid w:val="00D24C0D"/>
    <w:rsid w:val="00D266D6"/>
    <w:rsid w:val="00D27C64"/>
    <w:rsid w:val="00D30734"/>
    <w:rsid w:val="00D316DC"/>
    <w:rsid w:val="00D3191B"/>
    <w:rsid w:val="00D31983"/>
    <w:rsid w:val="00D3397D"/>
    <w:rsid w:val="00D34656"/>
    <w:rsid w:val="00D35BCE"/>
    <w:rsid w:val="00D36925"/>
    <w:rsid w:val="00D36E6C"/>
    <w:rsid w:val="00D372A9"/>
    <w:rsid w:val="00D379A9"/>
    <w:rsid w:val="00D400B9"/>
    <w:rsid w:val="00D401FA"/>
    <w:rsid w:val="00D40E27"/>
    <w:rsid w:val="00D410DA"/>
    <w:rsid w:val="00D43C9E"/>
    <w:rsid w:val="00D43E11"/>
    <w:rsid w:val="00D43E2F"/>
    <w:rsid w:val="00D44168"/>
    <w:rsid w:val="00D44214"/>
    <w:rsid w:val="00D44D65"/>
    <w:rsid w:val="00D46B52"/>
    <w:rsid w:val="00D47B2C"/>
    <w:rsid w:val="00D512AE"/>
    <w:rsid w:val="00D515EC"/>
    <w:rsid w:val="00D52217"/>
    <w:rsid w:val="00D529A7"/>
    <w:rsid w:val="00D531BE"/>
    <w:rsid w:val="00D532A4"/>
    <w:rsid w:val="00D53D90"/>
    <w:rsid w:val="00D54CC3"/>
    <w:rsid w:val="00D55C96"/>
    <w:rsid w:val="00D56A09"/>
    <w:rsid w:val="00D57211"/>
    <w:rsid w:val="00D5763F"/>
    <w:rsid w:val="00D60AB6"/>
    <w:rsid w:val="00D6187A"/>
    <w:rsid w:val="00D62774"/>
    <w:rsid w:val="00D6486E"/>
    <w:rsid w:val="00D65B34"/>
    <w:rsid w:val="00D65E3A"/>
    <w:rsid w:val="00D66818"/>
    <w:rsid w:val="00D67B23"/>
    <w:rsid w:val="00D70868"/>
    <w:rsid w:val="00D70E06"/>
    <w:rsid w:val="00D711C0"/>
    <w:rsid w:val="00D7138D"/>
    <w:rsid w:val="00D71CE3"/>
    <w:rsid w:val="00D71FB4"/>
    <w:rsid w:val="00D72092"/>
    <w:rsid w:val="00D73094"/>
    <w:rsid w:val="00D73AFD"/>
    <w:rsid w:val="00D7449C"/>
    <w:rsid w:val="00D74B71"/>
    <w:rsid w:val="00D75452"/>
    <w:rsid w:val="00D75569"/>
    <w:rsid w:val="00D75B6E"/>
    <w:rsid w:val="00D75B7D"/>
    <w:rsid w:val="00D76D9C"/>
    <w:rsid w:val="00D77747"/>
    <w:rsid w:val="00D77EF7"/>
    <w:rsid w:val="00D81424"/>
    <w:rsid w:val="00D818B1"/>
    <w:rsid w:val="00D833E7"/>
    <w:rsid w:val="00D8548F"/>
    <w:rsid w:val="00D863B5"/>
    <w:rsid w:val="00D868CC"/>
    <w:rsid w:val="00D909E4"/>
    <w:rsid w:val="00D90C14"/>
    <w:rsid w:val="00D90C17"/>
    <w:rsid w:val="00D91754"/>
    <w:rsid w:val="00D9228A"/>
    <w:rsid w:val="00D92445"/>
    <w:rsid w:val="00D9383C"/>
    <w:rsid w:val="00D93E66"/>
    <w:rsid w:val="00D9474B"/>
    <w:rsid w:val="00D951EC"/>
    <w:rsid w:val="00D96072"/>
    <w:rsid w:val="00D97D45"/>
    <w:rsid w:val="00DA0C82"/>
    <w:rsid w:val="00DA0F36"/>
    <w:rsid w:val="00DA16B7"/>
    <w:rsid w:val="00DA1A4E"/>
    <w:rsid w:val="00DA3870"/>
    <w:rsid w:val="00DA3995"/>
    <w:rsid w:val="00DA4E2E"/>
    <w:rsid w:val="00DA50F1"/>
    <w:rsid w:val="00DA722E"/>
    <w:rsid w:val="00DB1E18"/>
    <w:rsid w:val="00DB2091"/>
    <w:rsid w:val="00DB2501"/>
    <w:rsid w:val="00DB4C81"/>
    <w:rsid w:val="00DB5220"/>
    <w:rsid w:val="00DB6043"/>
    <w:rsid w:val="00DB6481"/>
    <w:rsid w:val="00DB75B7"/>
    <w:rsid w:val="00DC441A"/>
    <w:rsid w:val="00DC4EB3"/>
    <w:rsid w:val="00DC528D"/>
    <w:rsid w:val="00DC5CBA"/>
    <w:rsid w:val="00DC6372"/>
    <w:rsid w:val="00DC63F2"/>
    <w:rsid w:val="00DC7D18"/>
    <w:rsid w:val="00DD1932"/>
    <w:rsid w:val="00DD42F0"/>
    <w:rsid w:val="00DD4B3A"/>
    <w:rsid w:val="00DD5252"/>
    <w:rsid w:val="00DE1708"/>
    <w:rsid w:val="00DE1730"/>
    <w:rsid w:val="00DE1AA4"/>
    <w:rsid w:val="00DE281B"/>
    <w:rsid w:val="00DE28C0"/>
    <w:rsid w:val="00DE45E8"/>
    <w:rsid w:val="00DE6395"/>
    <w:rsid w:val="00DF0B1D"/>
    <w:rsid w:val="00DF10DD"/>
    <w:rsid w:val="00DF29CD"/>
    <w:rsid w:val="00DF2C30"/>
    <w:rsid w:val="00DF2C4F"/>
    <w:rsid w:val="00DF2D77"/>
    <w:rsid w:val="00DF2FF5"/>
    <w:rsid w:val="00DF335A"/>
    <w:rsid w:val="00DF4027"/>
    <w:rsid w:val="00DF5121"/>
    <w:rsid w:val="00DF56FD"/>
    <w:rsid w:val="00DF657C"/>
    <w:rsid w:val="00DF6E0E"/>
    <w:rsid w:val="00DF72C0"/>
    <w:rsid w:val="00E003F6"/>
    <w:rsid w:val="00E00B7A"/>
    <w:rsid w:val="00E00CD9"/>
    <w:rsid w:val="00E00E9A"/>
    <w:rsid w:val="00E01D4D"/>
    <w:rsid w:val="00E01EAB"/>
    <w:rsid w:val="00E037C3"/>
    <w:rsid w:val="00E04D8F"/>
    <w:rsid w:val="00E0614C"/>
    <w:rsid w:val="00E07BA7"/>
    <w:rsid w:val="00E10262"/>
    <w:rsid w:val="00E10747"/>
    <w:rsid w:val="00E10829"/>
    <w:rsid w:val="00E10D5A"/>
    <w:rsid w:val="00E13B29"/>
    <w:rsid w:val="00E15678"/>
    <w:rsid w:val="00E22839"/>
    <w:rsid w:val="00E22C5B"/>
    <w:rsid w:val="00E22EC0"/>
    <w:rsid w:val="00E2316F"/>
    <w:rsid w:val="00E23337"/>
    <w:rsid w:val="00E23C0D"/>
    <w:rsid w:val="00E23FFF"/>
    <w:rsid w:val="00E24A2A"/>
    <w:rsid w:val="00E256EB"/>
    <w:rsid w:val="00E25A8E"/>
    <w:rsid w:val="00E26B2E"/>
    <w:rsid w:val="00E27F22"/>
    <w:rsid w:val="00E31C55"/>
    <w:rsid w:val="00E320FE"/>
    <w:rsid w:val="00E33076"/>
    <w:rsid w:val="00E34947"/>
    <w:rsid w:val="00E34CA8"/>
    <w:rsid w:val="00E3754F"/>
    <w:rsid w:val="00E37936"/>
    <w:rsid w:val="00E40E17"/>
    <w:rsid w:val="00E4105F"/>
    <w:rsid w:val="00E42134"/>
    <w:rsid w:val="00E43908"/>
    <w:rsid w:val="00E44921"/>
    <w:rsid w:val="00E479E6"/>
    <w:rsid w:val="00E51238"/>
    <w:rsid w:val="00E5235D"/>
    <w:rsid w:val="00E52FC4"/>
    <w:rsid w:val="00E55129"/>
    <w:rsid w:val="00E56509"/>
    <w:rsid w:val="00E56C15"/>
    <w:rsid w:val="00E56FD4"/>
    <w:rsid w:val="00E62496"/>
    <w:rsid w:val="00E627D7"/>
    <w:rsid w:val="00E63CDF"/>
    <w:rsid w:val="00E6585A"/>
    <w:rsid w:val="00E65E05"/>
    <w:rsid w:val="00E71002"/>
    <w:rsid w:val="00E71126"/>
    <w:rsid w:val="00E715E2"/>
    <w:rsid w:val="00E71E67"/>
    <w:rsid w:val="00E72D18"/>
    <w:rsid w:val="00E7381C"/>
    <w:rsid w:val="00E73AA0"/>
    <w:rsid w:val="00E73F07"/>
    <w:rsid w:val="00E74C50"/>
    <w:rsid w:val="00E74D29"/>
    <w:rsid w:val="00E75D0A"/>
    <w:rsid w:val="00E75D0F"/>
    <w:rsid w:val="00E75EA4"/>
    <w:rsid w:val="00E770A0"/>
    <w:rsid w:val="00E77107"/>
    <w:rsid w:val="00E77758"/>
    <w:rsid w:val="00E77FED"/>
    <w:rsid w:val="00E811A0"/>
    <w:rsid w:val="00E81DB1"/>
    <w:rsid w:val="00E821F3"/>
    <w:rsid w:val="00E8340D"/>
    <w:rsid w:val="00E8373F"/>
    <w:rsid w:val="00E83E8C"/>
    <w:rsid w:val="00E8562C"/>
    <w:rsid w:val="00E8677F"/>
    <w:rsid w:val="00E86B21"/>
    <w:rsid w:val="00E87312"/>
    <w:rsid w:val="00E91CBF"/>
    <w:rsid w:val="00E929AA"/>
    <w:rsid w:val="00E93D1D"/>
    <w:rsid w:val="00E93FE4"/>
    <w:rsid w:val="00EA089A"/>
    <w:rsid w:val="00EA1464"/>
    <w:rsid w:val="00EA2053"/>
    <w:rsid w:val="00EA2147"/>
    <w:rsid w:val="00EA2C08"/>
    <w:rsid w:val="00EA3AC1"/>
    <w:rsid w:val="00EA441E"/>
    <w:rsid w:val="00EA4911"/>
    <w:rsid w:val="00EA5670"/>
    <w:rsid w:val="00EA71CA"/>
    <w:rsid w:val="00EA72F6"/>
    <w:rsid w:val="00EB071D"/>
    <w:rsid w:val="00EB0D99"/>
    <w:rsid w:val="00EB1795"/>
    <w:rsid w:val="00EB1B70"/>
    <w:rsid w:val="00EB2DF0"/>
    <w:rsid w:val="00EB35BC"/>
    <w:rsid w:val="00EB3CE9"/>
    <w:rsid w:val="00EB4867"/>
    <w:rsid w:val="00EB4956"/>
    <w:rsid w:val="00EB523D"/>
    <w:rsid w:val="00EB56E2"/>
    <w:rsid w:val="00EB67E9"/>
    <w:rsid w:val="00EB6E26"/>
    <w:rsid w:val="00EB70BB"/>
    <w:rsid w:val="00EB7238"/>
    <w:rsid w:val="00EB75F2"/>
    <w:rsid w:val="00EB77AE"/>
    <w:rsid w:val="00EC04FC"/>
    <w:rsid w:val="00EC2E75"/>
    <w:rsid w:val="00EC2F7D"/>
    <w:rsid w:val="00EC3072"/>
    <w:rsid w:val="00EC308D"/>
    <w:rsid w:val="00EC3903"/>
    <w:rsid w:val="00EC7C71"/>
    <w:rsid w:val="00EC7CDA"/>
    <w:rsid w:val="00EC7EFA"/>
    <w:rsid w:val="00ED0902"/>
    <w:rsid w:val="00ED0C40"/>
    <w:rsid w:val="00ED2C76"/>
    <w:rsid w:val="00ED3BB2"/>
    <w:rsid w:val="00ED43F4"/>
    <w:rsid w:val="00ED49B6"/>
    <w:rsid w:val="00ED4C59"/>
    <w:rsid w:val="00ED4CD1"/>
    <w:rsid w:val="00ED5038"/>
    <w:rsid w:val="00ED68F0"/>
    <w:rsid w:val="00ED6D6F"/>
    <w:rsid w:val="00ED7378"/>
    <w:rsid w:val="00EE2B96"/>
    <w:rsid w:val="00EE45E2"/>
    <w:rsid w:val="00EE50F9"/>
    <w:rsid w:val="00EE5C90"/>
    <w:rsid w:val="00EE6F6D"/>
    <w:rsid w:val="00EF156B"/>
    <w:rsid w:val="00EF279A"/>
    <w:rsid w:val="00EF30DD"/>
    <w:rsid w:val="00EF5976"/>
    <w:rsid w:val="00EF64FD"/>
    <w:rsid w:val="00EF67FB"/>
    <w:rsid w:val="00EF6EF1"/>
    <w:rsid w:val="00EF6F7D"/>
    <w:rsid w:val="00EF7775"/>
    <w:rsid w:val="00EF793A"/>
    <w:rsid w:val="00EF7FD4"/>
    <w:rsid w:val="00F00E70"/>
    <w:rsid w:val="00F025B8"/>
    <w:rsid w:val="00F03152"/>
    <w:rsid w:val="00F031EC"/>
    <w:rsid w:val="00F036FE"/>
    <w:rsid w:val="00F06DC3"/>
    <w:rsid w:val="00F07A14"/>
    <w:rsid w:val="00F1179C"/>
    <w:rsid w:val="00F11A02"/>
    <w:rsid w:val="00F1307F"/>
    <w:rsid w:val="00F13DC2"/>
    <w:rsid w:val="00F14220"/>
    <w:rsid w:val="00F14672"/>
    <w:rsid w:val="00F15B33"/>
    <w:rsid w:val="00F163E4"/>
    <w:rsid w:val="00F16A89"/>
    <w:rsid w:val="00F16CF4"/>
    <w:rsid w:val="00F17A78"/>
    <w:rsid w:val="00F17BE4"/>
    <w:rsid w:val="00F2032A"/>
    <w:rsid w:val="00F21BE0"/>
    <w:rsid w:val="00F22D4D"/>
    <w:rsid w:val="00F22F65"/>
    <w:rsid w:val="00F235B1"/>
    <w:rsid w:val="00F24537"/>
    <w:rsid w:val="00F25800"/>
    <w:rsid w:val="00F25E89"/>
    <w:rsid w:val="00F26800"/>
    <w:rsid w:val="00F26A96"/>
    <w:rsid w:val="00F26EAF"/>
    <w:rsid w:val="00F30731"/>
    <w:rsid w:val="00F308DD"/>
    <w:rsid w:val="00F30C80"/>
    <w:rsid w:val="00F30F28"/>
    <w:rsid w:val="00F30F9B"/>
    <w:rsid w:val="00F32749"/>
    <w:rsid w:val="00F33562"/>
    <w:rsid w:val="00F34275"/>
    <w:rsid w:val="00F351A5"/>
    <w:rsid w:val="00F356D9"/>
    <w:rsid w:val="00F358AF"/>
    <w:rsid w:val="00F35EB0"/>
    <w:rsid w:val="00F378DF"/>
    <w:rsid w:val="00F40D95"/>
    <w:rsid w:val="00F42150"/>
    <w:rsid w:val="00F42A39"/>
    <w:rsid w:val="00F439DF"/>
    <w:rsid w:val="00F44BBC"/>
    <w:rsid w:val="00F4567B"/>
    <w:rsid w:val="00F4699C"/>
    <w:rsid w:val="00F50397"/>
    <w:rsid w:val="00F5144F"/>
    <w:rsid w:val="00F51826"/>
    <w:rsid w:val="00F527BC"/>
    <w:rsid w:val="00F52DB3"/>
    <w:rsid w:val="00F53E43"/>
    <w:rsid w:val="00F54110"/>
    <w:rsid w:val="00F54885"/>
    <w:rsid w:val="00F551B7"/>
    <w:rsid w:val="00F557DC"/>
    <w:rsid w:val="00F56B3D"/>
    <w:rsid w:val="00F572AD"/>
    <w:rsid w:val="00F619C1"/>
    <w:rsid w:val="00F61A52"/>
    <w:rsid w:val="00F61CD3"/>
    <w:rsid w:val="00F6210E"/>
    <w:rsid w:val="00F635FC"/>
    <w:rsid w:val="00F63FF8"/>
    <w:rsid w:val="00F6402A"/>
    <w:rsid w:val="00F66785"/>
    <w:rsid w:val="00F670B0"/>
    <w:rsid w:val="00F679F6"/>
    <w:rsid w:val="00F67D14"/>
    <w:rsid w:val="00F67F29"/>
    <w:rsid w:val="00F70349"/>
    <w:rsid w:val="00F703BF"/>
    <w:rsid w:val="00F7067E"/>
    <w:rsid w:val="00F72310"/>
    <w:rsid w:val="00F72E84"/>
    <w:rsid w:val="00F73376"/>
    <w:rsid w:val="00F7359C"/>
    <w:rsid w:val="00F735F2"/>
    <w:rsid w:val="00F73F53"/>
    <w:rsid w:val="00F7424F"/>
    <w:rsid w:val="00F74E66"/>
    <w:rsid w:val="00F75E7D"/>
    <w:rsid w:val="00F7636E"/>
    <w:rsid w:val="00F763C8"/>
    <w:rsid w:val="00F77253"/>
    <w:rsid w:val="00F77BA6"/>
    <w:rsid w:val="00F77BC7"/>
    <w:rsid w:val="00F80B51"/>
    <w:rsid w:val="00F821A6"/>
    <w:rsid w:val="00F8258F"/>
    <w:rsid w:val="00F8263F"/>
    <w:rsid w:val="00F8371E"/>
    <w:rsid w:val="00F8392E"/>
    <w:rsid w:val="00F84A33"/>
    <w:rsid w:val="00F8502E"/>
    <w:rsid w:val="00F8520B"/>
    <w:rsid w:val="00F87038"/>
    <w:rsid w:val="00F87957"/>
    <w:rsid w:val="00F87B03"/>
    <w:rsid w:val="00F87C23"/>
    <w:rsid w:val="00F901A8"/>
    <w:rsid w:val="00F902A9"/>
    <w:rsid w:val="00F90887"/>
    <w:rsid w:val="00F90D62"/>
    <w:rsid w:val="00F919D1"/>
    <w:rsid w:val="00F93C6D"/>
    <w:rsid w:val="00F93E67"/>
    <w:rsid w:val="00F945C9"/>
    <w:rsid w:val="00F9616D"/>
    <w:rsid w:val="00F96C2F"/>
    <w:rsid w:val="00F9734F"/>
    <w:rsid w:val="00F9774C"/>
    <w:rsid w:val="00FA0618"/>
    <w:rsid w:val="00FA13EB"/>
    <w:rsid w:val="00FA2FB0"/>
    <w:rsid w:val="00FA380E"/>
    <w:rsid w:val="00FA3EE5"/>
    <w:rsid w:val="00FA44BD"/>
    <w:rsid w:val="00FA4CA4"/>
    <w:rsid w:val="00FA55C9"/>
    <w:rsid w:val="00FA58F0"/>
    <w:rsid w:val="00FA6B43"/>
    <w:rsid w:val="00FA7714"/>
    <w:rsid w:val="00FA7909"/>
    <w:rsid w:val="00FA7D7B"/>
    <w:rsid w:val="00FB06E5"/>
    <w:rsid w:val="00FB1D6D"/>
    <w:rsid w:val="00FB32C1"/>
    <w:rsid w:val="00FB4870"/>
    <w:rsid w:val="00FB4A59"/>
    <w:rsid w:val="00FB5514"/>
    <w:rsid w:val="00FB705F"/>
    <w:rsid w:val="00FC036C"/>
    <w:rsid w:val="00FC0C21"/>
    <w:rsid w:val="00FC0FDF"/>
    <w:rsid w:val="00FC1306"/>
    <w:rsid w:val="00FC1D86"/>
    <w:rsid w:val="00FC50E8"/>
    <w:rsid w:val="00FC5358"/>
    <w:rsid w:val="00FC54B2"/>
    <w:rsid w:val="00FC687B"/>
    <w:rsid w:val="00FC78DF"/>
    <w:rsid w:val="00FC7EA5"/>
    <w:rsid w:val="00FD0CC6"/>
    <w:rsid w:val="00FD0D0B"/>
    <w:rsid w:val="00FD2163"/>
    <w:rsid w:val="00FD2EA7"/>
    <w:rsid w:val="00FD4575"/>
    <w:rsid w:val="00FD6DC9"/>
    <w:rsid w:val="00FE02F4"/>
    <w:rsid w:val="00FE1F05"/>
    <w:rsid w:val="00FE2658"/>
    <w:rsid w:val="00FE2E00"/>
    <w:rsid w:val="00FE3EF2"/>
    <w:rsid w:val="00FE55C5"/>
    <w:rsid w:val="00FE65A7"/>
    <w:rsid w:val="00FE65D4"/>
    <w:rsid w:val="00FE78A8"/>
    <w:rsid w:val="00FE7C0D"/>
    <w:rsid w:val="00FF1072"/>
    <w:rsid w:val="00FF2D0E"/>
    <w:rsid w:val="00FF4B55"/>
    <w:rsid w:val="00FF4C9D"/>
    <w:rsid w:val="00FF51D8"/>
    <w:rsid w:val="00FF5C9E"/>
    <w:rsid w:val="00FF6499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382D0"/>
  <w15:docId w15:val="{511D3FA8-63EB-4E4E-854E-4FF23DD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52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2529F"/>
    <w:pPr>
      <w:keepNext/>
      <w:outlineLvl w:val="0"/>
    </w:pPr>
    <w:rPr>
      <w:rFonts w:ascii="Tahoma" w:hAnsi="Tahoma" w:cs="Tahoma"/>
      <w:b/>
      <w:small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529F"/>
    <w:rPr>
      <w:color w:val="0000FF"/>
      <w:u w:val="single"/>
    </w:rPr>
  </w:style>
  <w:style w:type="paragraph" w:styleId="NormalWeb">
    <w:name w:val="Normal (Web)"/>
    <w:basedOn w:val="Normal"/>
    <w:uiPriority w:val="99"/>
    <w:rsid w:val="0042529F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1D13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3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urteencollege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SPECIFICATION</vt:lpstr>
    </vt:vector>
  </TitlesOfParts>
  <Company>Teagasc</Company>
  <LinksUpToDate>false</LinksUpToDate>
  <CharactersWithSpaces>3844</CharactersWithSpaces>
  <SharedDoc>false</SharedDoc>
  <HLinks>
    <vt:vector size="6" baseType="variant">
      <vt:variant>
        <vt:i4>2621532</vt:i4>
      </vt:variant>
      <vt:variant>
        <vt:i4>0</vt:i4>
      </vt:variant>
      <vt:variant>
        <vt:i4>0</vt:i4>
      </vt:variant>
      <vt:variant>
        <vt:i4>5</vt:i4>
      </vt:variant>
      <vt:variant>
        <vt:lpwstr>mailto:caroline.mcdonald@teagasc.ie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</dc:title>
  <dc:creator>test</dc:creator>
  <cp:lastModifiedBy>Jon Parry</cp:lastModifiedBy>
  <cp:revision>114</cp:revision>
  <cp:lastPrinted>2008-08-12T15:29:00Z</cp:lastPrinted>
  <dcterms:created xsi:type="dcterms:W3CDTF">2024-11-28T09:51:00Z</dcterms:created>
  <dcterms:modified xsi:type="dcterms:W3CDTF">2024-12-04T15:38:00Z</dcterms:modified>
</cp:coreProperties>
</file>